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C3F8" w14:textId="77777777" w:rsidR="00FB195D" w:rsidRDefault="000C3DE3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44108FBA" w14:textId="77777777" w:rsidR="000C3DE3" w:rsidRDefault="000C3DE3">
      <w:pPr>
        <w:ind w:left="1055" w:right="682"/>
        <w:jc w:val="center"/>
        <w:rPr>
          <w:b/>
          <w:sz w:val="24"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проведении дополнительных выборов депутатов Череповецкой городской Думы по одномандатным избирательным </w:t>
      </w:r>
    </w:p>
    <w:p w14:paraId="72A3F5C1" w14:textId="4A66A584" w:rsidR="00FB195D" w:rsidRDefault="000C3DE3">
      <w:pPr>
        <w:ind w:left="1055" w:right="682"/>
        <w:jc w:val="center"/>
        <w:rPr>
          <w:b/>
        </w:rPr>
      </w:pPr>
      <w:r>
        <w:rPr>
          <w:b/>
          <w:sz w:val="24"/>
        </w:rPr>
        <w:t xml:space="preserve">округам №№ 2, </w:t>
      </w:r>
      <w:r>
        <w:rPr>
          <w:b/>
          <w:sz w:val="24"/>
        </w:rPr>
        <w:t>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FB195D" w14:paraId="4869AC9F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E646" w14:textId="77777777" w:rsidR="00FB195D" w:rsidRDefault="000C3DE3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0AE9DA55" w14:textId="77777777" w:rsidR="00FB195D" w:rsidRDefault="000C3DE3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</w:t>
            </w:r>
          </w:p>
        </w:tc>
      </w:tr>
      <w:tr w:rsidR="00FB195D" w14:paraId="1A35E059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1D04" w14:textId="77777777" w:rsidR="00FB195D" w:rsidRDefault="000C3DE3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FB195D" w14:paraId="4BD7B98B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6B29" w14:textId="77777777" w:rsidR="00FB195D" w:rsidRDefault="000C3DE3" w:rsidP="000C3DE3">
            <w:pPr>
              <w:pStyle w:val="TableParagraph"/>
              <w:spacing w:before="30" w:line="310" w:lineRule="atLeast"/>
              <w:ind w:left="3286" w:right="650" w:hanging="1943"/>
              <w:rPr>
                <w:b/>
                <w:highlight w:val="yellow"/>
              </w:rPr>
            </w:pPr>
            <w:r>
              <w:rPr>
                <w:b/>
              </w:rPr>
              <w:t>Усова Наталья Сергеевна, одномандатный избирательный округ № 18,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40810810912710000011</w:t>
            </w:r>
          </w:p>
        </w:tc>
      </w:tr>
      <w:tr w:rsidR="00FB195D" w14:paraId="4F981E56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E56F" w14:textId="77777777" w:rsidR="00FB195D" w:rsidRDefault="000C3DE3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объединения,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кандидата,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</w:p>
          <w:p w14:paraId="4D6FA84B" w14:textId="77777777" w:rsidR="00FB195D" w:rsidRDefault="000C3DE3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счета)</w:t>
            </w:r>
          </w:p>
        </w:tc>
      </w:tr>
      <w:tr w:rsidR="00FB195D" w14:paraId="73E2103D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A1F6" w14:textId="77777777" w:rsidR="00FB195D" w:rsidRDefault="000C3DE3" w:rsidP="000C3DE3">
            <w:pPr>
              <w:pStyle w:val="TableParagraph"/>
              <w:spacing w:line="256" w:lineRule="exact"/>
              <w:ind w:left="523" w:right="504" w:hanging="6"/>
              <w:jc w:val="center"/>
              <w:rPr>
                <w:b/>
              </w:rPr>
            </w:pPr>
            <w:r>
              <w:rPr>
                <w:b/>
              </w:rPr>
              <w:t xml:space="preserve">В структурном подразделении № </w:t>
            </w:r>
            <w:r>
              <w:rPr>
                <w:b/>
              </w:rPr>
              <w:t>8638/0145 Северо-Западный банк ПАО Сбербанк по адресу: г. Череповец, б-р Доменщиков 29</w:t>
            </w:r>
          </w:p>
        </w:tc>
      </w:tr>
      <w:tr w:rsidR="00FB195D" w14:paraId="0B7F201F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E501" w14:textId="77777777" w:rsidR="00FB195D" w:rsidRDefault="000C3DE3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2700070D" w14:textId="77777777" w:rsidR="00FB195D" w:rsidRDefault="00FB195D">
      <w:pPr>
        <w:pStyle w:val="af4"/>
        <w:spacing w:before="1"/>
        <w:rPr>
          <w:sz w:val="8"/>
        </w:rPr>
      </w:pPr>
    </w:p>
    <w:p w14:paraId="471B43A1" w14:textId="77777777" w:rsidR="00FB195D" w:rsidRDefault="000C3DE3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16</w:t>
      </w:r>
      <w:r>
        <w:t>.07.2025</w:t>
      </w:r>
    </w:p>
    <w:p w14:paraId="7BFE6362" w14:textId="77777777" w:rsidR="00FB195D" w:rsidRDefault="00FB195D">
      <w:pPr>
        <w:pStyle w:val="af4"/>
        <w:spacing w:before="10"/>
        <w:rPr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41"/>
        <w:gridCol w:w="1082"/>
        <w:gridCol w:w="1597"/>
        <w:gridCol w:w="491"/>
        <w:gridCol w:w="1135"/>
        <w:gridCol w:w="1388"/>
        <w:gridCol w:w="1164"/>
      </w:tblGrid>
      <w:tr w:rsidR="00FB195D" w14:paraId="7F8AF60A" w14:textId="77777777">
        <w:trPr>
          <w:trHeight w:val="460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9605" w14:textId="77777777" w:rsidR="00FB195D" w:rsidRDefault="000C3DE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1B8E" w14:textId="77777777" w:rsidR="00FB195D" w:rsidRDefault="000C3DE3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04C4D2FB" w14:textId="77777777" w:rsidR="00FB195D" w:rsidRDefault="000C3DE3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AA19" w14:textId="77777777" w:rsidR="00FB195D" w:rsidRDefault="000C3DE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3C6D" w14:textId="77777777" w:rsidR="00FB195D" w:rsidRDefault="000C3DE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B195D" w14:paraId="01A2CAEA" w14:textId="77777777">
        <w:trPr>
          <w:trHeight w:val="205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D2AD" w14:textId="77777777" w:rsidR="00FB195D" w:rsidRDefault="000C3DE3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DFD5" w14:textId="77777777" w:rsidR="00FB195D" w:rsidRDefault="000C3DE3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D5ED" w14:textId="77777777" w:rsidR="00FB195D" w:rsidRDefault="000C3DE3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E659" w14:textId="77777777" w:rsidR="00FB195D" w:rsidRDefault="000C3DE3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FB195D" w14:paraId="207AFAD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19AB" w14:textId="77777777" w:rsidR="00FB195D" w:rsidRDefault="000C3DE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AAD6" w14:textId="77777777" w:rsidR="00FB195D" w:rsidRDefault="000C3DE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A066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1590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0B1B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686510D8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5FB3" w14:textId="77777777" w:rsidR="00FB195D" w:rsidRDefault="000C3DE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FB195D" w14:paraId="2BEF605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1EDD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C972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741CE6FD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6A2E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1A57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34DA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2828AEA0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DEF2" w14:textId="77777777" w:rsidR="00FB195D" w:rsidRDefault="000C3DE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FB195D" w14:paraId="21444A8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F941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173E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7D31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8834" w14:textId="77777777" w:rsidR="00FB195D" w:rsidRDefault="000C3D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3710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7345E3D6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4EEC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95D1" w14:textId="77777777" w:rsidR="00FB195D" w:rsidRDefault="000C3DE3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312C43D9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BC45" w14:textId="77777777" w:rsidR="00FB195D" w:rsidRDefault="000C3DE3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4DC6" w14:textId="77777777" w:rsidR="00FB195D" w:rsidRDefault="000C3DE3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934C" w14:textId="77777777" w:rsidR="00FB195D" w:rsidRDefault="000C3DE3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B9E0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BC77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DEE6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549C302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711E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66CA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1386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C1BD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4321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30568D5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99BF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E9BC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B7B9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19A9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3FFD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48BF1E60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7144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00B0" w14:textId="77777777" w:rsidR="00FB195D" w:rsidRDefault="000C3DE3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избирательный</w:t>
            </w:r>
            <w:r>
              <w:rPr>
                <w:sz w:val="20"/>
              </w:rPr>
              <w:tab/>
              <w:t>фонд</w:t>
            </w:r>
            <w:r>
              <w:rPr>
                <w:sz w:val="20"/>
              </w:rPr>
              <w:tab/>
              <w:t>денежных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0C56489E" w14:textId="77777777" w:rsidR="00FB195D" w:rsidRDefault="000C3DE3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7F5B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BB78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DCA2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162FAEEB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1586" w14:textId="77777777" w:rsidR="00FB195D" w:rsidRDefault="000C3DE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FB195D" w14:paraId="7A239CF3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1CCD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BBD7E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3628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77CE3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00EF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3DDBEE3D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0519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5C6F" w14:textId="77777777" w:rsidR="00FB195D" w:rsidRDefault="000C3DE3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5CC7EBAF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7ED9" w14:textId="77777777" w:rsidR="00FB195D" w:rsidRDefault="000C3DE3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48B7" w14:textId="77777777" w:rsidR="00FB195D" w:rsidRDefault="000C3DE3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4DF3" w14:textId="77777777" w:rsidR="00FB195D" w:rsidRDefault="000C3DE3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4955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047D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1B9B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51982DF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6756" w14:textId="77777777" w:rsidR="00FB195D" w:rsidRDefault="000C3DE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2B87" w14:textId="77777777" w:rsidR="00FB195D" w:rsidRDefault="000C3DE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B95A" w14:textId="77777777" w:rsidR="00FB195D" w:rsidRDefault="000C3DE3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8D54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D557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79196F65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41E3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742F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1D4B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A780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D0DC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4DCBA066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6FF9" w14:textId="77777777" w:rsidR="00FB195D" w:rsidRDefault="000C3DE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8E14" w14:textId="77777777" w:rsidR="00FB195D" w:rsidRDefault="000C3DE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8151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B10E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3B82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6D542743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4F69" w14:textId="77777777" w:rsidR="00FB195D" w:rsidRDefault="000C3DE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FB195D" w14:paraId="115CD701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376A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C3EF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8D46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B488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BA38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3B2A8A7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00FB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58D3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67F86F9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BCBA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DCE0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44C9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</w:tbl>
    <w:p w14:paraId="6A0EE0F4" w14:textId="77777777" w:rsidR="00FB195D" w:rsidRDefault="000C3DE3">
      <w:pPr>
        <w:pStyle w:val="af4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D80809" wp14:editId="2CB92B5F">
                <wp:simplePos x="0" y="0"/>
                <wp:positionH relativeFrom="page">
                  <wp:posOffset>1080820</wp:posOffset>
                </wp:positionH>
                <wp:positionV relativeFrom="line">
                  <wp:posOffset>0</wp:posOffset>
                </wp:positionV>
                <wp:extent cx="1829054" cy="9143"/>
                <wp:effectExtent l="0" t="0" r="0" b="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054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8240;o:allowoverlap:true;o:allowincell:true;mso-position-horizontal-relative:page;margin-left:85.10pt;mso-position-horizontal:absolute;mso-position-vertical-relative:line;margin-top:0.00pt;mso-position-vertical:absolute;width:144.02pt;height:0.72pt;mso-wrap-distance-left:9.00pt;mso-wrap-distance-top:0.00pt;mso-wrap-distance-right:9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57D8D5CB" w14:textId="77777777" w:rsidR="00FB195D" w:rsidRDefault="00FB195D">
      <w:pPr>
        <w:sectPr w:rsidR="00FB195D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FB195D" w14:paraId="33A71595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AED4" w14:textId="77777777" w:rsidR="00FB195D" w:rsidRDefault="000C3DE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CBF0" w14:textId="77777777" w:rsidR="00FB195D" w:rsidRDefault="000C3DE3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04FD96A0" w14:textId="77777777" w:rsidR="00FB195D" w:rsidRDefault="000C3DE3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822D6" w14:textId="77777777" w:rsidR="00FB195D" w:rsidRDefault="000C3DE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33BF" w14:textId="77777777" w:rsidR="00FB195D" w:rsidRDefault="000C3DE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B195D" w14:paraId="4E663F09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BDE3" w14:textId="77777777" w:rsidR="00FB195D" w:rsidRDefault="000C3DE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6F41" w14:textId="77777777" w:rsidR="00FB195D" w:rsidRDefault="000C3DE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D685" w14:textId="77777777" w:rsidR="00FB195D" w:rsidRDefault="000C3DE3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9836" w14:textId="77777777" w:rsidR="00FB195D" w:rsidRDefault="000C3DE3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FB195D" w14:paraId="172B7B1F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1A01" w14:textId="77777777" w:rsidR="00FB195D" w:rsidRDefault="000C3DE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FB195D" w14:paraId="7B07F984" w14:textId="77777777">
        <w:trPr>
          <w:trHeight w:val="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172B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D4B2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</w:p>
          <w:p w14:paraId="54945EBE" w14:textId="77777777" w:rsidR="00FB195D" w:rsidRDefault="000C3DE3">
            <w:pPr>
              <w:pStyle w:val="TableParagraph"/>
              <w:tabs>
                <w:tab w:val="left" w:pos="644"/>
                <w:tab w:val="left" w:pos="1050"/>
                <w:tab w:val="left" w:pos="2189"/>
                <w:tab w:val="left" w:pos="3556"/>
                <w:tab w:val="left" w:pos="4532"/>
                <w:tab w:val="left" w:pos="4834"/>
              </w:tabs>
              <w:spacing w:line="230" w:lineRule="atLeast"/>
              <w:ind w:left="28" w:right="22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указавшим</w:t>
            </w:r>
            <w:r>
              <w:rPr>
                <w:sz w:val="20"/>
              </w:rPr>
              <w:tab/>
              <w:t>обязательные</w:t>
            </w:r>
            <w:r>
              <w:rPr>
                <w:sz w:val="20"/>
              </w:rPr>
              <w:tab/>
              <w:t>сведения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платежном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940F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F903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C1B4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683E4DE5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4911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04CB" w14:textId="77777777" w:rsidR="00FB195D" w:rsidRDefault="000C3DE3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>
              <w:rPr>
                <w:sz w:val="20"/>
              </w:rPr>
              <w:tab/>
              <w:t>лицам,</w:t>
            </w:r>
            <w:r>
              <w:rPr>
                <w:sz w:val="20"/>
              </w:rPr>
              <w:tab/>
              <w:t>которым</w:t>
            </w:r>
            <w:r>
              <w:rPr>
                <w:sz w:val="20"/>
              </w:rPr>
              <w:tab/>
              <w:t>запрещено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EA09DB6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3147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2252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801B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3B0DE47F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2BF9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CADF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9791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6540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1E58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4756BAFF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9D67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33E9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4A665406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56FA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84C5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4C23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64BC976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B222" w14:textId="77777777" w:rsidR="00FB195D" w:rsidRDefault="000C3DE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B8F6" w14:textId="77777777" w:rsidR="00FB195D" w:rsidRDefault="000C3DE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A3D1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325D" w14:textId="77777777" w:rsidR="00FB195D" w:rsidRDefault="000C3D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DE6C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1A7D5458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E671" w14:textId="77777777" w:rsidR="00FB195D" w:rsidRDefault="000C3DE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FB195D" w14:paraId="145C3F43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7EE5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099B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6729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604A" w14:textId="77777777" w:rsidR="00FB195D" w:rsidRDefault="000C3D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F344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6E825B76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B2BA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44B0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7083F9D6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8825" w14:textId="77777777" w:rsidR="00FB195D" w:rsidRDefault="000C3DE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C198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A900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3B4D906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B9E74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80DC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6504" w14:textId="77777777" w:rsidR="00FB195D" w:rsidRDefault="000C3DE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3647" w14:textId="77777777" w:rsidR="00FB195D" w:rsidRDefault="000C3D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03F5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6BF02D31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239F" w14:textId="77777777" w:rsidR="00FB195D" w:rsidRDefault="000C3DE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55B0" w14:textId="77777777" w:rsidR="00FB195D" w:rsidRDefault="000C3DE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 xml:space="preserve">На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предвыборную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агитацию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через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периодических</w:t>
            </w:r>
          </w:p>
          <w:p w14:paraId="188C335B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EB8C" w14:textId="77777777" w:rsidR="00FB195D" w:rsidRDefault="000C3DE3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2A42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FBFE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2BB8945C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9C8B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887E" w14:textId="77777777" w:rsidR="00FB195D" w:rsidRDefault="000C3DE3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084D1754" w14:textId="77777777" w:rsidR="00FB195D" w:rsidRDefault="000C3DE3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A4EB" w14:textId="77777777" w:rsidR="00FB195D" w:rsidRDefault="000C3DE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9613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3469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4067E839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5CB2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F93F" w14:textId="77777777" w:rsidR="00FB195D" w:rsidRDefault="000C3DE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C4E6" w14:textId="77777777" w:rsidR="00FB195D" w:rsidRDefault="000C3DE3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6B53" w14:textId="77777777" w:rsidR="00FB195D" w:rsidRDefault="000C3D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F25E" w14:textId="77777777" w:rsidR="00FB195D" w:rsidRDefault="00FB195D">
            <w:pPr>
              <w:pStyle w:val="TableParagraph"/>
              <w:rPr>
                <w:sz w:val="16"/>
              </w:rPr>
            </w:pPr>
          </w:p>
        </w:tc>
      </w:tr>
      <w:tr w:rsidR="00FB195D" w14:paraId="234CBBEE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B802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14C0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34ACAC25" w14:textId="77777777" w:rsidR="00FB195D" w:rsidRDefault="000C3DE3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характера</w:t>
            </w:r>
            <w:r>
              <w:rPr>
                <w:rFonts w:ascii="Symbol" w:hAnsi="Symbol"/>
                <w:sz w:val="20"/>
                <w:vertAlign w:val="superscript"/>
              </w:rPr>
              <w:t></w:t>
            </w:r>
            <w:r>
              <w:rPr>
                <w:rFonts w:ascii="Symbol" w:hAnsi="Symbol"/>
                <w:sz w:val="20"/>
                <w:vertAlign w:val="superscript"/>
              </w:rPr>
              <w:t>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C93A" w14:textId="77777777" w:rsidR="00FB195D" w:rsidRDefault="000C3DE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B0BA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B6AD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1B7C0969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4BF6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068B" w14:textId="77777777" w:rsidR="00FB195D" w:rsidRDefault="000C3DE3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C4BB" w14:textId="77777777" w:rsidR="00FB195D" w:rsidRDefault="000C3DE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29A7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BED7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3106133F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C9AE" w14:textId="77777777" w:rsidR="00FB195D" w:rsidRDefault="000C3DE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C519" w14:textId="77777777" w:rsidR="00FB195D" w:rsidRDefault="000C3DE3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оплату</w:t>
            </w:r>
            <w:r>
              <w:rPr>
                <w:sz w:val="20"/>
              </w:rPr>
              <w:tab/>
              <w:t>иных</w:t>
            </w:r>
            <w:r>
              <w:rPr>
                <w:sz w:val="20"/>
              </w:rPr>
              <w:tab/>
              <w:t>расходов,</w:t>
            </w:r>
            <w:r>
              <w:rPr>
                <w:sz w:val="20"/>
              </w:rPr>
              <w:tab/>
              <w:t>непосредственно</w:t>
            </w:r>
            <w:r>
              <w:rPr>
                <w:sz w:val="20"/>
              </w:rPr>
              <w:tab/>
              <w:t>связанных</w:t>
            </w:r>
            <w:r>
              <w:rPr>
                <w:sz w:val="20"/>
              </w:rPr>
              <w:tab/>
              <w:t>с</w:t>
            </w:r>
          </w:p>
          <w:p w14:paraId="66EFFBFD" w14:textId="77777777" w:rsidR="00FB195D" w:rsidRDefault="000C3DE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0F30" w14:textId="77777777" w:rsidR="00FB195D" w:rsidRDefault="000C3DE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6061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4F11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537173A7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2A15" w14:textId="77777777" w:rsidR="00FB195D" w:rsidRDefault="000C3DE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4B6E" w14:textId="77777777" w:rsidR="00FB195D" w:rsidRDefault="000C3DE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5F2EB910" w14:textId="77777777" w:rsidR="00FB195D" w:rsidRDefault="000C3DE3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8F8E" w14:textId="77777777" w:rsidR="00FB195D" w:rsidRDefault="000C3DE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EDE9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EDBF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  <w:tr w:rsidR="00FB195D" w14:paraId="1FC930E5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C182" w14:textId="77777777" w:rsidR="00FB195D" w:rsidRDefault="000C3DE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6B06" w14:textId="77777777" w:rsidR="00FB195D" w:rsidRDefault="000C3DE3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3"/>
              </w:rPr>
              <w:t>(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.310=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.120-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.190-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.300)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9401" w14:textId="77777777" w:rsidR="00FB195D" w:rsidRDefault="000C3DE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C780" w14:textId="77777777" w:rsidR="00FB195D" w:rsidRDefault="000C3D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4ADF" w14:textId="77777777" w:rsidR="00FB195D" w:rsidRDefault="00FB195D">
            <w:pPr>
              <w:pStyle w:val="TableParagraph"/>
              <w:rPr>
                <w:sz w:val="20"/>
              </w:rPr>
            </w:pPr>
          </w:p>
        </w:tc>
      </w:tr>
    </w:tbl>
    <w:p w14:paraId="0465798B" w14:textId="77777777" w:rsidR="00FB195D" w:rsidRDefault="000C3DE3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43F46D63" w14:textId="77777777" w:rsidR="00FB195D" w:rsidRDefault="00FB195D">
      <w:pPr>
        <w:pStyle w:val="af4"/>
      </w:pPr>
    </w:p>
    <w:p w14:paraId="13154908" w14:textId="77777777" w:rsidR="00FB195D" w:rsidRDefault="00FB195D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FB195D" w14:paraId="5663BC6C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781F" w14:textId="77777777" w:rsidR="00FB195D" w:rsidRDefault="00FB195D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2AD00A4A" w14:textId="77777777" w:rsidR="00FB195D" w:rsidRDefault="00FB195D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0A27883C" w14:textId="77777777" w:rsidR="00FB195D" w:rsidRDefault="00FB195D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29A226FC" w14:textId="77777777" w:rsidR="00FB195D" w:rsidRDefault="000C3DE3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4CBE6C6F" w14:textId="77777777" w:rsidR="00FB195D" w:rsidRDefault="00FB195D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C4D4" w14:textId="77777777" w:rsidR="00FB195D" w:rsidRDefault="00FB195D">
            <w:pPr>
              <w:pStyle w:val="TableParagraph"/>
              <w:rPr>
                <w:sz w:val="26"/>
              </w:rPr>
            </w:pPr>
          </w:p>
          <w:p w14:paraId="4255BF13" w14:textId="77777777" w:rsidR="00FB195D" w:rsidRDefault="00FB195D">
            <w:pPr>
              <w:pStyle w:val="TableParagraph"/>
              <w:rPr>
                <w:sz w:val="26"/>
              </w:rPr>
            </w:pPr>
          </w:p>
          <w:p w14:paraId="6E900F5F" w14:textId="77777777" w:rsidR="00FB195D" w:rsidRDefault="00FB195D">
            <w:pPr>
              <w:pStyle w:val="TableParagraph"/>
              <w:rPr>
                <w:sz w:val="26"/>
              </w:rPr>
            </w:pPr>
          </w:p>
          <w:p w14:paraId="27AA96B1" w14:textId="77777777" w:rsidR="00FB195D" w:rsidRDefault="000C3DE3">
            <w:pPr>
              <w:pStyle w:val="TableParagraph"/>
              <w:tabs>
                <w:tab w:val="left" w:pos="1520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      </w:t>
            </w:r>
            <w:r>
              <w:rPr>
                <w:b/>
                <w:sz w:val="24"/>
                <w:u w:val="single"/>
              </w:rPr>
              <w:t>16.07.2025</w:t>
            </w:r>
            <w:r>
              <w:rPr>
                <w:b/>
                <w:spacing w:val="-1"/>
                <w:sz w:val="24"/>
                <w:u w:val="single"/>
              </w:rPr>
              <w:t xml:space="preserve"> Н.С. Усова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FB195D" w14:paraId="0733B710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056F2" w14:textId="77777777" w:rsidR="00FB195D" w:rsidRDefault="00FB195D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6856" w14:textId="77777777" w:rsidR="00FB195D" w:rsidRDefault="000C3DE3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66029230" w14:textId="77777777" w:rsidR="00FB195D" w:rsidRDefault="00FB195D">
      <w:pPr>
        <w:pStyle w:val="af4"/>
      </w:pPr>
    </w:p>
    <w:p w14:paraId="0BAF302E" w14:textId="77777777" w:rsidR="00FB195D" w:rsidRDefault="00FB195D">
      <w:pPr>
        <w:pStyle w:val="af4"/>
        <w:rPr>
          <w:sz w:val="18"/>
        </w:rPr>
      </w:pPr>
    </w:p>
    <w:sectPr w:rsidR="00FB195D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54A0" w14:textId="77777777" w:rsidR="00FB195D" w:rsidRDefault="000C3DE3">
      <w:r>
        <w:separator/>
      </w:r>
    </w:p>
  </w:endnote>
  <w:endnote w:type="continuationSeparator" w:id="0">
    <w:p w14:paraId="4EC69F04" w14:textId="77777777" w:rsidR="00FB195D" w:rsidRDefault="000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96C7" w14:textId="77777777" w:rsidR="00FB195D" w:rsidRDefault="000C3DE3">
      <w:r>
        <w:separator/>
      </w:r>
    </w:p>
  </w:footnote>
  <w:footnote w:type="continuationSeparator" w:id="0">
    <w:p w14:paraId="46BC9F26" w14:textId="77777777" w:rsidR="00FB195D" w:rsidRDefault="000C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5D"/>
    <w:rsid w:val="000C3DE3"/>
    <w:rsid w:val="00FB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403E"/>
  <w15:docId w15:val="{AC50EC3B-10BC-4D2D-BD3A-2BEFC18F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Шемякина Светлана Николаевна</cp:lastModifiedBy>
  <cp:revision>16</cp:revision>
  <dcterms:created xsi:type="dcterms:W3CDTF">2024-07-12T14:20:00Z</dcterms:created>
  <dcterms:modified xsi:type="dcterms:W3CDTF">2025-07-18T09:48:00Z</dcterms:modified>
</cp:coreProperties>
</file>