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775894" w:rsidRDefault="00E10F23" w:rsidP="007758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E46D38">
        <w:rPr>
          <w:sz w:val="26"/>
          <w:szCs w:val="26"/>
        </w:rPr>
        <w:t>8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E46D38">
        <w:trPr>
          <w:trHeight w:val="619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E46D38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095EF2" w:rsidRDefault="00E46D38" w:rsidP="000F7A39">
            <w:pPr>
              <w:jc w:val="right"/>
            </w:pPr>
            <w:r>
              <w:t>2 277 089,7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5B7900" w:rsidRDefault="00E46D38" w:rsidP="000F7A39">
            <w:pPr>
              <w:jc w:val="right"/>
            </w:pPr>
            <w:r>
              <w:t>1 151 715,8</w:t>
            </w:r>
          </w:p>
        </w:tc>
      </w:tr>
      <w:tr w:rsidR="00E46D38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5B7900" w:rsidRDefault="00E46D38" w:rsidP="000F7A39">
            <w:pPr>
              <w:jc w:val="right"/>
            </w:pPr>
            <w:r>
              <w:t>57 611,9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5B7900" w:rsidRDefault="00E46D38" w:rsidP="000F7A39">
            <w:pPr>
              <w:jc w:val="right"/>
            </w:pPr>
            <w:r>
              <w:t>26 494,7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5B7900" w:rsidRDefault="00E46D38" w:rsidP="000F7A39">
            <w:pPr>
              <w:jc w:val="right"/>
            </w:pPr>
            <w:r>
              <w:t>241 762,0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5B7900" w:rsidRDefault="00E46D38" w:rsidP="000F7A39">
            <w:pPr>
              <w:jc w:val="right"/>
            </w:pPr>
            <w:r>
              <w:t>32 186,5</w:t>
            </w:r>
          </w:p>
        </w:tc>
      </w:tr>
      <w:tr w:rsidR="00E46D38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5B7900" w:rsidRDefault="00E46D38" w:rsidP="000F7A39">
            <w:pPr>
              <w:jc w:val="right"/>
            </w:pPr>
            <w:r>
              <w:t>312 997,3</w:t>
            </w:r>
          </w:p>
        </w:tc>
      </w:tr>
      <w:tr w:rsidR="00E46D38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193 899,3</w:t>
            </w:r>
          </w:p>
        </w:tc>
      </w:tr>
      <w:tr w:rsidR="00E46D38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50 520,8</w:t>
            </w:r>
          </w:p>
        </w:tc>
      </w:tr>
      <w:tr w:rsidR="00E46D38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120 402,7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29 793,9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59 704,8</w:t>
            </w:r>
          </w:p>
        </w:tc>
      </w:tr>
      <w:tr w:rsidR="00E46D38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3 752 021,9</w:t>
            </w:r>
          </w:p>
        </w:tc>
      </w:tr>
      <w:tr w:rsidR="00E46D38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784 549,8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2 655 589,3</w:t>
            </w:r>
          </w:p>
        </w:tc>
      </w:tr>
      <w:tr w:rsidR="00E46D38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311 882,8</w:t>
            </w:r>
          </w:p>
        </w:tc>
      </w:tr>
      <w:tr w:rsidR="00E46D38" w:rsidRPr="00F12F75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38" w:rsidRDefault="00E46D38" w:rsidP="000F7A39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38" w:rsidRPr="002F5B0C" w:rsidRDefault="00E46D38" w:rsidP="000F7A39">
            <w:pPr>
              <w:jc w:val="right"/>
            </w:pPr>
            <w:r>
              <w:t>6 029 111,6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BF509C" w:rsidRDefault="008C1C75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8C1C75" w:rsidRDefault="00E46D38" w:rsidP="00E46D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340 235,5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8C1C75" w:rsidRDefault="00E46D38" w:rsidP="006525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31 38</w:t>
            </w:r>
            <w:r w:rsidR="006525CA">
              <w:rPr>
                <w:color w:val="000000"/>
              </w:rPr>
              <w:t>9</w:t>
            </w:r>
            <w:r>
              <w:rPr>
                <w:color w:val="000000"/>
              </w:rPr>
              <w:t>,9</w:t>
            </w:r>
          </w:p>
        </w:tc>
      </w:tr>
      <w:tr w:rsidR="008C1C75" w:rsidRPr="0073237C" w:rsidTr="00782300">
        <w:trPr>
          <w:trHeight w:val="258"/>
        </w:trPr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8C1C75" w:rsidRDefault="00E46D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934 476,8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E46D38" w:rsidRDefault="00E46D38" w:rsidP="00E46D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174 293,1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8C1C75" w:rsidRDefault="00E46D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3 024,3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D81970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8C1C75" w:rsidRDefault="006525CA" w:rsidP="006525CA">
            <w:pPr>
              <w:jc w:val="right"/>
              <w:rPr>
                <w:color w:val="000000"/>
              </w:rPr>
            </w:pPr>
            <w:r w:rsidRPr="006525CA">
              <w:rPr>
                <w:color w:val="000000"/>
              </w:rPr>
              <w:t>3 663</w:t>
            </w:r>
            <w:r>
              <w:rPr>
                <w:color w:val="000000"/>
              </w:rPr>
              <w:t> </w:t>
            </w:r>
            <w:r w:rsidRPr="006525CA">
              <w:rPr>
                <w:color w:val="000000"/>
              </w:rPr>
              <w:t>156</w:t>
            </w:r>
            <w:r>
              <w:rPr>
                <w:color w:val="000000"/>
              </w:rPr>
              <w:t>,6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8C1C75" w:rsidRDefault="008436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249 850,</w:t>
            </w:r>
            <w:r w:rsidR="006525CA">
              <w:rPr>
                <w:color w:val="000000"/>
              </w:rPr>
              <w:t>1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:rsidR="008C1C75" w:rsidRDefault="008436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693,9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D81970" w:rsidP="009E447A">
            <w:pPr>
              <w:jc w:val="both"/>
            </w:pPr>
            <w:r>
              <w:t>С</w:t>
            </w:r>
            <w:r w:rsidR="008C1C75" w:rsidRPr="00FB501E">
              <w:t>оциальная политика</w:t>
            </w:r>
          </w:p>
        </w:tc>
        <w:tc>
          <w:tcPr>
            <w:tcW w:w="2835" w:type="dxa"/>
            <w:vAlign w:val="center"/>
          </w:tcPr>
          <w:p w:rsidR="008C1C75" w:rsidRDefault="008436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170 844,6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8C1C75" w:rsidRDefault="008436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250 603,1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8C1C75" w:rsidRDefault="008436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25 989,2</w:t>
            </w:r>
          </w:p>
        </w:tc>
        <w:bookmarkStart w:id="0" w:name="_GoBack"/>
        <w:bookmarkEnd w:id="0"/>
      </w:tr>
      <w:tr w:rsidR="008C1C75" w:rsidRPr="00C60187" w:rsidTr="009E447A">
        <w:tc>
          <w:tcPr>
            <w:tcW w:w="6663" w:type="dxa"/>
            <w:vAlign w:val="center"/>
          </w:tcPr>
          <w:p w:rsidR="008C1C75" w:rsidRPr="00FB501E" w:rsidRDefault="008C1C75" w:rsidP="00926664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:rsidR="00BC304E" w:rsidRDefault="00BC304E" w:rsidP="00BC30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C1C75" w:rsidRPr="00C60187" w:rsidTr="009E447A">
        <w:tc>
          <w:tcPr>
            <w:tcW w:w="6663" w:type="dxa"/>
            <w:vAlign w:val="center"/>
          </w:tcPr>
          <w:p w:rsidR="008C1C75" w:rsidRPr="00905F8A" w:rsidRDefault="008C1C75" w:rsidP="009E447A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8C1C75" w:rsidRDefault="008436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5 844 </w:t>
            </w:r>
            <w:r w:rsidR="005F5152">
              <w:rPr>
                <w:color w:val="000000"/>
              </w:rPr>
              <w:t>5</w:t>
            </w:r>
            <w:r>
              <w:rPr>
                <w:color w:val="000000"/>
              </w:rPr>
              <w:t>57,1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775894" w:rsidRPr="00301C99" w:rsidRDefault="005F5152" w:rsidP="005F5152">
            <w:pPr>
              <w:jc w:val="right"/>
            </w:pPr>
            <w:r>
              <w:t>184 554,5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7440F"/>
    <w:rsid w:val="003C4D8E"/>
    <w:rsid w:val="003D2013"/>
    <w:rsid w:val="003D4481"/>
    <w:rsid w:val="003F4FBF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5F5152"/>
    <w:rsid w:val="006525CA"/>
    <w:rsid w:val="00657FF0"/>
    <w:rsid w:val="006C05FF"/>
    <w:rsid w:val="006C18FC"/>
    <w:rsid w:val="006C7CA0"/>
    <w:rsid w:val="00706EC1"/>
    <w:rsid w:val="0073181F"/>
    <w:rsid w:val="0073237C"/>
    <w:rsid w:val="00734B80"/>
    <w:rsid w:val="007421FD"/>
    <w:rsid w:val="00757886"/>
    <w:rsid w:val="0077066A"/>
    <w:rsid w:val="007716B6"/>
    <w:rsid w:val="007736AE"/>
    <w:rsid w:val="00775894"/>
    <w:rsid w:val="00793284"/>
    <w:rsid w:val="007A470F"/>
    <w:rsid w:val="007C7FB3"/>
    <w:rsid w:val="007E219E"/>
    <w:rsid w:val="0084366C"/>
    <w:rsid w:val="008749CA"/>
    <w:rsid w:val="008763F2"/>
    <w:rsid w:val="008949A1"/>
    <w:rsid w:val="008C1C75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7638C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C304E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81970"/>
    <w:rsid w:val="00D90413"/>
    <w:rsid w:val="00D95F0D"/>
    <w:rsid w:val="00DD1107"/>
    <w:rsid w:val="00E10F23"/>
    <w:rsid w:val="00E22AA4"/>
    <w:rsid w:val="00E41A6C"/>
    <w:rsid w:val="00E46D38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C58D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33</cp:revision>
  <cp:lastPrinted>2021-08-19T11:25:00Z</cp:lastPrinted>
  <dcterms:created xsi:type="dcterms:W3CDTF">2019-08-16T06:38:00Z</dcterms:created>
  <dcterms:modified xsi:type="dcterms:W3CDTF">2021-08-19T11:25:00Z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