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88" w:rsidRPr="00B574F2" w:rsidRDefault="007B6E88" w:rsidP="007B6E88">
      <w:pPr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74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к административному регламенту</w:t>
      </w:r>
    </w:p>
    <w:p w:rsidR="007B6E88" w:rsidRPr="00B574F2" w:rsidRDefault="007B6E88" w:rsidP="007B6E88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6E88" w:rsidRPr="00B574F2" w:rsidRDefault="007B6E88" w:rsidP="007B6E88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7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Председателю комитета </w:t>
      </w:r>
    </w:p>
    <w:p w:rsidR="007B6E88" w:rsidRPr="00B574F2" w:rsidRDefault="007B6E88" w:rsidP="007B6E88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74F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управлению имуществом города</w:t>
      </w:r>
    </w:p>
    <w:p w:rsidR="007B6E88" w:rsidRPr="00B574F2" w:rsidRDefault="007B6E88" w:rsidP="007B6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6E88" w:rsidRPr="00B574F2" w:rsidRDefault="007B6E88" w:rsidP="007B6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74F2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Заявление об установлении соответствия между </w:t>
      </w:r>
      <w:proofErr w:type="gramStart"/>
      <w:r w:rsidRPr="00B574F2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разрешенным</w:t>
      </w:r>
      <w:proofErr w:type="gramEnd"/>
    </w:p>
    <w:p w:rsidR="007B6E88" w:rsidRPr="00B574F2" w:rsidRDefault="007B6E88" w:rsidP="007B6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74F2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использованием земельного участка, указанного в заявлении, и видом</w:t>
      </w:r>
    </w:p>
    <w:p w:rsidR="007B6E88" w:rsidRPr="00B574F2" w:rsidRDefault="007B6E88" w:rsidP="007B6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74F2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разрешенного использования, установленным классификатором видов</w:t>
      </w:r>
    </w:p>
    <w:p w:rsidR="007B6E88" w:rsidRPr="00B574F2" w:rsidRDefault="007B6E88" w:rsidP="007B6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B574F2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разрешенного использования земельных участков</w:t>
      </w:r>
    </w:p>
    <w:p w:rsidR="007B6E88" w:rsidRPr="00B574F2" w:rsidRDefault="007B6E88" w:rsidP="007B6E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398"/>
      </w:tblGrid>
      <w:tr w:rsidR="007B6E88" w:rsidRPr="00B574F2" w:rsidTr="00EF3DF3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88" w:rsidRPr="00B574F2" w:rsidRDefault="007B6E88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F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Сведения о заявителе (физическое лицо)</w:t>
            </w:r>
          </w:p>
        </w:tc>
      </w:tr>
      <w:tr w:rsidR="007B6E88" w:rsidRPr="00B574F2" w:rsidTr="00EF3DF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88" w:rsidRPr="00B574F2" w:rsidRDefault="007B6E88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88" w:rsidRPr="00B574F2" w:rsidRDefault="007B6E88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E88" w:rsidRPr="00B574F2" w:rsidTr="00EF3DF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88" w:rsidRPr="00B574F2" w:rsidRDefault="007B6E88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88" w:rsidRPr="00B574F2" w:rsidRDefault="007B6E88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E88" w:rsidRPr="00B574F2" w:rsidTr="00EF3DF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88" w:rsidRPr="00B574F2" w:rsidRDefault="007B6E88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88" w:rsidRPr="00B574F2" w:rsidRDefault="007B6E88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E88" w:rsidRPr="00B574F2" w:rsidTr="00EF3DF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88" w:rsidRPr="00B574F2" w:rsidRDefault="007B6E88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личность, его серия, номер, кем и когда выдан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88" w:rsidRPr="00B574F2" w:rsidRDefault="007B6E88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E88" w:rsidRPr="00B574F2" w:rsidTr="00EF3DF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88" w:rsidRPr="00B574F2" w:rsidRDefault="007B6E88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88" w:rsidRPr="00B574F2" w:rsidRDefault="007B6E88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E88" w:rsidRPr="00B574F2" w:rsidTr="00EF3DF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88" w:rsidRPr="00B574F2" w:rsidRDefault="007B6E88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88" w:rsidRPr="00B574F2" w:rsidRDefault="007B6E88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E88" w:rsidRPr="00B574F2" w:rsidTr="00EF3DF3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88" w:rsidRPr="00B574F2" w:rsidRDefault="007B6E88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F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Сведения о заявителе (юридическое лицо)</w:t>
            </w:r>
          </w:p>
        </w:tc>
      </w:tr>
      <w:tr w:rsidR="007B6E88" w:rsidRPr="00B574F2" w:rsidTr="00EF3DF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88" w:rsidRPr="00B574F2" w:rsidRDefault="007B6E88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88" w:rsidRPr="00B574F2" w:rsidRDefault="007B6E88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E88" w:rsidRPr="00B574F2" w:rsidTr="00EF3DF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88" w:rsidRPr="00B574F2" w:rsidRDefault="007B6E88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88" w:rsidRPr="00B574F2" w:rsidRDefault="007B6E88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E88" w:rsidRPr="00B574F2" w:rsidTr="00EF3DF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88" w:rsidRPr="00B574F2" w:rsidRDefault="007B6E88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88" w:rsidRPr="00B574F2" w:rsidRDefault="007B6E88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E88" w:rsidRPr="00B574F2" w:rsidTr="00EF3DF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88" w:rsidRPr="00B574F2" w:rsidRDefault="007B6E88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88" w:rsidRPr="00B574F2" w:rsidRDefault="007B6E88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E88" w:rsidRPr="00B574F2" w:rsidTr="00EF3DF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88" w:rsidRPr="00B574F2" w:rsidRDefault="007B6E88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88" w:rsidRPr="00B574F2" w:rsidRDefault="007B6E88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E88" w:rsidRPr="00B574F2" w:rsidTr="00EF3DF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88" w:rsidRPr="00B574F2" w:rsidRDefault="007B6E88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88" w:rsidRPr="00B574F2" w:rsidRDefault="007B6E88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E88" w:rsidRPr="00B574F2" w:rsidTr="00EF3DF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88" w:rsidRPr="00B574F2" w:rsidRDefault="007B6E88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88" w:rsidRPr="00B574F2" w:rsidRDefault="007B6E88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E88" w:rsidRPr="00B574F2" w:rsidTr="00EF3DF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88" w:rsidRPr="00B574F2" w:rsidRDefault="007B6E88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88" w:rsidRPr="00B574F2" w:rsidRDefault="007B6E88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E88" w:rsidRPr="00B574F2" w:rsidTr="00EF3DF3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88" w:rsidRPr="00B574F2" w:rsidRDefault="007B6E88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F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Сведения о доверенном лице</w:t>
            </w:r>
          </w:p>
        </w:tc>
      </w:tr>
      <w:tr w:rsidR="007B6E88" w:rsidRPr="00B574F2" w:rsidTr="00EF3DF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88" w:rsidRPr="00B574F2" w:rsidRDefault="007B6E88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88" w:rsidRPr="00B574F2" w:rsidRDefault="007B6E88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E88" w:rsidRPr="00B574F2" w:rsidTr="00EF3DF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88" w:rsidRPr="00B574F2" w:rsidRDefault="007B6E88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88" w:rsidRPr="00B574F2" w:rsidRDefault="007B6E88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E88" w:rsidRPr="00B574F2" w:rsidTr="00EF3DF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88" w:rsidRPr="00B574F2" w:rsidRDefault="007B6E88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88" w:rsidRPr="00B574F2" w:rsidRDefault="007B6E88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E88" w:rsidRPr="00B574F2" w:rsidTr="00EF3DF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88" w:rsidRPr="00B574F2" w:rsidRDefault="007B6E88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личность, его серия, номер, кем и когда выдан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88" w:rsidRPr="00B574F2" w:rsidRDefault="007B6E88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E88" w:rsidRPr="00B574F2" w:rsidTr="00EF3DF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88" w:rsidRPr="00B574F2" w:rsidRDefault="007B6E88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88" w:rsidRPr="00B574F2" w:rsidRDefault="007B6E88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E88" w:rsidRPr="00B574F2" w:rsidTr="00EF3DF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88" w:rsidRPr="00B574F2" w:rsidRDefault="007B6E88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88" w:rsidRPr="00B574F2" w:rsidRDefault="007B6E88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E88" w:rsidRPr="00B574F2" w:rsidTr="00EF3DF3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88" w:rsidRPr="00B574F2" w:rsidRDefault="007B6E88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F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Сведения о земельном участке</w:t>
            </w:r>
          </w:p>
        </w:tc>
      </w:tr>
      <w:tr w:rsidR="007B6E88" w:rsidRPr="00B574F2" w:rsidTr="00EF3DF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88" w:rsidRPr="00B574F2" w:rsidRDefault="007B6E88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(адрес) участка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88" w:rsidRPr="00B574F2" w:rsidRDefault="007B6E88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E88" w:rsidRPr="00B574F2" w:rsidTr="00EF3DF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88" w:rsidRPr="00B574F2" w:rsidRDefault="007B6E88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88" w:rsidRPr="00B574F2" w:rsidRDefault="007B6E88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E88" w:rsidRPr="00B574F2" w:rsidTr="00EF3DF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88" w:rsidRPr="00B574F2" w:rsidRDefault="007B6E88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88" w:rsidRPr="00B574F2" w:rsidRDefault="007B6E88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E88" w:rsidRPr="00B574F2" w:rsidTr="00EF3DF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88" w:rsidRPr="00B574F2" w:rsidRDefault="007B6E88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Испрашиваемый вид разрешенного использования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88" w:rsidRPr="00B574F2" w:rsidRDefault="007B6E88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E88" w:rsidRPr="00B574F2" w:rsidTr="00EF3DF3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88" w:rsidRPr="00B574F2" w:rsidRDefault="007B6E88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F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Сведения об объектах недвижимости, расположенных на участке (при их наличии)</w:t>
            </w:r>
          </w:p>
        </w:tc>
      </w:tr>
      <w:tr w:rsidR="007B6E88" w:rsidRPr="00B574F2" w:rsidTr="00EF3DF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88" w:rsidRPr="00B574F2" w:rsidRDefault="007B6E88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недвижимости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88" w:rsidRPr="00B574F2" w:rsidRDefault="007B6E88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E88" w:rsidRPr="00B574F2" w:rsidTr="00EF3DF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88" w:rsidRPr="00B574F2" w:rsidRDefault="007B6E88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(или условный номер)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88" w:rsidRPr="00B574F2" w:rsidRDefault="007B6E88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6E88" w:rsidRPr="00B574F2" w:rsidRDefault="007B6E88" w:rsidP="007B6E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6E88" w:rsidRPr="00B574F2" w:rsidRDefault="007B6E88" w:rsidP="007B6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74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Вас принять решение об установлении соответствия между разрешенным использованием земельного участка, указанного в заявлении, и видом разрешенного  использования, установленным классификатором видов разрешенного использования земельных участков.</w:t>
      </w:r>
    </w:p>
    <w:p w:rsidR="007B6E88" w:rsidRPr="00B574F2" w:rsidRDefault="007B6E88" w:rsidP="007B6E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6E88" w:rsidRPr="00B574F2" w:rsidRDefault="007B6E88" w:rsidP="007B6E8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74F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Способ выдачи документов (</w:t>
      </w:r>
      <w:proofErr w:type="gramStart"/>
      <w:r w:rsidRPr="00B574F2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нужное</w:t>
      </w:r>
      <w:proofErr w:type="gramEnd"/>
      <w:r w:rsidRPr="00B57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отметить):</w:t>
      </w:r>
    </w:p>
    <w:p w:rsidR="007B6E88" w:rsidRPr="00B574F2" w:rsidRDefault="007B6E88" w:rsidP="007B6E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6E88" w:rsidRPr="00B574F2" w:rsidRDefault="007B6E88" w:rsidP="007B6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74F2">
        <w:rPr>
          <w:rFonts w:ascii="Times New Roman" w:eastAsia="Times New Roman" w:hAnsi="Times New Roman" w:cs="Times New Roman"/>
          <w:sz w:val="26"/>
          <w:szCs w:val="26"/>
          <w:lang w:eastAsia="ru-RU"/>
        </w:rPr>
        <w:t>┌─┐</w:t>
      </w:r>
    </w:p>
    <w:p w:rsidR="007B6E88" w:rsidRPr="00B574F2" w:rsidRDefault="007B6E88" w:rsidP="007B6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74F2">
        <w:rPr>
          <w:rFonts w:ascii="Times New Roman" w:eastAsia="Times New Roman" w:hAnsi="Times New Roman" w:cs="Times New Roman"/>
          <w:sz w:val="26"/>
          <w:szCs w:val="26"/>
          <w:lang w:eastAsia="ru-RU"/>
        </w:rPr>
        <w:t>└─┘ лично</w:t>
      </w:r>
    </w:p>
    <w:p w:rsidR="007B6E88" w:rsidRPr="00B574F2" w:rsidRDefault="007B6E88" w:rsidP="007B6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74F2">
        <w:rPr>
          <w:rFonts w:ascii="Times New Roman" w:eastAsia="Times New Roman" w:hAnsi="Times New Roman" w:cs="Times New Roman"/>
          <w:sz w:val="26"/>
          <w:szCs w:val="26"/>
          <w:lang w:eastAsia="ru-RU"/>
        </w:rPr>
        <w:t>┌─┐</w:t>
      </w:r>
    </w:p>
    <w:p w:rsidR="007B6E88" w:rsidRPr="00B574F2" w:rsidRDefault="007B6E88" w:rsidP="007B6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74F2">
        <w:rPr>
          <w:rFonts w:ascii="Times New Roman" w:eastAsia="Times New Roman" w:hAnsi="Times New Roman" w:cs="Times New Roman"/>
          <w:sz w:val="26"/>
          <w:szCs w:val="26"/>
          <w:lang w:eastAsia="ru-RU"/>
        </w:rPr>
        <w:t>└─┘ МФЦ</w:t>
      </w:r>
    </w:p>
    <w:p w:rsidR="007B6E88" w:rsidRPr="00B574F2" w:rsidRDefault="007B6E88" w:rsidP="007B6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74F2">
        <w:rPr>
          <w:rFonts w:ascii="Times New Roman" w:eastAsia="Times New Roman" w:hAnsi="Times New Roman" w:cs="Times New Roman"/>
          <w:sz w:val="26"/>
          <w:szCs w:val="26"/>
          <w:lang w:eastAsia="ru-RU"/>
        </w:rPr>
        <w:t>┌─┐</w:t>
      </w:r>
    </w:p>
    <w:p w:rsidR="007B6E88" w:rsidRPr="00B574F2" w:rsidRDefault="007B6E88" w:rsidP="007B6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74F2">
        <w:rPr>
          <w:rFonts w:ascii="Times New Roman" w:eastAsia="Times New Roman" w:hAnsi="Times New Roman" w:cs="Times New Roman"/>
          <w:sz w:val="26"/>
          <w:szCs w:val="26"/>
          <w:lang w:eastAsia="ru-RU"/>
        </w:rPr>
        <w:t>└─┘ направление посредством почтового отправления с уведомлением</w:t>
      </w:r>
    </w:p>
    <w:p w:rsidR="007B6E88" w:rsidRPr="00B574F2" w:rsidRDefault="007B6E88" w:rsidP="007B6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74F2">
        <w:rPr>
          <w:rFonts w:ascii="Times New Roman" w:eastAsia="Times New Roman" w:hAnsi="Times New Roman" w:cs="Times New Roman"/>
          <w:sz w:val="26"/>
          <w:szCs w:val="26"/>
          <w:lang w:eastAsia="ru-RU"/>
        </w:rPr>
        <w:t>┌─┐</w:t>
      </w:r>
    </w:p>
    <w:p w:rsidR="007B6E88" w:rsidRPr="00B574F2" w:rsidRDefault="007B6E88" w:rsidP="007B6E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74F2">
        <w:rPr>
          <w:rFonts w:ascii="Times New Roman" w:eastAsia="Times New Roman" w:hAnsi="Times New Roman" w:cs="Times New Roman"/>
          <w:sz w:val="26"/>
          <w:szCs w:val="26"/>
          <w:lang w:eastAsia="ru-RU"/>
        </w:rPr>
        <w:t>└─┘ в личном кабинете на Портале государственных и муниципальных услуг</w:t>
      </w:r>
    </w:p>
    <w:p w:rsidR="007B6E88" w:rsidRPr="00B574F2" w:rsidRDefault="007B6E88" w:rsidP="007B6E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74F2">
        <w:rPr>
          <w:rFonts w:ascii="Times New Roman" w:eastAsia="Times New Roman" w:hAnsi="Times New Roman" w:cs="Times New Roman"/>
          <w:sz w:val="26"/>
          <w:szCs w:val="26"/>
          <w:lang w:eastAsia="ru-RU"/>
        </w:rPr>
        <w:t>(функций) Вологодской области*</w:t>
      </w:r>
    </w:p>
    <w:p w:rsidR="007B6E88" w:rsidRPr="00B574F2" w:rsidRDefault="007B6E88" w:rsidP="007B6E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6E88" w:rsidRPr="00B574F2" w:rsidRDefault="007B6E88" w:rsidP="007B6E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6E88" w:rsidRPr="00B574F2" w:rsidRDefault="007B6E88" w:rsidP="007B6E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6E88" w:rsidRPr="00B574F2" w:rsidRDefault="007B6E88" w:rsidP="007B6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574F2">
        <w:rPr>
          <w:rFonts w:ascii="Times New Roman" w:eastAsia="Times New Roman" w:hAnsi="Times New Roman" w:cs="Times New Roman"/>
          <w:sz w:val="26"/>
          <w:szCs w:val="26"/>
          <w:lang w:eastAsia="ru-RU"/>
        </w:rPr>
        <w:t>«__» ____________ 20__ г.</w:t>
      </w:r>
      <w:r w:rsidRPr="00B574F2">
        <w:rPr>
          <w:rFonts w:ascii="Times New Roman" w:eastAsia="Times New Roman" w:hAnsi="Times New Roman" w:cs="Times New Roman"/>
          <w:lang w:eastAsia="ru-RU"/>
        </w:rPr>
        <w:t xml:space="preserve">                          ______________________</w:t>
      </w:r>
    </w:p>
    <w:p w:rsidR="007B6E88" w:rsidRPr="00B574F2" w:rsidRDefault="007B6E88" w:rsidP="007B6E88">
      <w:pPr>
        <w:widowControl w:val="0"/>
        <w:tabs>
          <w:tab w:val="right" w:pos="6096"/>
        </w:tabs>
        <w:autoSpaceDE w:val="0"/>
        <w:autoSpaceDN w:val="0"/>
        <w:adjustRightInd w:val="0"/>
        <w:spacing w:after="0" w:line="240" w:lineRule="auto"/>
        <w:ind w:firstLine="3544"/>
        <w:rPr>
          <w:rFonts w:ascii="Times New Roman" w:eastAsia="Times New Roman" w:hAnsi="Times New Roman" w:cs="Times New Roman"/>
          <w:lang w:eastAsia="ru-RU"/>
        </w:rPr>
      </w:pPr>
      <w:r w:rsidRPr="00B574F2">
        <w:rPr>
          <w:rFonts w:ascii="Times New Roman" w:eastAsia="Times New Roman" w:hAnsi="Times New Roman" w:cs="Times New Roman"/>
          <w:lang w:eastAsia="ru-RU"/>
        </w:rPr>
        <w:t>М.П.</w:t>
      </w:r>
      <w:r w:rsidRPr="00B574F2">
        <w:rPr>
          <w:rFonts w:ascii="Times New Roman" w:eastAsia="Times New Roman" w:hAnsi="Times New Roman" w:cs="Times New Roman"/>
          <w:lang w:eastAsia="ru-RU"/>
        </w:rPr>
        <w:tab/>
        <w:t xml:space="preserve">(подпись) </w:t>
      </w:r>
    </w:p>
    <w:p w:rsidR="007B6E88" w:rsidRPr="00B574F2" w:rsidRDefault="007B6E88" w:rsidP="007B6E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6E88" w:rsidRPr="00B574F2" w:rsidRDefault="007B6E88" w:rsidP="007B6E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6E88" w:rsidRPr="00B574F2" w:rsidRDefault="007B6E88" w:rsidP="007B6E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6E88" w:rsidRPr="00B574F2" w:rsidRDefault="007B6E88" w:rsidP="007B6E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6E88" w:rsidRPr="00B574F2" w:rsidRDefault="007B6E88" w:rsidP="007B6E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6E88" w:rsidRPr="00B574F2" w:rsidRDefault="007B6E88" w:rsidP="007B6E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6E88" w:rsidRPr="00B574F2" w:rsidRDefault="007B6E88" w:rsidP="007B6E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6E88" w:rsidRPr="00B574F2" w:rsidRDefault="007B6E88" w:rsidP="007B6E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6E88" w:rsidRPr="00B574F2" w:rsidRDefault="007B6E88" w:rsidP="007B6E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6E88" w:rsidRPr="00B574F2" w:rsidRDefault="007B6E88" w:rsidP="007B6E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6E88" w:rsidRPr="00B574F2" w:rsidRDefault="007B6E88" w:rsidP="007B6E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6E88" w:rsidRPr="00B574F2" w:rsidRDefault="007B6E88" w:rsidP="007B6E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6E88" w:rsidRPr="00B574F2" w:rsidRDefault="007B6E88" w:rsidP="007B6E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6E88" w:rsidRPr="00B574F2" w:rsidRDefault="007B6E88" w:rsidP="007B6E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6E88" w:rsidRPr="00B574F2" w:rsidRDefault="007B6E88" w:rsidP="007B6E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6E88" w:rsidRPr="00B574F2" w:rsidRDefault="007B6E88" w:rsidP="007B6E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6E88" w:rsidRPr="00B574F2" w:rsidRDefault="007B6E88" w:rsidP="007B6E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6E88" w:rsidRPr="00B574F2" w:rsidRDefault="007B6E88" w:rsidP="007B6E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6E88" w:rsidRPr="00B574F2" w:rsidRDefault="007B6E88" w:rsidP="007B6E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6E88" w:rsidRPr="00B574F2" w:rsidRDefault="007B6E88" w:rsidP="007B6E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6E88" w:rsidRPr="00B574F2" w:rsidRDefault="007B6E88" w:rsidP="007B6E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6E88" w:rsidRPr="00B574F2" w:rsidRDefault="007B6E88" w:rsidP="007B6E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6E88" w:rsidRPr="00B574F2" w:rsidRDefault="007B6E88" w:rsidP="007B6E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6E88" w:rsidRPr="00B574F2" w:rsidRDefault="007B6E88" w:rsidP="007B6E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6E88" w:rsidRPr="00B574F2" w:rsidRDefault="007B6E88" w:rsidP="007B6E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6E88" w:rsidRPr="00B574F2" w:rsidRDefault="007B6E88" w:rsidP="007B6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574F2">
        <w:rPr>
          <w:rFonts w:ascii="Times New Roman" w:eastAsia="Times New Roman" w:hAnsi="Times New Roman" w:cs="Times New Roman"/>
          <w:lang w:eastAsia="ru-RU"/>
        </w:rPr>
        <w:t>* В случае если заявление подано посредством Портала.</w:t>
      </w:r>
    </w:p>
    <w:p w:rsidR="007B6E88" w:rsidRPr="007F15AA" w:rsidRDefault="007B6E88" w:rsidP="007B6E88">
      <w:pPr>
        <w:pStyle w:val="a5"/>
        <w:ind w:firstLine="5387"/>
        <w:jc w:val="both"/>
        <w:rPr>
          <w:rFonts w:eastAsia="Calibri"/>
        </w:rPr>
      </w:pPr>
    </w:p>
    <w:p w:rsidR="000A63B9" w:rsidRDefault="000A63B9">
      <w:bookmarkStart w:id="0" w:name="_GoBack"/>
      <w:bookmarkEnd w:id="0"/>
    </w:p>
    <w:sectPr w:rsidR="000A63B9" w:rsidSect="00084308">
      <w:headerReference w:type="first" r:id="rId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69C" w:rsidRDefault="007B6E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88"/>
    <w:rsid w:val="000A63B9"/>
    <w:rsid w:val="007B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6E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B6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B6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6E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B6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B6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2020-01-31T12:22:00Z</dcterms:created>
  <dcterms:modified xsi:type="dcterms:W3CDTF">2020-01-31T12:22:00Z</dcterms:modified>
</cp:coreProperties>
</file>