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3E" w:rsidRPr="00F82CB5" w:rsidRDefault="00CB093E" w:rsidP="00CB093E">
      <w:pPr>
        <w:jc w:val="center"/>
        <w:rPr>
          <w:szCs w:val="26"/>
        </w:rPr>
      </w:pPr>
      <w:r w:rsidRPr="00F82CB5">
        <w:rPr>
          <w:szCs w:val="26"/>
        </w:rPr>
        <w:t>Отчет о деятельности депутата Череповецкой городской Думы</w:t>
      </w:r>
    </w:p>
    <w:p w:rsidR="00CB093E" w:rsidRPr="00F82CB5" w:rsidRDefault="00FA7DFD" w:rsidP="00CB093E">
      <w:pPr>
        <w:jc w:val="center"/>
        <w:rPr>
          <w:szCs w:val="26"/>
        </w:rPr>
      </w:pPr>
      <w:r w:rsidRPr="00F82CB5">
        <w:rPr>
          <w:szCs w:val="26"/>
        </w:rPr>
        <w:t>Орлова Сергея Валентиновича</w:t>
      </w:r>
      <w:r w:rsidR="00CB093E" w:rsidRPr="00F82CB5">
        <w:rPr>
          <w:szCs w:val="26"/>
        </w:rPr>
        <w:t xml:space="preserve">  по итогам 201</w:t>
      </w:r>
      <w:r w:rsidR="00574E41" w:rsidRPr="00F82CB5">
        <w:rPr>
          <w:szCs w:val="26"/>
        </w:rPr>
        <w:t>8</w:t>
      </w:r>
      <w:r w:rsidR="00CB093E" w:rsidRPr="00F82CB5">
        <w:rPr>
          <w:szCs w:val="26"/>
        </w:rPr>
        <w:t xml:space="preserve"> года</w:t>
      </w:r>
    </w:p>
    <w:p w:rsidR="00782903" w:rsidRPr="00F82CB5" w:rsidRDefault="00782903" w:rsidP="00782903">
      <w:pPr>
        <w:jc w:val="center"/>
      </w:pPr>
    </w:p>
    <w:p w:rsidR="00FA7DFD" w:rsidRPr="00F82CB5" w:rsidRDefault="00FA7DFD" w:rsidP="00FA7DFD">
      <w:pPr>
        <w:tabs>
          <w:tab w:val="left" w:pos="1530"/>
        </w:tabs>
        <w:ind w:firstLine="709"/>
        <w:jc w:val="both"/>
        <w:rPr>
          <w:szCs w:val="26"/>
        </w:rPr>
      </w:pPr>
      <w:r w:rsidRPr="00F82CB5">
        <w:rPr>
          <w:szCs w:val="26"/>
        </w:rPr>
        <w:t xml:space="preserve">Орлов Сергей Валентинович избран </w:t>
      </w:r>
      <w:r w:rsidR="00574E41" w:rsidRPr="00F82CB5">
        <w:rPr>
          <w:color w:val="333333"/>
          <w:szCs w:val="26"/>
        </w:rPr>
        <w:t>10 сентября 2017 года избран депутатом Череповецкой городской Думы 9 созыва (2017 -2022 гг.) по одномандатному избирательному округу № 2</w:t>
      </w:r>
      <w:r w:rsidRPr="00F82CB5">
        <w:rPr>
          <w:szCs w:val="26"/>
        </w:rPr>
        <w:t xml:space="preserve">. </w:t>
      </w:r>
    </w:p>
    <w:p w:rsidR="00FA7DFD" w:rsidRPr="00F82CB5" w:rsidRDefault="00FA7DFD" w:rsidP="00FA7DFD">
      <w:pPr>
        <w:tabs>
          <w:tab w:val="left" w:pos="1530"/>
        </w:tabs>
        <w:ind w:firstLine="709"/>
        <w:jc w:val="both"/>
        <w:rPr>
          <w:szCs w:val="26"/>
        </w:rPr>
      </w:pPr>
      <w:r w:rsidRPr="00F82CB5">
        <w:rPr>
          <w:szCs w:val="26"/>
        </w:rPr>
        <w:t xml:space="preserve">Сергей Валентинович является </w:t>
      </w:r>
      <w:r w:rsidR="00295533" w:rsidRPr="00F82CB5">
        <w:rPr>
          <w:szCs w:val="26"/>
        </w:rPr>
        <w:t>председател</w:t>
      </w:r>
      <w:r w:rsidR="00574E41" w:rsidRPr="00F82CB5">
        <w:rPr>
          <w:szCs w:val="26"/>
        </w:rPr>
        <w:t>ем</w:t>
      </w:r>
      <w:r w:rsidRPr="00F82CB5">
        <w:rPr>
          <w:szCs w:val="26"/>
        </w:rPr>
        <w:t xml:space="preserve"> постоянной комиссии Череповецкой городской Думы по местному самоуправлению, регламенту и депутатской деятельности; </w:t>
      </w:r>
      <w:r w:rsidR="00574E41" w:rsidRPr="00F82CB5">
        <w:rPr>
          <w:color w:val="333333"/>
          <w:szCs w:val="26"/>
        </w:rPr>
        <w:t>входит в состав постоянной комиссии Череповецкой городской Думы по бюджету и экономической политике, по развитию города и муниципальной собственности</w:t>
      </w:r>
      <w:r w:rsidRPr="00F82CB5">
        <w:rPr>
          <w:szCs w:val="26"/>
        </w:rPr>
        <w:t xml:space="preserve">. </w:t>
      </w:r>
    </w:p>
    <w:p w:rsidR="002F5B2D" w:rsidRPr="00F82CB5" w:rsidRDefault="0085684C" w:rsidP="0085684C">
      <w:pPr>
        <w:ind w:firstLine="708"/>
        <w:jc w:val="both"/>
        <w:rPr>
          <w:szCs w:val="26"/>
        </w:rPr>
      </w:pPr>
      <w:r w:rsidRPr="00F82CB5">
        <w:rPr>
          <w:szCs w:val="26"/>
        </w:rPr>
        <w:t xml:space="preserve">В течение </w:t>
      </w:r>
      <w:r w:rsidR="00266B92" w:rsidRPr="00F82CB5">
        <w:rPr>
          <w:szCs w:val="26"/>
        </w:rPr>
        <w:t>года</w:t>
      </w:r>
      <w:r w:rsidRPr="00F82CB5">
        <w:rPr>
          <w:szCs w:val="26"/>
        </w:rPr>
        <w:t xml:space="preserve"> на заседаниях постоянной комиссии по местному самоуправлению, регламенту и депутатской деятельности </w:t>
      </w:r>
      <w:r w:rsidR="00804725" w:rsidRPr="00F82CB5">
        <w:rPr>
          <w:szCs w:val="26"/>
        </w:rPr>
        <w:t xml:space="preserve">С.В.Орлов  принимал активное участие в обсуждении вопросов </w:t>
      </w:r>
      <w:r w:rsidRPr="00F82CB5">
        <w:rPr>
          <w:szCs w:val="26"/>
        </w:rPr>
        <w:t>о награждении Почетной грамотой Череповецкой городской Думы и поощрении Благодарственным письмом Череповецкой городской Думы</w:t>
      </w:r>
      <w:r w:rsidR="00CB351B" w:rsidRPr="00F82CB5">
        <w:rPr>
          <w:szCs w:val="26"/>
        </w:rPr>
        <w:t>.</w:t>
      </w:r>
      <w:r w:rsidR="002F5B2D" w:rsidRPr="00F82CB5">
        <w:rPr>
          <w:szCs w:val="26"/>
        </w:rPr>
        <w:t xml:space="preserve"> </w:t>
      </w:r>
    </w:p>
    <w:p w:rsidR="00BB3767" w:rsidRPr="00F82CB5" w:rsidRDefault="00BB3767" w:rsidP="00BB3767">
      <w:pPr>
        <w:ind w:firstLine="708"/>
        <w:jc w:val="both"/>
        <w:rPr>
          <w:szCs w:val="26"/>
        </w:rPr>
      </w:pPr>
      <w:r w:rsidRPr="00F82CB5">
        <w:rPr>
          <w:szCs w:val="26"/>
        </w:rPr>
        <w:t>Важным направлением работы комиссии по местному самоуправлению, регламенту и депутатской деятельности в отчетном периоде стало взаимодействие с Молодежны</w:t>
      </w:r>
      <w:r w:rsidR="00CB351B" w:rsidRPr="00F82CB5">
        <w:rPr>
          <w:szCs w:val="26"/>
        </w:rPr>
        <w:t>м парламентом города Череповца</w:t>
      </w:r>
      <w:r w:rsidR="0051734F" w:rsidRPr="00F82CB5">
        <w:rPr>
          <w:szCs w:val="26"/>
        </w:rPr>
        <w:t xml:space="preserve">. </w:t>
      </w:r>
      <w:r w:rsidR="00EC6FEF" w:rsidRPr="00F82CB5">
        <w:rPr>
          <w:bCs/>
          <w:color w:val="000000"/>
          <w:szCs w:val="26"/>
        </w:rPr>
        <w:t>Председатель проводит ежеквартальные встречи с членами Молодежного парламента, на которых затрагиваются проблемы и вопросы данного направления</w:t>
      </w:r>
      <w:r w:rsidRPr="00F82CB5">
        <w:t>.</w:t>
      </w:r>
    </w:p>
    <w:p w:rsidR="002F5B2D" w:rsidRPr="00F82CB5" w:rsidRDefault="002F5B2D" w:rsidP="002F5B2D">
      <w:pPr>
        <w:ind w:firstLine="708"/>
        <w:jc w:val="both"/>
        <w:rPr>
          <w:szCs w:val="26"/>
        </w:rPr>
      </w:pPr>
      <w:r w:rsidRPr="00F82CB5">
        <w:rPr>
          <w:bCs/>
          <w:color w:val="000000"/>
          <w:szCs w:val="26"/>
        </w:rPr>
        <w:t xml:space="preserve">С.В.Орлов </w:t>
      </w:r>
      <w:r w:rsidRPr="00F82CB5">
        <w:rPr>
          <w:szCs w:val="26"/>
        </w:rPr>
        <w:t>активно участв</w:t>
      </w:r>
      <w:r w:rsidR="0029387B" w:rsidRPr="00F82CB5">
        <w:rPr>
          <w:szCs w:val="26"/>
        </w:rPr>
        <w:t>овал</w:t>
      </w:r>
      <w:r w:rsidRPr="00F82CB5">
        <w:rPr>
          <w:szCs w:val="26"/>
        </w:rPr>
        <w:t xml:space="preserve"> в правотворческой деятельности представительного органа городского самоуправления, в обсуждении изменений в Устав города Череповца, проектов городского бюджета, Программы социально-экономического развития города Череповца, Прогнозного плана (программы) приватизации муниципального имущества, отчетов об их исполнении</w:t>
      </w:r>
      <w:r w:rsidR="0029387B" w:rsidRPr="00F82CB5">
        <w:rPr>
          <w:szCs w:val="26"/>
        </w:rPr>
        <w:t>, изменения местных налогов.</w:t>
      </w:r>
    </w:p>
    <w:p w:rsidR="0029387B" w:rsidRPr="00F82CB5" w:rsidRDefault="004F3757" w:rsidP="00433566">
      <w:pPr>
        <w:pStyle w:val="a3"/>
        <w:tabs>
          <w:tab w:val="left" w:pos="708"/>
        </w:tabs>
        <w:jc w:val="both"/>
        <w:rPr>
          <w:szCs w:val="26"/>
        </w:rPr>
      </w:pPr>
      <w:r w:rsidRPr="00F82CB5">
        <w:rPr>
          <w:szCs w:val="26"/>
        </w:rPr>
        <w:tab/>
      </w:r>
      <w:r w:rsidRPr="00F82CB5">
        <w:t xml:space="preserve"> </w:t>
      </w:r>
      <w:r w:rsidR="00503444" w:rsidRPr="00F82CB5">
        <w:rPr>
          <w:szCs w:val="26"/>
        </w:rPr>
        <w:t xml:space="preserve">Одним из основных направлений  депутатской деятельности является работа с избирателями, обращениями граждан. </w:t>
      </w:r>
    </w:p>
    <w:p w:rsidR="000E0A5A" w:rsidRPr="00F82CB5" w:rsidRDefault="0029387B" w:rsidP="00433566">
      <w:pPr>
        <w:pStyle w:val="a3"/>
        <w:tabs>
          <w:tab w:val="left" w:pos="708"/>
        </w:tabs>
        <w:jc w:val="both"/>
        <w:rPr>
          <w:szCs w:val="26"/>
        </w:rPr>
      </w:pPr>
      <w:r w:rsidRPr="00F82CB5">
        <w:rPr>
          <w:szCs w:val="26"/>
        </w:rPr>
        <w:tab/>
      </w:r>
      <w:r w:rsidR="00503444" w:rsidRPr="00F82CB5">
        <w:rPr>
          <w:szCs w:val="26"/>
        </w:rPr>
        <w:t>В 201</w:t>
      </w:r>
      <w:r w:rsidR="002C1B63" w:rsidRPr="00F82CB5">
        <w:rPr>
          <w:szCs w:val="26"/>
        </w:rPr>
        <w:t>8</w:t>
      </w:r>
      <w:r w:rsidR="00503444" w:rsidRPr="00F82CB5">
        <w:rPr>
          <w:szCs w:val="26"/>
        </w:rPr>
        <w:t xml:space="preserve"> году </w:t>
      </w:r>
      <w:r w:rsidR="004F3757" w:rsidRPr="00F82CB5">
        <w:rPr>
          <w:szCs w:val="26"/>
        </w:rPr>
        <w:t>Сергей Валентинович</w:t>
      </w:r>
      <w:r w:rsidR="002C1B63" w:rsidRPr="00F82CB5">
        <w:rPr>
          <w:szCs w:val="26"/>
        </w:rPr>
        <w:t xml:space="preserve"> Орлов </w:t>
      </w:r>
      <w:r w:rsidR="00503444" w:rsidRPr="00F82CB5">
        <w:rPr>
          <w:szCs w:val="26"/>
        </w:rPr>
        <w:t xml:space="preserve">провел </w:t>
      </w:r>
      <w:r w:rsidR="00E4765D" w:rsidRPr="00F82CB5">
        <w:rPr>
          <w:szCs w:val="26"/>
        </w:rPr>
        <w:t>12</w:t>
      </w:r>
      <w:r w:rsidR="00503444" w:rsidRPr="00F82CB5">
        <w:rPr>
          <w:szCs w:val="26"/>
        </w:rPr>
        <w:t xml:space="preserve"> приемов граждан, из них: </w:t>
      </w:r>
      <w:r w:rsidR="002C1B63" w:rsidRPr="00F82CB5">
        <w:rPr>
          <w:szCs w:val="26"/>
        </w:rPr>
        <w:t>4</w:t>
      </w:r>
      <w:r w:rsidR="00503444" w:rsidRPr="00F82CB5">
        <w:rPr>
          <w:szCs w:val="26"/>
        </w:rPr>
        <w:t xml:space="preserve"> – в филиал</w:t>
      </w:r>
      <w:r w:rsidR="004F3757" w:rsidRPr="00F82CB5">
        <w:rPr>
          <w:szCs w:val="26"/>
        </w:rPr>
        <w:t>ах</w:t>
      </w:r>
      <w:r w:rsidR="00503444" w:rsidRPr="00F82CB5">
        <w:rPr>
          <w:szCs w:val="26"/>
        </w:rPr>
        <w:t xml:space="preserve"> Центра профилактики правонарушений</w:t>
      </w:r>
      <w:r w:rsidR="004F3757" w:rsidRPr="00F82CB5">
        <w:rPr>
          <w:szCs w:val="26"/>
        </w:rPr>
        <w:t xml:space="preserve"> по адресам: ул.Наседкина, 17</w:t>
      </w:r>
      <w:r w:rsidR="00E4765D" w:rsidRPr="00F82CB5">
        <w:rPr>
          <w:szCs w:val="26"/>
        </w:rPr>
        <w:t xml:space="preserve">А; </w:t>
      </w:r>
      <w:r w:rsidR="002C1B63" w:rsidRPr="00F82CB5">
        <w:rPr>
          <w:szCs w:val="26"/>
        </w:rPr>
        <w:t>8</w:t>
      </w:r>
      <w:r w:rsidR="00E4765D" w:rsidRPr="00F82CB5">
        <w:rPr>
          <w:szCs w:val="26"/>
        </w:rPr>
        <w:t xml:space="preserve"> – в </w:t>
      </w:r>
      <w:r w:rsidR="002C1B63" w:rsidRPr="00F82CB5">
        <w:rPr>
          <w:szCs w:val="26"/>
        </w:rPr>
        <w:t>мэрии г. Череповца, каб. 216</w:t>
      </w:r>
      <w:r w:rsidR="004F3757" w:rsidRPr="00F82CB5">
        <w:rPr>
          <w:szCs w:val="26"/>
        </w:rPr>
        <w:t>.</w:t>
      </w:r>
      <w:r w:rsidR="00126FE0" w:rsidRPr="00F82CB5">
        <w:rPr>
          <w:szCs w:val="26"/>
        </w:rPr>
        <w:t xml:space="preserve"> </w:t>
      </w:r>
      <w:r w:rsidR="000E0A5A" w:rsidRPr="00F82CB5">
        <w:rPr>
          <w:szCs w:val="26"/>
        </w:rPr>
        <w:t>Информация о приеме граждан депутатом размещалась на официальном сайте Череповецкой городской Думы в информационно-телекоммуникационной сети «Интернет», на публичной странице Череповецкой городской Думы в социальной сети «</w:t>
      </w:r>
      <w:r w:rsidR="00E4765D" w:rsidRPr="00F82CB5">
        <w:rPr>
          <w:szCs w:val="26"/>
        </w:rPr>
        <w:t>ВКонтакте</w:t>
      </w:r>
      <w:r w:rsidR="000E0A5A" w:rsidRPr="00F82CB5">
        <w:rPr>
          <w:szCs w:val="26"/>
        </w:rPr>
        <w:t xml:space="preserve">», информационных стендах на территории избирательного округа № </w:t>
      </w:r>
      <w:r w:rsidR="002C1B63" w:rsidRPr="00F82CB5">
        <w:rPr>
          <w:szCs w:val="26"/>
        </w:rPr>
        <w:t>2</w:t>
      </w:r>
      <w:r w:rsidR="000E0A5A" w:rsidRPr="00F82CB5">
        <w:rPr>
          <w:szCs w:val="26"/>
        </w:rPr>
        <w:t xml:space="preserve">. </w:t>
      </w:r>
    </w:p>
    <w:p w:rsidR="00503444" w:rsidRPr="00F82CB5" w:rsidRDefault="00F30410" w:rsidP="00503444">
      <w:pPr>
        <w:ind w:firstLine="708"/>
        <w:jc w:val="both"/>
        <w:rPr>
          <w:szCs w:val="26"/>
        </w:rPr>
      </w:pPr>
      <w:r w:rsidRPr="00F82CB5">
        <w:rPr>
          <w:szCs w:val="26"/>
        </w:rPr>
        <w:t xml:space="preserve">Пенсионеры, </w:t>
      </w:r>
      <w:r w:rsidR="00BC5481" w:rsidRPr="00F82CB5">
        <w:rPr>
          <w:szCs w:val="26"/>
        </w:rPr>
        <w:t>работающие</w:t>
      </w:r>
      <w:r w:rsidRPr="00F82CB5">
        <w:rPr>
          <w:szCs w:val="26"/>
        </w:rPr>
        <w:t xml:space="preserve"> </w:t>
      </w:r>
      <w:r w:rsidR="004F3757" w:rsidRPr="00F82CB5">
        <w:rPr>
          <w:szCs w:val="26"/>
        </w:rPr>
        <w:t xml:space="preserve">и </w:t>
      </w:r>
      <w:r w:rsidR="00804725" w:rsidRPr="00F82CB5">
        <w:rPr>
          <w:szCs w:val="26"/>
        </w:rPr>
        <w:t>неработающие</w:t>
      </w:r>
      <w:r w:rsidR="004F3757" w:rsidRPr="00F82CB5">
        <w:rPr>
          <w:szCs w:val="26"/>
        </w:rPr>
        <w:t xml:space="preserve"> </w:t>
      </w:r>
      <w:r w:rsidRPr="00F82CB5">
        <w:rPr>
          <w:szCs w:val="26"/>
        </w:rPr>
        <w:t xml:space="preserve">граждане </w:t>
      </w:r>
      <w:r w:rsidR="00126FE0" w:rsidRPr="00F82CB5">
        <w:rPr>
          <w:szCs w:val="26"/>
        </w:rPr>
        <w:t xml:space="preserve">обращались к </w:t>
      </w:r>
      <w:r w:rsidR="004F3757" w:rsidRPr="00F82CB5">
        <w:rPr>
          <w:szCs w:val="26"/>
        </w:rPr>
        <w:t>С.В.Орлову</w:t>
      </w:r>
      <w:r w:rsidR="00126FE0" w:rsidRPr="00F82CB5">
        <w:rPr>
          <w:szCs w:val="26"/>
        </w:rPr>
        <w:t xml:space="preserve"> лично, направляли  индивидуальные и коллективные обращения. </w:t>
      </w:r>
      <w:r w:rsidRPr="00F82CB5">
        <w:rPr>
          <w:szCs w:val="26"/>
        </w:rPr>
        <w:t>В 201</w:t>
      </w:r>
      <w:r w:rsidR="00BC5481" w:rsidRPr="00F82CB5">
        <w:rPr>
          <w:szCs w:val="26"/>
        </w:rPr>
        <w:t>8</w:t>
      </w:r>
      <w:r w:rsidRPr="00F82CB5">
        <w:rPr>
          <w:szCs w:val="26"/>
        </w:rPr>
        <w:t xml:space="preserve"> году  к депутату поступило </w:t>
      </w:r>
      <w:r w:rsidR="00BC5481" w:rsidRPr="00F82CB5">
        <w:rPr>
          <w:szCs w:val="26"/>
        </w:rPr>
        <w:t>15</w:t>
      </w:r>
      <w:r w:rsidRPr="00F82CB5">
        <w:rPr>
          <w:szCs w:val="26"/>
        </w:rPr>
        <w:t xml:space="preserve"> обращени</w:t>
      </w:r>
      <w:r w:rsidR="00BC5481" w:rsidRPr="00F82CB5">
        <w:rPr>
          <w:szCs w:val="26"/>
        </w:rPr>
        <w:t>й</w:t>
      </w:r>
      <w:r w:rsidR="006916D0" w:rsidRPr="00F82CB5">
        <w:rPr>
          <w:szCs w:val="26"/>
        </w:rPr>
        <w:t>:</w:t>
      </w:r>
    </w:p>
    <w:p w:rsidR="00E4765D" w:rsidRPr="00F82CB5" w:rsidRDefault="00AF2172" w:rsidP="00E4765D">
      <w:pPr>
        <w:ind w:firstLine="708"/>
        <w:jc w:val="both"/>
        <w:rPr>
          <w:szCs w:val="26"/>
        </w:rPr>
      </w:pPr>
      <w:r w:rsidRPr="00F82CB5">
        <w:rPr>
          <w:szCs w:val="26"/>
        </w:rPr>
        <w:t>7</w:t>
      </w:r>
      <w:r w:rsidR="00E4765D" w:rsidRPr="00F82CB5">
        <w:rPr>
          <w:szCs w:val="26"/>
        </w:rPr>
        <w:t xml:space="preserve"> обращений – по вопросам жилищно-коммунального хозяйства о (об):</w:t>
      </w:r>
    </w:p>
    <w:p w:rsidR="00E4765D" w:rsidRPr="00F82CB5" w:rsidRDefault="00AF2172" w:rsidP="00E4765D">
      <w:pPr>
        <w:ind w:firstLine="708"/>
        <w:jc w:val="both"/>
        <w:rPr>
          <w:szCs w:val="26"/>
        </w:rPr>
      </w:pPr>
      <w:r w:rsidRPr="00F82CB5">
        <w:rPr>
          <w:szCs w:val="26"/>
        </w:rPr>
        <w:t>сформировавшейся задолженности собственников жилых помещений перед ООО «Газпром теплоэнерго Вологда» и ООО «ЧМХС РЭУ 3»  по адресу: пр. Октябрьский, д. 80</w:t>
      </w:r>
      <w:r w:rsidR="00E4765D" w:rsidRPr="00F82CB5">
        <w:rPr>
          <w:szCs w:val="26"/>
        </w:rPr>
        <w:t>;</w:t>
      </w:r>
    </w:p>
    <w:p w:rsidR="00DC0D99" w:rsidRPr="00F82CB5" w:rsidRDefault="00DC0D99" w:rsidP="00E4765D">
      <w:pPr>
        <w:ind w:firstLine="708"/>
        <w:jc w:val="both"/>
        <w:rPr>
          <w:szCs w:val="26"/>
        </w:rPr>
      </w:pPr>
      <w:r w:rsidRPr="00F82CB5">
        <w:rPr>
          <w:szCs w:val="26"/>
        </w:rPr>
        <w:t>несогласии с начисленной  платой за жилищно-коммунальные услуги;</w:t>
      </w:r>
    </w:p>
    <w:p w:rsidR="00DC0D99" w:rsidRPr="00F82CB5" w:rsidRDefault="00DC0D99" w:rsidP="00E4765D">
      <w:pPr>
        <w:ind w:firstLine="708"/>
        <w:jc w:val="both"/>
        <w:rPr>
          <w:szCs w:val="26"/>
        </w:rPr>
      </w:pPr>
      <w:r w:rsidRPr="00F82CB5">
        <w:rPr>
          <w:szCs w:val="26"/>
        </w:rPr>
        <w:t xml:space="preserve">неисправности внутриквартирного газового оборудования в доме № </w:t>
      </w:r>
      <w:r w:rsidR="00AF5891" w:rsidRPr="00F82CB5">
        <w:rPr>
          <w:szCs w:val="26"/>
        </w:rPr>
        <w:t>7</w:t>
      </w:r>
      <w:r w:rsidRPr="00F82CB5">
        <w:rPr>
          <w:szCs w:val="26"/>
        </w:rPr>
        <w:t xml:space="preserve"> по ул.Наседкина; </w:t>
      </w:r>
    </w:p>
    <w:p w:rsidR="00E4765D" w:rsidRPr="00F82CB5" w:rsidRDefault="00E4765D" w:rsidP="00E4765D">
      <w:pPr>
        <w:ind w:firstLine="708"/>
        <w:jc w:val="both"/>
        <w:rPr>
          <w:szCs w:val="26"/>
        </w:rPr>
      </w:pPr>
      <w:r w:rsidRPr="00F82CB5">
        <w:rPr>
          <w:szCs w:val="26"/>
        </w:rPr>
        <w:t>неудовлетворительной уборке дворовых территорий;</w:t>
      </w:r>
    </w:p>
    <w:p w:rsidR="00E4765D" w:rsidRPr="00F82CB5" w:rsidRDefault="00E4765D" w:rsidP="00E4765D">
      <w:pPr>
        <w:ind w:firstLine="708"/>
        <w:jc w:val="both"/>
        <w:rPr>
          <w:szCs w:val="26"/>
        </w:rPr>
      </w:pPr>
      <w:r w:rsidRPr="00F82CB5">
        <w:rPr>
          <w:szCs w:val="26"/>
        </w:rPr>
        <w:t>организации вывоза мусора от частных домов на ул.Монтклер;</w:t>
      </w:r>
    </w:p>
    <w:p w:rsidR="00DC0D99" w:rsidRPr="00F82CB5" w:rsidRDefault="00DC0D99" w:rsidP="00E4765D">
      <w:pPr>
        <w:ind w:firstLine="708"/>
        <w:jc w:val="both"/>
        <w:rPr>
          <w:szCs w:val="26"/>
        </w:rPr>
      </w:pPr>
      <w:r w:rsidRPr="00F82CB5">
        <w:rPr>
          <w:szCs w:val="26"/>
        </w:rPr>
        <w:t>некачественном содержании территорий общего пользования города;</w:t>
      </w:r>
    </w:p>
    <w:p w:rsidR="00DC0D99" w:rsidRPr="00F82CB5" w:rsidRDefault="00AF5891" w:rsidP="00E4765D">
      <w:pPr>
        <w:ind w:firstLine="708"/>
        <w:jc w:val="both"/>
        <w:rPr>
          <w:szCs w:val="26"/>
        </w:rPr>
      </w:pPr>
      <w:r w:rsidRPr="00F82CB5">
        <w:rPr>
          <w:szCs w:val="26"/>
        </w:rPr>
        <w:t>2</w:t>
      </w:r>
      <w:r w:rsidR="00DC0D99" w:rsidRPr="00F82CB5">
        <w:rPr>
          <w:szCs w:val="26"/>
        </w:rPr>
        <w:t xml:space="preserve"> обращения – по вопросам </w:t>
      </w:r>
      <w:r w:rsidRPr="00F82CB5">
        <w:rPr>
          <w:szCs w:val="26"/>
        </w:rPr>
        <w:t>составления и утверждения договора на содержание земельного участка МКД</w:t>
      </w:r>
      <w:r w:rsidR="00DC0D99" w:rsidRPr="00F82CB5">
        <w:rPr>
          <w:szCs w:val="26"/>
        </w:rPr>
        <w:t>;</w:t>
      </w:r>
    </w:p>
    <w:p w:rsidR="00AF5891" w:rsidRPr="00F82CB5" w:rsidRDefault="00AF5891" w:rsidP="00E4765D">
      <w:pPr>
        <w:ind w:firstLine="708"/>
        <w:jc w:val="both"/>
        <w:rPr>
          <w:szCs w:val="26"/>
        </w:rPr>
      </w:pPr>
      <w:r w:rsidRPr="00F82CB5">
        <w:rPr>
          <w:szCs w:val="26"/>
        </w:rPr>
        <w:lastRenderedPageBreak/>
        <w:t>2 обращения – по вопросам пояснения решений Череповецкой городской Думы;</w:t>
      </w:r>
    </w:p>
    <w:p w:rsidR="0075794B" w:rsidRPr="00F82CB5" w:rsidRDefault="0075794B" w:rsidP="00E4765D">
      <w:pPr>
        <w:ind w:firstLine="708"/>
        <w:jc w:val="both"/>
        <w:rPr>
          <w:szCs w:val="26"/>
        </w:rPr>
      </w:pPr>
      <w:r w:rsidRPr="00F82CB5">
        <w:rPr>
          <w:szCs w:val="26"/>
        </w:rPr>
        <w:t>2 обращения – по вопросам правопорядка: нарушение тишины и покоя граждан в ночное время суток, нарушение правил размещения временных движимых сооружений на территории города;</w:t>
      </w:r>
    </w:p>
    <w:p w:rsidR="00DC0D99" w:rsidRPr="00F82CB5" w:rsidRDefault="00AF5891" w:rsidP="00DC0D99">
      <w:pPr>
        <w:ind w:firstLine="708"/>
        <w:jc w:val="both"/>
        <w:rPr>
          <w:szCs w:val="26"/>
        </w:rPr>
      </w:pPr>
      <w:r w:rsidRPr="00F82CB5">
        <w:rPr>
          <w:szCs w:val="26"/>
        </w:rPr>
        <w:t>1</w:t>
      </w:r>
      <w:r w:rsidR="00DC0D99" w:rsidRPr="00F82CB5">
        <w:rPr>
          <w:szCs w:val="26"/>
        </w:rPr>
        <w:t xml:space="preserve"> обращени</w:t>
      </w:r>
      <w:r w:rsidRPr="00F82CB5">
        <w:rPr>
          <w:szCs w:val="26"/>
        </w:rPr>
        <w:t>е</w:t>
      </w:r>
      <w:r w:rsidR="00DC0D99" w:rsidRPr="00F82CB5">
        <w:rPr>
          <w:szCs w:val="26"/>
        </w:rPr>
        <w:t xml:space="preserve"> – по </w:t>
      </w:r>
      <w:r w:rsidRPr="00F82CB5">
        <w:rPr>
          <w:szCs w:val="26"/>
        </w:rPr>
        <w:t>вопросу изменения времени отправления автобуса № 32</w:t>
      </w:r>
      <w:r w:rsidR="00DC0D99" w:rsidRPr="00F82CB5">
        <w:rPr>
          <w:szCs w:val="26"/>
        </w:rPr>
        <w:t>;</w:t>
      </w:r>
    </w:p>
    <w:p w:rsidR="0075794B" w:rsidRPr="00F82CB5" w:rsidRDefault="0075794B" w:rsidP="00DC0D99">
      <w:pPr>
        <w:ind w:firstLine="708"/>
        <w:jc w:val="both"/>
        <w:rPr>
          <w:szCs w:val="26"/>
        </w:rPr>
      </w:pPr>
      <w:r w:rsidRPr="00F82CB5">
        <w:rPr>
          <w:szCs w:val="26"/>
        </w:rPr>
        <w:t>1 обращение – по вопросу предоставления площади в аренду в здании автовокзала.</w:t>
      </w:r>
    </w:p>
    <w:p w:rsidR="00ED57D4" w:rsidRPr="00F82CB5" w:rsidRDefault="00634D6C" w:rsidP="00B13D6A">
      <w:pPr>
        <w:ind w:firstLine="709"/>
        <w:jc w:val="both"/>
        <w:rPr>
          <w:szCs w:val="26"/>
        </w:rPr>
      </w:pPr>
      <w:r w:rsidRPr="00F82CB5">
        <w:rPr>
          <w:szCs w:val="26"/>
        </w:rPr>
        <w:t>Всем обратившимся гражданам даны устные и письменные ответы, разъяснения, рекомендации.</w:t>
      </w:r>
    </w:p>
    <w:p w:rsidR="00896C4B" w:rsidRPr="00F82CB5" w:rsidRDefault="00896C4B" w:rsidP="00355205">
      <w:pPr>
        <w:ind w:firstLine="709"/>
        <w:jc w:val="both"/>
        <w:rPr>
          <w:szCs w:val="26"/>
        </w:rPr>
      </w:pPr>
      <w:r w:rsidRPr="00F82CB5">
        <w:rPr>
          <w:szCs w:val="26"/>
        </w:rPr>
        <w:t xml:space="preserve">В рамках взаимодействия депутатов Череповецкой городской Думы с </w:t>
      </w:r>
      <w:r w:rsidR="00B13D6A" w:rsidRPr="00F82CB5">
        <w:rPr>
          <w:szCs w:val="26"/>
        </w:rPr>
        <w:t>изб</w:t>
      </w:r>
      <w:r w:rsidR="000200B3" w:rsidRPr="00F82CB5">
        <w:rPr>
          <w:szCs w:val="26"/>
        </w:rPr>
        <w:t xml:space="preserve">ирателями и территориальным общественным самоуправлением по округу № 2 </w:t>
      </w:r>
      <w:r w:rsidR="00345DDB" w:rsidRPr="00F82CB5">
        <w:rPr>
          <w:szCs w:val="26"/>
        </w:rPr>
        <w:t xml:space="preserve">в </w:t>
      </w:r>
      <w:r w:rsidRPr="00F82CB5">
        <w:rPr>
          <w:szCs w:val="26"/>
        </w:rPr>
        <w:t>201</w:t>
      </w:r>
      <w:r w:rsidR="00496557" w:rsidRPr="00F82CB5">
        <w:rPr>
          <w:szCs w:val="26"/>
        </w:rPr>
        <w:t>8</w:t>
      </w:r>
      <w:r w:rsidRPr="00F82CB5">
        <w:rPr>
          <w:szCs w:val="26"/>
        </w:rPr>
        <w:t xml:space="preserve"> году </w:t>
      </w:r>
      <w:r w:rsidR="00345DDB" w:rsidRPr="00F82CB5">
        <w:rPr>
          <w:szCs w:val="26"/>
        </w:rPr>
        <w:t xml:space="preserve">С.В.Орлов </w:t>
      </w:r>
      <w:r w:rsidR="007A134F" w:rsidRPr="00F82CB5">
        <w:rPr>
          <w:szCs w:val="26"/>
        </w:rPr>
        <w:t xml:space="preserve">активно </w:t>
      </w:r>
      <w:r w:rsidR="00345DDB" w:rsidRPr="00F82CB5">
        <w:rPr>
          <w:szCs w:val="26"/>
        </w:rPr>
        <w:t>участвовал</w:t>
      </w:r>
      <w:r w:rsidRPr="00F82CB5">
        <w:rPr>
          <w:szCs w:val="26"/>
        </w:rPr>
        <w:t xml:space="preserve"> в:</w:t>
      </w:r>
    </w:p>
    <w:p w:rsidR="00B13D6A" w:rsidRPr="00F82CB5" w:rsidRDefault="00B13D6A" w:rsidP="00B13D6A">
      <w:pPr>
        <w:ind w:firstLine="708"/>
        <w:jc w:val="both"/>
        <w:rPr>
          <w:szCs w:val="26"/>
        </w:rPr>
      </w:pPr>
      <w:r w:rsidRPr="00F82CB5">
        <w:rPr>
          <w:color w:val="000000"/>
          <w:szCs w:val="26"/>
          <w:shd w:val="clear" w:color="auto" w:fill="FFFFFF"/>
        </w:rPr>
        <w:t>- в</w:t>
      </w:r>
      <w:r w:rsidRPr="00F82CB5">
        <w:rPr>
          <w:color w:val="000000"/>
          <w:szCs w:val="26"/>
          <w:shd w:val="clear" w:color="auto" w:fill="FFFFFF"/>
        </w:rPr>
        <w:t>стреч</w:t>
      </w:r>
      <w:r w:rsidRPr="00F82CB5">
        <w:rPr>
          <w:color w:val="000000"/>
          <w:szCs w:val="26"/>
          <w:shd w:val="clear" w:color="auto" w:fill="FFFFFF"/>
        </w:rPr>
        <w:t>е</w:t>
      </w:r>
      <w:r w:rsidRPr="00F82CB5">
        <w:rPr>
          <w:color w:val="000000"/>
          <w:szCs w:val="26"/>
          <w:shd w:val="clear" w:color="auto" w:fill="FFFFFF"/>
        </w:rPr>
        <w:t xml:space="preserve"> с трудовым коллективом МБДОУ «Детский сад №36»</w:t>
      </w:r>
    </w:p>
    <w:p w:rsidR="00B13D6A" w:rsidRPr="00F82CB5" w:rsidRDefault="00B13D6A" w:rsidP="00B13D6A">
      <w:pPr>
        <w:ind w:firstLine="708"/>
        <w:jc w:val="both"/>
        <w:rPr>
          <w:szCs w:val="26"/>
        </w:rPr>
      </w:pPr>
      <w:r w:rsidRPr="00F82CB5">
        <w:rPr>
          <w:color w:val="000000"/>
          <w:szCs w:val="26"/>
          <w:shd w:val="clear" w:color="auto" w:fill="FFFFFF"/>
        </w:rPr>
        <w:t xml:space="preserve">- </w:t>
      </w:r>
      <w:r w:rsidRPr="00F82CB5">
        <w:rPr>
          <w:color w:val="000000"/>
          <w:szCs w:val="26"/>
          <w:shd w:val="clear" w:color="auto" w:fill="FFFFFF"/>
        </w:rPr>
        <w:t>в праздничном мероприятии, посвященном открытию дворовых территорий по ул. Наседкина, д. 12 после реконструкции в рамках проекта партии «Единая Россия», «Комфортная городская среда»</w:t>
      </w:r>
    </w:p>
    <w:p w:rsidR="00B13D6A" w:rsidRPr="00F82CB5" w:rsidRDefault="00B13D6A" w:rsidP="00B13D6A">
      <w:pPr>
        <w:ind w:firstLine="708"/>
        <w:jc w:val="both"/>
        <w:rPr>
          <w:szCs w:val="26"/>
        </w:rPr>
      </w:pPr>
      <w:r w:rsidRPr="00F82CB5">
        <w:rPr>
          <w:color w:val="000000"/>
          <w:szCs w:val="26"/>
          <w:shd w:val="clear" w:color="auto" w:fill="FFFFFF"/>
        </w:rPr>
        <w:t>- в праздничном мероприятии,</w:t>
      </w:r>
      <w:r w:rsidRPr="00F82CB5">
        <w:rPr>
          <w:color w:val="000000"/>
          <w:szCs w:val="26"/>
          <w:shd w:val="clear" w:color="auto" w:fill="FFFFFF"/>
        </w:rPr>
        <w:t xml:space="preserve"> посвященном открытию сквера по адресу: ул. Наседкина, д.8 в рамках проекта «Народный бюджет ТОС-2018»</w:t>
      </w:r>
    </w:p>
    <w:p w:rsidR="00B13D6A" w:rsidRPr="00F82CB5" w:rsidRDefault="00B13D6A" w:rsidP="00B13D6A">
      <w:pPr>
        <w:ind w:firstLine="708"/>
        <w:jc w:val="both"/>
        <w:rPr>
          <w:szCs w:val="26"/>
        </w:rPr>
      </w:pPr>
      <w:r w:rsidRPr="00F82CB5">
        <w:rPr>
          <w:color w:val="000000"/>
          <w:szCs w:val="26"/>
          <w:shd w:val="clear" w:color="auto" w:fill="FFFFFF"/>
        </w:rPr>
        <w:t xml:space="preserve">- </w:t>
      </w:r>
      <w:r w:rsidRPr="00F82CB5">
        <w:rPr>
          <w:color w:val="000000"/>
          <w:szCs w:val="26"/>
          <w:shd w:val="clear" w:color="auto" w:fill="FFFFFF"/>
        </w:rPr>
        <w:t>в праздничном мероприятии, посвященном открытию дворовых территорий по ул. Наседкина, д. 11 после реконструкции в рамках проекта партии «Единая Россия», «Комфортная городская среда»</w:t>
      </w:r>
    </w:p>
    <w:p w:rsidR="00B13D6A" w:rsidRPr="00F82CB5" w:rsidRDefault="00B13D6A" w:rsidP="00B13D6A">
      <w:pPr>
        <w:ind w:firstLine="700"/>
        <w:jc w:val="both"/>
        <w:rPr>
          <w:szCs w:val="26"/>
        </w:rPr>
      </w:pPr>
      <w:r w:rsidRPr="00F82CB5">
        <w:rPr>
          <w:szCs w:val="26"/>
        </w:rPr>
        <w:t xml:space="preserve">Также С.В. Орлов </w:t>
      </w:r>
      <w:r w:rsidR="000200B3" w:rsidRPr="00F82CB5">
        <w:rPr>
          <w:szCs w:val="26"/>
        </w:rPr>
        <w:t>принял участие в конференции</w:t>
      </w:r>
      <w:r w:rsidRPr="00F82CB5">
        <w:rPr>
          <w:szCs w:val="26"/>
        </w:rPr>
        <w:t xml:space="preserve"> ТОС «Жемчужина»</w:t>
      </w:r>
      <w:r w:rsidR="000200B3" w:rsidRPr="00F82CB5">
        <w:rPr>
          <w:szCs w:val="26"/>
        </w:rPr>
        <w:t xml:space="preserve"> и </w:t>
      </w:r>
      <w:r w:rsidRPr="00F82CB5">
        <w:rPr>
          <w:szCs w:val="26"/>
        </w:rPr>
        <w:t>в обсуждении мероприятий проекта «Народный бюджет ТОС-2019</w:t>
      </w:r>
      <w:r w:rsidR="000200B3" w:rsidRPr="00F82CB5">
        <w:rPr>
          <w:szCs w:val="26"/>
        </w:rPr>
        <w:t>».</w:t>
      </w:r>
    </w:p>
    <w:p w:rsidR="00005FB9" w:rsidRPr="00F82CB5" w:rsidRDefault="001B5013" w:rsidP="007B2CB8">
      <w:pPr>
        <w:ind w:firstLine="700"/>
        <w:jc w:val="both"/>
        <w:rPr>
          <w:szCs w:val="26"/>
        </w:rPr>
      </w:pPr>
      <w:r w:rsidRPr="00F82CB5">
        <w:rPr>
          <w:szCs w:val="26"/>
        </w:rPr>
        <w:t xml:space="preserve">В преддверии празднования Дня местного самоуправления Сергей Валентинович провел встречу с обучающимися </w:t>
      </w:r>
      <w:r w:rsidRPr="00F82CB5">
        <w:rPr>
          <w:bCs/>
          <w:szCs w:val="26"/>
        </w:rPr>
        <w:t xml:space="preserve">МБОУ «Средняя общеобразовательная школа № 28», </w:t>
      </w:r>
      <w:r w:rsidRPr="00F82CB5">
        <w:rPr>
          <w:szCs w:val="26"/>
        </w:rPr>
        <w:t>в ходе которой школьникам</w:t>
      </w:r>
      <w:r w:rsidR="00CB351B" w:rsidRPr="00F82CB5">
        <w:rPr>
          <w:szCs w:val="26"/>
        </w:rPr>
        <w:t xml:space="preserve"> была</w:t>
      </w:r>
      <w:r w:rsidRPr="00F82CB5">
        <w:rPr>
          <w:szCs w:val="26"/>
        </w:rPr>
        <w:t xml:space="preserve"> </w:t>
      </w:r>
      <w:r w:rsidR="00CB351B" w:rsidRPr="00F82CB5">
        <w:rPr>
          <w:szCs w:val="26"/>
        </w:rPr>
        <w:t>представлена информация об</w:t>
      </w:r>
      <w:r w:rsidRPr="00F82CB5">
        <w:rPr>
          <w:szCs w:val="26"/>
        </w:rPr>
        <w:t xml:space="preserve"> истории местного самоуправления города Череповца</w:t>
      </w:r>
      <w:r w:rsidR="00C76C9B" w:rsidRPr="00F82CB5">
        <w:rPr>
          <w:szCs w:val="26"/>
        </w:rPr>
        <w:t>, а также о своей деятельности в должности депутата городской Думы</w:t>
      </w:r>
      <w:r w:rsidR="00CB351B" w:rsidRPr="00F82CB5">
        <w:rPr>
          <w:szCs w:val="26"/>
        </w:rPr>
        <w:t>.</w:t>
      </w:r>
      <w:r w:rsidRPr="00F82CB5">
        <w:rPr>
          <w:szCs w:val="26"/>
        </w:rPr>
        <w:t xml:space="preserve"> </w:t>
      </w:r>
    </w:p>
    <w:p w:rsidR="00B3720C" w:rsidRPr="00F82CB5" w:rsidRDefault="007B2CB8" w:rsidP="008B742B">
      <w:pPr>
        <w:pStyle w:val="a9"/>
        <w:spacing w:before="0" w:beforeAutospacing="0" w:after="0" w:afterAutospacing="0"/>
        <w:ind w:firstLine="708"/>
        <w:jc w:val="both"/>
        <w:rPr>
          <w:szCs w:val="26"/>
        </w:rPr>
      </w:pPr>
      <w:r w:rsidRPr="00F82CB5">
        <w:rPr>
          <w:sz w:val="26"/>
          <w:szCs w:val="26"/>
        </w:rPr>
        <w:t>С.В.Орлов</w:t>
      </w:r>
      <w:r w:rsidRPr="00F82CB5">
        <w:rPr>
          <w:szCs w:val="26"/>
        </w:rPr>
        <w:t xml:space="preserve">  </w:t>
      </w:r>
      <w:r w:rsidR="00CB351B" w:rsidRPr="00F82CB5">
        <w:rPr>
          <w:sz w:val="26"/>
          <w:szCs w:val="26"/>
        </w:rPr>
        <w:t>участвовал</w:t>
      </w:r>
      <w:r w:rsidRPr="00F82CB5">
        <w:rPr>
          <w:szCs w:val="26"/>
        </w:rPr>
        <w:t xml:space="preserve"> </w:t>
      </w:r>
      <w:r w:rsidRPr="00F82CB5">
        <w:rPr>
          <w:sz w:val="26"/>
          <w:szCs w:val="26"/>
        </w:rPr>
        <w:t>мероприятиях, посвященных празднованию Дня защитника Отечества, Дня России, Дня Государственного флага Российской Федерации, Дня знаний</w:t>
      </w:r>
      <w:r w:rsidR="00B3720C" w:rsidRPr="00F82CB5">
        <w:rPr>
          <w:sz w:val="26"/>
          <w:szCs w:val="26"/>
        </w:rPr>
        <w:t xml:space="preserve">, </w:t>
      </w:r>
      <w:r w:rsidRPr="00F82CB5">
        <w:rPr>
          <w:sz w:val="26"/>
          <w:szCs w:val="26"/>
        </w:rPr>
        <w:t>Дня города, Дня Конституции Российской Федерации</w:t>
      </w:r>
      <w:r w:rsidR="00CB351B" w:rsidRPr="00F82CB5">
        <w:rPr>
          <w:sz w:val="26"/>
          <w:szCs w:val="26"/>
        </w:rPr>
        <w:t xml:space="preserve">; </w:t>
      </w:r>
      <w:r w:rsidR="00747B41" w:rsidRPr="00F82CB5">
        <w:rPr>
          <w:szCs w:val="26"/>
        </w:rPr>
        <w:t xml:space="preserve"> </w:t>
      </w:r>
      <w:r w:rsidR="008B742B" w:rsidRPr="00F82CB5">
        <w:rPr>
          <w:szCs w:val="26"/>
        </w:rPr>
        <w:t xml:space="preserve"> </w:t>
      </w:r>
      <w:r w:rsidR="00CB351B" w:rsidRPr="00F82CB5">
        <w:rPr>
          <w:sz w:val="26"/>
          <w:szCs w:val="26"/>
        </w:rPr>
        <w:t>городских</w:t>
      </w:r>
      <w:r w:rsidR="00B3720C" w:rsidRPr="00F82CB5">
        <w:rPr>
          <w:sz w:val="26"/>
          <w:szCs w:val="26"/>
        </w:rPr>
        <w:t xml:space="preserve"> субботник</w:t>
      </w:r>
      <w:r w:rsidR="00CB351B" w:rsidRPr="00F82CB5">
        <w:rPr>
          <w:sz w:val="26"/>
          <w:szCs w:val="26"/>
        </w:rPr>
        <w:t>ах</w:t>
      </w:r>
      <w:r w:rsidR="00B3720C" w:rsidRPr="00F82CB5">
        <w:rPr>
          <w:sz w:val="26"/>
          <w:szCs w:val="26"/>
        </w:rPr>
        <w:t xml:space="preserve"> в парке Ленинского комсомола</w:t>
      </w:r>
      <w:r w:rsidR="00BD0CC7" w:rsidRPr="00F82CB5">
        <w:rPr>
          <w:sz w:val="26"/>
          <w:szCs w:val="26"/>
        </w:rPr>
        <w:t>, у Дома-музея И.А.Милютина</w:t>
      </w:r>
      <w:r w:rsidR="004E388F" w:rsidRPr="00F82CB5">
        <w:rPr>
          <w:sz w:val="26"/>
          <w:szCs w:val="26"/>
        </w:rPr>
        <w:t>, Спартакиаде муниципальных служащих.</w:t>
      </w:r>
    </w:p>
    <w:p w:rsidR="00B3720C" w:rsidRPr="00F82CB5" w:rsidRDefault="00B3720C" w:rsidP="00B3720C">
      <w:pPr>
        <w:ind w:firstLine="709"/>
        <w:jc w:val="both"/>
        <w:rPr>
          <w:szCs w:val="26"/>
        </w:rPr>
      </w:pPr>
      <w:r w:rsidRPr="00F82CB5">
        <w:rPr>
          <w:szCs w:val="26"/>
        </w:rPr>
        <w:t>Сергей Валентинович является членом фракции «ЕДИНОЙ РОССИИ» в Череповецкой городской Думе. В течение 201</w:t>
      </w:r>
      <w:r w:rsidR="007A4959" w:rsidRPr="00F82CB5">
        <w:rPr>
          <w:szCs w:val="26"/>
        </w:rPr>
        <w:t>8</w:t>
      </w:r>
      <w:r w:rsidRPr="00F82CB5">
        <w:rPr>
          <w:szCs w:val="26"/>
        </w:rPr>
        <w:t xml:space="preserve"> года он принимал активное участие в информационных конференциях Череповецкого городского отделения ВПП «ЕДИНАЯ РОССИЯ». В рамках проекта «</w:t>
      </w:r>
      <w:r w:rsidR="0059083E" w:rsidRPr="00F82CB5">
        <w:rPr>
          <w:szCs w:val="26"/>
        </w:rPr>
        <w:t>Безопасные дороги</w:t>
      </w:r>
      <w:r w:rsidRPr="00F82CB5">
        <w:rPr>
          <w:szCs w:val="26"/>
        </w:rPr>
        <w:t>»</w:t>
      </w:r>
      <w:r w:rsidR="0059083E" w:rsidRPr="00F82CB5">
        <w:rPr>
          <w:szCs w:val="26"/>
        </w:rPr>
        <w:t>, являясь его куратором,</w:t>
      </w:r>
      <w:r w:rsidRPr="00F82CB5">
        <w:rPr>
          <w:szCs w:val="26"/>
        </w:rPr>
        <w:t xml:space="preserve"> С.В.</w:t>
      </w:r>
      <w:r w:rsidR="0059083E" w:rsidRPr="00F82CB5">
        <w:rPr>
          <w:szCs w:val="26"/>
        </w:rPr>
        <w:t xml:space="preserve"> </w:t>
      </w:r>
      <w:r w:rsidRPr="00F82CB5">
        <w:rPr>
          <w:szCs w:val="26"/>
        </w:rPr>
        <w:t xml:space="preserve">Орлов участвовал в </w:t>
      </w:r>
      <w:r w:rsidR="0059083E" w:rsidRPr="00F82CB5">
        <w:rPr>
          <w:szCs w:val="26"/>
        </w:rPr>
        <w:t>форуме партийных проектов</w:t>
      </w:r>
      <w:r w:rsidRPr="00F82CB5">
        <w:rPr>
          <w:szCs w:val="26"/>
        </w:rPr>
        <w:t>.</w:t>
      </w:r>
    </w:p>
    <w:p w:rsidR="00842A7B" w:rsidRPr="00F82CB5" w:rsidRDefault="00842A7B" w:rsidP="00842A7B">
      <w:pPr>
        <w:jc w:val="both"/>
        <w:rPr>
          <w:szCs w:val="26"/>
        </w:rPr>
      </w:pPr>
    </w:p>
    <w:p w:rsidR="007B2CB8" w:rsidRPr="00F82CB5" w:rsidRDefault="007B2CB8" w:rsidP="00842A7B">
      <w:pPr>
        <w:jc w:val="both"/>
        <w:rPr>
          <w:szCs w:val="26"/>
        </w:rPr>
      </w:pPr>
    </w:p>
    <w:p w:rsidR="007B2CB8" w:rsidRPr="00F82CB5" w:rsidRDefault="007B2CB8" w:rsidP="00842A7B">
      <w:pPr>
        <w:jc w:val="both"/>
        <w:rPr>
          <w:szCs w:val="26"/>
        </w:rPr>
      </w:pPr>
    </w:p>
    <w:p w:rsidR="00386D75" w:rsidRDefault="00386D75" w:rsidP="00386D75">
      <w:r w:rsidRPr="00F82CB5">
        <w:t xml:space="preserve">Депутат Череповецкой городской Думы                                               </w:t>
      </w:r>
      <w:r w:rsidR="00F863D5" w:rsidRPr="00F82CB5">
        <w:t xml:space="preserve"> </w:t>
      </w:r>
      <w:r w:rsidRPr="00F82CB5">
        <w:t xml:space="preserve">         </w:t>
      </w:r>
      <w:r w:rsidR="00F863D5" w:rsidRPr="00F82CB5">
        <w:t>С.В.Орлов</w:t>
      </w:r>
      <w:bookmarkStart w:id="0" w:name="_GoBack"/>
      <w:bookmarkEnd w:id="0"/>
    </w:p>
    <w:p w:rsidR="00CB351B" w:rsidRDefault="00CB351B" w:rsidP="00386D75">
      <w:pPr>
        <w:rPr>
          <w:sz w:val="22"/>
          <w:szCs w:val="22"/>
        </w:rPr>
      </w:pPr>
    </w:p>
    <w:sectPr w:rsidR="00CB351B" w:rsidSect="007915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05" w:rsidRDefault="00C76005" w:rsidP="0079155A">
      <w:r>
        <w:separator/>
      </w:r>
    </w:p>
  </w:endnote>
  <w:endnote w:type="continuationSeparator" w:id="0">
    <w:p w:rsidR="00C76005" w:rsidRDefault="00C76005" w:rsidP="0079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05" w:rsidRDefault="00C76005" w:rsidP="0079155A">
      <w:r>
        <w:separator/>
      </w:r>
    </w:p>
  </w:footnote>
  <w:footnote w:type="continuationSeparator" w:id="0">
    <w:p w:rsidR="00C76005" w:rsidRDefault="00C76005" w:rsidP="0079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EAC7EA0"/>
    <w:multiLevelType w:val="hybridMultilevel"/>
    <w:tmpl w:val="5656B968"/>
    <w:lvl w:ilvl="0" w:tplc="5920745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5FB9"/>
    <w:rsid w:val="00007385"/>
    <w:rsid w:val="000077C2"/>
    <w:rsid w:val="000079A0"/>
    <w:rsid w:val="00010648"/>
    <w:rsid w:val="00012581"/>
    <w:rsid w:val="0001486B"/>
    <w:rsid w:val="00016050"/>
    <w:rsid w:val="000200B3"/>
    <w:rsid w:val="00021C2D"/>
    <w:rsid w:val="00023023"/>
    <w:rsid w:val="000231D9"/>
    <w:rsid w:val="00024394"/>
    <w:rsid w:val="00026E7E"/>
    <w:rsid w:val="00030814"/>
    <w:rsid w:val="000317B9"/>
    <w:rsid w:val="0003762C"/>
    <w:rsid w:val="00045719"/>
    <w:rsid w:val="00050457"/>
    <w:rsid w:val="0005168B"/>
    <w:rsid w:val="00051AD6"/>
    <w:rsid w:val="00054554"/>
    <w:rsid w:val="00054FB9"/>
    <w:rsid w:val="00056B59"/>
    <w:rsid w:val="00060B1B"/>
    <w:rsid w:val="00062445"/>
    <w:rsid w:val="000630AA"/>
    <w:rsid w:val="00065AA9"/>
    <w:rsid w:val="000662C0"/>
    <w:rsid w:val="00067FDC"/>
    <w:rsid w:val="00072C6C"/>
    <w:rsid w:val="0007307C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3FF9"/>
    <w:rsid w:val="000C6B41"/>
    <w:rsid w:val="000C6DD9"/>
    <w:rsid w:val="000D25DA"/>
    <w:rsid w:val="000D7AA1"/>
    <w:rsid w:val="000E01E2"/>
    <w:rsid w:val="000E0223"/>
    <w:rsid w:val="000E0A5A"/>
    <w:rsid w:val="000E0D82"/>
    <w:rsid w:val="000E13F0"/>
    <w:rsid w:val="000E2031"/>
    <w:rsid w:val="000E2C08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599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3AF9"/>
    <w:rsid w:val="00125E36"/>
    <w:rsid w:val="00126FE0"/>
    <w:rsid w:val="00131C53"/>
    <w:rsid w:val="001337BE"/>
    <w:rsid w:val="00133D4A"/>
    <w:rsid w:val="001353F5"/>
    <w:rsid w:val="00137548"/>
    <w:rsid w:val="00141329"/>
    <w:rsid w:val="00141489"/>
    <w:rsid w:val="0014162D"/>
    <w:rsid w:val="00144C1D"/>
    <w:rsid w:val="0014555B"/>
    <w:rsid w:val="001457EE"/>
    <w:rsid w:val="00146506"/>
    <w:rsid w:val="00146A17"/>
    <w:rsid w:val="001470E9"/>
    <w:rsid w:val="00150528"/>
    <w:rsid w:val="001514AD"/>
    <w:rsid w:val="00151EEA"/>
    <w:rsid w:val="001520C5"/>
    <w:rsid w:val="0015327A"/>
    <w:rsid w:val="00155321"/>
    <w:rsid w:val="001555CA"/>
    <w:rsid w:val="00157B50"/>
    <w:rsid w:val="0016176E"/>
    <w:rsid w:val="001637F7"/>
    <w:rsid w:val="00165EA0"/>
    <w:rsid w:val="001668FF"/>
    <w:rsid w:val="00167AFA"/>
    <w:rsid w:val="0017065B"/>
    <w:rsid w:val="00174B86"/>
    <w:rsid w:val="00176800"/>
    <w:rsid w:val="00183433"/>
    <w:rsid w:val="001842E6"/>
    <w:rsid w:val="00185653"/>
    <w:rsid w:val="00185721"/>
    <w:rsid w:val="00185A01"/>
    <w:rsid w:val="00185C39"/>
    <w:rsid w:val="00185ECE"/>
    <w:rsid w:val="0019075D"/>
    <w:rsid w:val="00191B92"/>
    <w:rsid w:val="00192462"/>
    <w:rsid w:val="00194491"/>
    <w:rsid w:val="0019603D"/>
    <w:rsid w:val="00196206"/>
    <w:rsid w:val="001A318C"/>
    <w:rsid w:val="001A56B9"/>
    <w:rsid w:val="001A5F2F"/>
    <w:rsid w:val="001A710A"/>
    <w:rsid w:val="001A76FF"/>
    <w:rsid w:val="001B1CDE"/>
    <w:rsid w:val="001B34B0"/>
    <w:rsid w:val="001B5013"/>
    <w:rsid w:val="001B713B"/>
    <w:rsid w:val="001C1231"/>
    <w:rsid w:val="001C159F"/>
    <w:rsid w:val="001C35F4"/>
    <w:rsid w:val="001C3D79"/>
    <w:rsid w:val="001C3DCA"/>
    <w:rsid w:val="001C4953"/>
    <w:rsid w:val="001C4F20"/>
    <w:rsid w:val="001C7250"/>
    <w:rsid w:val="001D0AE0"/>
    <w:rsid w:val="001D3C40"/>
    <w:rsid w:val="001D4C64"/>
    <w:rsid w:val="001D7BB6"/>
    <w:rsid w:val="001E546F"/>
    <w:rsid w:val="001E5998"/>
    <w:rsid w:val="001E7A1F"/>
    <w:rsid w:val="001F0289"/>
    <w:rsid w:val="001F110A"/>
    <w:rsid w:val="001F25FE"/>
    <w:rsid w:val="001F331F"/>
    <w:rsid w:val="001F7262"/>
    <w:rsid w:val="00200723"/>
    <w:rsid w:val="00204C33"/>
    <w:rsid w:val="0020593D"/>
    <w:rsid w:val="002063DB"/>
    <w:rsid w:val="00206EF7"/>
    <w:rsid w:val="00207F93"/>
    <w:rsid w:val="00211E95"/>
    <w:rsid w:val="0021278B"/>
    <w:rsid w:val="002164BE"/>
    <w:rsid w:val="00216722"/>
    <w:rsid w:val="0021773C"/>
    <w:rsid w:val="00221656"/>
    <w:rsid w:val="002220C8"/>
    <w:rsid w:val="00222C50"/>
    <w:rsid w:val="002234BF"/>
    <w:rsid w:val="00223647"/>
    <w:rsid w:val="00224614"/>
    <w:rsid w:val="00224A8B"/>
    <w:rsid w:val="00224D9E"/>
    <w:rsid w:val="0022697A"/>
    <w:rsid w:val="00227753"/>
    <w:rsid w:val="00230C6F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177B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1256"/>
    <w:rsid w:val="00265435"/>
    <w:rsid w:val="00265C36"/>
    <w:rsid w:val="00266B92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1608"/>
    <w:rsid w:val="0028160A"/>
    <w:rsid w:val="002836A8"/>
    <w:rsid w:val="00287334"/>
    <w:rsid w:val="00290A01"/>
    <w:rsid w:val="0029348F"/>
    <w:rsid w:val="0029387B"/>
    <w:rsid w:val="00294D1F"/>
    <w:rsid w:val="00295533"/>
    <w:rsid w:val="00295BA7"/>
    <w:rsid w:val="002A08E7"/>
    <w:rsid w:val="002A5E1F"/>
    <w:rsid w:val="002A6A13"/>
    <w:rsid w:val="002B0730"/>
    <w:rsid w:val="002B2F88"/>
    <w:rsid w:val="002B78FB"/>
    <w:rsid w:val="002C0518"/>
    <w:rsid w:val="002C05D9"/>
    <w:rsid w:val="002C0A17"/>
    <w:rsid w:val="002C1B63"/>
    <w:rsid w:val="002C25F2"/>
    <w:rsid w:val="002C2978"/>
    <w:rsid w:val="002C380C"/>
    <w:rsid w:val="002C3827"/>
    <w:rsid w:val="002C521A"/>
    <w:rsid w:val="002C6E3B"/>
    <w:rsid w:val="002C77E3"/>
    <w:rsid w:val="002D0465"/>
    <w:rsid w:val="002D3EBE"/>
    <w:rsid w:val="002D407B"/>
    <w:rsid w:val="002D46DD"/>
    <w:rsid w:val="002D4DBD"/>
    <w:rsid w:val="002E11CF"/>
    <w:rsid w:val="002E24E9"/>
    <w:rsid w:val="002E58EB"/>
    <w:rsid w:val="002E658F"/>
    <w:rsid w:val="002E6C1F"/>
    <w:rsid w:val="002F034B"/>
    <w:rsid w:val="002F11A2"/>
    <w:rsid w:val="002F18E4"/>
    <w:rsid w:val="002F57B1"/>
    <w:rsid w:val="002F5B2D"/>
    <w:rsid w:val="002F62F1"/>
    <w:rsid w:val="002F7D46"/>
    <w:rsid w:val="003010AB"/>
    <w:rsid w:val="00301C95"/>
    <w:rsid w:val="00303A80"/>
    <w:rsid w:val="0030691F"/>
    <w:rsid w:val="0031029A"/>
    <w:rsid w:val="00310D96"/>
    <w:rsid w:val="0031145D"/>
    <w:rsid w:val="00311DE8"/>
    <w:rsid w:val="00312102"/>
    <w:rsid w:val="003125EA"/>
    <w:rsid w:val="00314202"/>
    <w:rsid w:val="00320015"/>
    <w:rsid w:val="00321545"/>
    <w:rsid w:val="003233E1"/>
    <w:rsid w:val="0032583E"/>
    <w:rsid w:val="00331AF3"/>
    <w:rsid w:val="00334DD6"/>
    <w:rsid w:val="003352D5"/>
    <w:rsid w:val="0033776C"/>
    <w:rsid w:val="003377EA"/>
    <w:rsid w:val="0034000F"/>
    <w:rsid w:val="003406AE"/>
    <w:rsid w:val="00345142"/>
    <w:rsid w:val="00345DDB"/>
    <w:rsid w:val="00346580"/>
    <w:rsid w:val="00347F9C"/>
    <w:rsid w:val="003510D0"/>
    <w:rsid w:val="00355205"/>
    <w:rsid w:val="0035643C"/>
    <w:rsid w:val="003614D1"/>
    <w:rsid w:val="00362C95"/>
    <w:rsid w:val="00364CDC"/>
    <w:rsid w:val="00366250"/>
    <w:rsid w:val="003672A2"/>
    <w:rsid w:val="00370FA8"/>
    <w:rsid w:val="00371531"/>
    <w:rsid w:val="0037363A"/>
    <w:rsid w:val="00374E3F"/>
    <w:rsid w:val="00377178"/>
    <w:rsid w:val="00377536"/>
    <w:rsid w:val="00380F04"/>
    <w:rsid w:val="003817D6"/>
    <w:rsid w:val="00382801"/>
    <w:rsid w:val="00382D2C"/>
    <w:rsid w:val="00383E57"/>
    <w:rsid w:val="003855DA"/>
    <w:rsid w:val="00385FB6"/>
    <w:rsid w:val="00386D75"/>
    <w:rsid w:val="00386D96"/>
    <w:rsid w:val="003877B8"/>
    <w:rsid w:val="003877D4"/>
    <w:rsid w:val="00387A3D"/>
    <w:rsid w:val="00387F5D"/>
    <w:rsid w:val="0039396C"/>
    <w:rsid w:val="003A0104"/>
    <w:rsid w:val="003A037E"/>
    <w:rsid w:val="003A1D70"/>
    <w:rsid w:val="003A2B78"/>
    <w:rsid w:val="003A41D2"/>
    <w:rsid w:val="003A6C51"/>
    <w:rsid w:val="003A7B12"/>
    <w:rsid w:val="003B06D4"/>
    <w:rsid w:val="003B2739"/>
    <w:rsid w:val="003B2BC9"/>
    <w:rsid w:val="003B4C0F"/>
    <w:rsid w:val="003C323F"/>
    <w:rsid w:val="003C6D11"/>
    <w:rsid w:val="003C7228"/>
    <w:rsid w:val="003C7315"/>
    <w:rsid w:val="003C74AB"/>
    <w:rsid w:val="003D2F6D"/>
    <w:rsid w:val="003D449D"/>
    <w:rsid w:val="003D4F1D"/>
    <w:rsid w:val="003E0CF9"/>
    <w:rsid w:val="003E0F5E"/>
    <w:rsid w:val="003E40D5"/>
    <w:rsid w:val="003F245F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07E4D"/>
    <w:rsid w:val="004125AA"/>
    <w:rsid w:val="004130FC"/>
    <w:rsid w:val="00413BEB"/>
    <w:rsid w:val="00414E76"/>
    <w:rsid w:val="00417ED0"/>
    <w:rsid w:val="00420F61"/>
    <w:rsid w:val="004214B6"/>
    <w:rsid w:val="00422B67"/>
    <w:rsid w:val="004257DD"/>
    <w:rsid w:val="00426281"/>
    <w:rsid w:val="004306DF"/>
    <w:rsid w:val="0043283E"/>
    <w:rsid w:val="00433566"/>
    <w:rsid w:val="00434C5D"/>
    <w:rsid w:val="0043561D"/>
    <w:rsid w:val="004357DA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211A"/>
    <w:rsid w:val="00462262"/>
    <w:rsid w:val="00463F2E"/>
    <w:rsid w:val="00464208"/>
    <w:rsid w:val="00467BDD"/>
    <w:rsid w:val="00470C6A"/>
    <w:rsid w:val="00471AEA"/>
    <w:rsid w:val="0047250F"/>
    <w:rsid w:val="00473902"/>
    <w:rsid w:val="00484520"/>
    <w:rsid w:val="00484A64"/>
    <w:rsid w:val="0048610B"/>
    <w:rsid w:val="00487D7B"/>
    <w:rsid w:val="00487DF4"/>
    <w:rsid w:val="0049030D"/>
    <w:rsid w:val="00496557"/>
    <w:rsid w:val="004967B2"/>
    <w:rsid w:val="004A003F"/>
    <w:rsid w:val="004A06F7"/>
    <w:rsid w:val="004A0A1F"/>
    <w:rsid w:val="004A22BB"/>
    <w:rsid w:val="004A51F7"/>
    <w:rsid w:val="004A634E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2CB0"/>
    <w:rsid w:val="004E388F"/>
    <w:rsid w:val="004E3A7B"/>
    <w:rsid w:val="004E4179"/>
    <w:rsid w:val="004E5385"/>
    <w:rsid w:val="004E7E6B"/>
    <w:rsid w:val="004F3757"/>
    <w:rsid w:val="004F4B62"/>
    <w:rsid w:val="004F4C17"/>
    <w:rsid w:val="004F6F01"/>
    <w:rsid w:val="004F6F8A"/>
    <w:rsid w:val="004F71AD"/>
    <w:rsid w:val="00500A2D"/>
    <w:rsid w:val="005012F4"/>
    <w:rsid w:val="00501DB3"/>
    <w:rsid w:val="00503444"/>
    <w:rsid w:val="00506E20"/>
    <w:rsid w:val="00507713"/>
    <w:rsid w:val="00507AA4"/>
    <w:rsid w:val="005128C2"/>
    <w:rsid w:val="00514757"/>
    <w:rsid w:val="0051500E"/>
    <w:rsid w:val="00516E7A"/>
    <w:rsid w:val="0051734F"/>
    <w:rsid w:val="005226AC"/>
    <w:rsid w:val="0052469D"/>
    <w:rsid w:val="00524B3C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405E"/>
    <w:rsid w:val="00534BB9"/>
    <w:rsid w:val="0053516F"/>
    <w:rsid w:val="005356FE"/>
    <w:rsid w:val="005359C7"/>
    <w:rsid w:val="005364B0"/>
    <w:rsid w:val="005449B5"/>
    <w:rsid w:val="005454CB"/>
    <w:rsid w:val="00545BD1"/>
    <w:rsid w:val="00546104"/>
    <w:rsid w:val="005469F3"/>
    <w:rsid w:val="0055141E"/>
    <w:rsid w:val="0055489B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4E41"/>
    <w:rsid w:val="005770C0"/>
    <w:rsid w:val="00581776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083E"/>
    <w:rsid w:val="00592855"/>
    <w:rsid w:val="00593AC0"/>
    <w:rsid w:val="00593BB1"/>
    <w:rsid w:val="00594691"/>
    <w:rsid w:val="00594702"/>
    <w:rsid w:val="00594922"/>
    <w:rsid w:val="00596CE6"/>
    <w:rsid w:val="00597743"/>
    <w:rsid w:val="005A2E50"/>
    <w:rsid w:val="005A308A"/>
    <w:rsid w:val="005A33B9"/>
    <w:rsid w:val="005A35C0"/>
    <w:rsid w:val="005A45C3"/>
    <w:rsid w:val="005A4BB3"/>
    <w:rsid w:val="005A72F6"/>
    <w:rsid w:val="005A78F4"/>
    <w:rsid w:val="005B0362"/>
    <w:rsid w:val="005B3DD9"/>
    <w:rsid w:val="005B4E59"/>
    <w:rsid w:val="005B4FAF"/>
    <w:rsid w:val="005B5261"/>
    <w:rsid w:val="005C06AE"/>
    <w:rsid w:val="005C2EA8"/>
    <w:rsid w:val="005C32FB"/>
    <w:rsid w:val="005C69B4"/>
    <w:rsid w:val="005C7109"/>
    <w:rsid w:val="005D3AFE"/>
    <w:rsid w:val="005D5C19"/>
    <w:rsid w:val="005D6B32"/>
    <w:rsid w:val="005D7316"/>
    <w:rsid w:val="005E0630"/>
    <w:rsid w:val="005E16CC"/>
    <w:rsid w:val="005E2361"/>
    <w:rsid w:val="005E388C"/>
    <w:rsid w:val="005E4350"/>
    <w:rsid w:val="005E4A85"/>
    <w:rsid w:val="005E5D93"/>
    <w:rsid w:val="005E7ABB"/>
    <w:rsid w:val="005F14BC"/>
    <w:rsid w:val="005F1589"/>
    <w:rsid w:val="005F277D"/>
    <w:rsid w:val="005F50CD"/>
    <w:rsid w:val="005F515D"/>
    <w:rsid w:val="005F7C9F"/>
    <w:rsid w:val="00601933"/>
    <w:rsid w:val="00603832"/>
    <w:rsid w:val="00603DC4"/>
    <w:rsid w:val="00604AE9"/>
    <w:rsid w:val="006058E8"/>
    <w:rsid w:val="0061257F"/>
    <w:rsid w:val="006132C7"/>
    <w:rsid w:val="00613F30"/>
    <w:rsid w:val="00614712"/>
    <w:rsid w:val="006151D5"/>
    <w:rsid w:val="00616CAF"/>
    <w:rsid w:val="0062277F"/>
    <w:rsid w:val="00625483"/>
    <w:rsid w:val="0062646B"/>
    <w:rsid w:val="006277E8"/>
    <w:rsid w:val="00631AD3"/>
    <w:rsid w:val="0063465E"/>
    <w:rsid w:val="00634D6C"/>
    <w:rsid w:val="00635292"/>
    <w:rsid w:val="0063738D"/>
    <w:rsid w:val="006410DD"/>
    <w:rsid w:val="00641214"/>
    <w:rsid w:val="0064125F"/>
    <w:rsid w:val="006415A7"/>
    <w:rsid w:val="00641EF5"/>
    <w:rsid w:val="00644626"/>
    <w:rsid w:val="00645469"/>
    <w:rsid w:val="00646B96"/>
    <w:rsid w:val="00650582"/>
    <w:rsid w:val="00650C4B"/>
    <w:rsid w:val="00651D2A"/>
    <w:rsid w:val="00652DAF"/>
    <w:rsid w:val="006534C8"/>
    <w:rsid w:val="006545C4"/>
    <w:rsid w:val="00656308"/>
    <w:rsid w:val="00660BFC"/>
    <w:rsid w:val="00663EB7"/>
    <w:rsid w:val="00664F2C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4639"/>
    <w:rsid w:val="00687A87"/>
    <w:rsid w:val="006916D0"/>
    <w:rsid w:val="00691AA1"/>
    <w:rsid w:val="0069309D"/>
    <w:rsid w:val="00693C43"/>
    <w:rsid w:val="006941D7"/>
    <w:rsid w:val="00694DCA"/>
    <w:rsid w:val="006951C9"/>
    <w:rsid w:val="00695D34"/>
    <w:rsid w:val="00696638"/>
    <w:rsid w:val="00697C52"/>
    <w:rsid w:val="006A2D72"/>
    <w:rsid w:val="006A2DC5"/>
    <w:rsid w:val="006A41C0"/>
    <w:rsid w:val="006A7EA4"/>
    <w:rsid w:val="006B0FF6"/>
    <w:rsid w:val="006B1165"/>
    <w:rsid w:val="006B1467"/>
    <w:rsid w:val="006B1AD6"/>
    <w:rsid w:val="006B3744"/>
    <w:rsid w:val="006C042D"/>
    <w:rsid w:val="006C1639"/>
    <w:rsid w:val="006C1D07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E0868"/>
    <w:rsid w:val="006E10A9"/>
    <w:rsid w:val="006E3042"/>
    <w:rsid w:val="006E3B1E"/>
    <w:rsid w:val="006E5325"/>
    <w:rsid w:val="006E5BA0"/>
    <w:rsid w:val="006E6C1D"/>
    <w:rsid w:val="006F135C"/>
    <w:rsid w:val="006F18BC"/>
    <w:rsid w:val="007006DD"/>
    <w:rsid w:val="0070277F"/>
    <w:rsid w:val="0070592F"/>
    <w:rsid w:val="0071053B"/>
    <w:rsid w:val="00712329"/>
    <w:rsid w:val="00713979"/>
    <w:rsid w:val="007153BF"/>
    <w:rsid w:val="00715480"/>
    <w:rsid w:val="0071573D"/>
    <w:rsid w:val="00716C3F"/>
    <w:rsid w:val="0072048A"/>
    <w:rsid w:val="00722C25"/>
    <w:rsid w:val="0072353B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316D"/>
    <w:rsid w:val="0073450C"/>
    <w:rsid w:val="00736E9D"/>
    <w:rsid w:val="007406B3"/>
    <w:rsid w:val="00740D94"/>
    <w:rsid w:val="00741760"/>
    <w:rsid w:val="00743191"/>
    <w:rsid w:val="00744BFE"/>
    <w:rsid w:val="00746588"/>
    <w:rsid w:val="00747B41"/>
    <w:rsid w:val="007511F6"/>
    <w:rsid w:val="007530AB"/>
    <w:rsid w:val="007544B4"/>
    <w:rsid w:val="00754725"/>
    <w:rsid w:val="0075794B"/>
    <w:rsid w:val="00757ACB"/>
    <w:rsid w:val="00760259"/>
    <w:rsid w:val="00761D77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2176"/>
    <w:rsid w:val="00782903"/>
    <w:rsid w:val="00783966"/>
    <w:rsid w:val="00783B82"/>
    <w:rsid w:val="007848F0"/>
    <w:rsid w:val="00784E32"/>
    <w:rsid w:val="0078545D"/>
    <w:rsid w:val="00786505"/>
    <w:rsid w:val="00787F23"/>
    <w:rsid w:val="007907D7"/>
    <w:rsid w:val="00790BCD"/>
    <w:rsid w:val="0079155A"/>
    <w:rsid w:val="007962CF"/>
    <w:rsid w:val="007A0738"/>
    <w:rsid w:val="007A09EC"/>
    <w:rsid w:val="007A0CFD"/>
    <w:rsid w:val="007A134F"/>
    <w:rsid w:val="007A1AC8"/>
    <w:rsid w:val="007A234B"/>
    <w:rsid w:val="007A23A2"/>
    <w:rsid w:val="007A3F46"/>
    <w:rsid w:val="007A4855"/>
    <w:rsid w:val="007A4959"/>
    <w:rsid w:val="007A7199"/>
    <w:rsid w:val="007B03E3"/>
    <w:rsid w:val="007B0BED"/>
    <w:rsid w:val="007B0D25"/>
    <w:rsid w:val="007B2CB8"/>
    <w:rsid w:val="007C00AA"/>
    <w:rsid w:val="007C09D9"/>
    <w:rsid w:val="007C20A9"/>
    <w:rsid w:val="007C2E51"/>
    <w:rsid w:val="007C38F7"/>
    <w:rsid w:val="007C3959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3F1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4EA"/>
    <w:rsid w:val="007F350F"/>
    <w:rsid w:val="007F3A76"/>
    <w:rsid w:val="007F5DB9"/>
    <w:rsid w:val="008017B8"/>
    <w:rsid w:val="008028E7"/>
    <w:rsid w:val="00803D4D"/>
    <w:rsid w:val="00804725"/>
    <w:rsid w:val="00806351"/>
    <w:rsid w:val="00807E52"/>
    <w:rsid w:val="00811875"/>
    <w:rsid w:val="00814EF6"/>
    <w:rsid w:val="00816A10"/>
    <w:rsid w:val="00820AB5"/>
    <w:rsid w:val="00820F3F"/>
    <w:rsid w:val="0082392F"/>
    <w:rsid w:val="00831574"/>
    <w:rsid w:val="008320CA"/>
    <w:rsid w:val="0083264E"/>
    <w:rsid w:val="0083291F"/>
    <w:rsid w:val="00836927"/>
    <w:rsid w:val="00837A26"/>
    <w:rsid w:val="00837CA4"/>
    <w:rsid w:val="008400DF"/>
    <w:rsid w:val="00842A7B"/>
    <w:rsid w:val="00842F9C"/>
    <w:rsid w:val="008443A0"/>
    <w:rsid w:val="0084496A"/>
    <w:rsid w:val="00844D71"/>
    <w:rsid w:val="008508FA"/>
    <w:rsid w:val="00851AC2"/>
    <w:rsid w:val="008526E1"/>
    <w:rsid w:val="008544F2"/>
    <w:rsid w:val="0085684C"/>
    <w:rsid w:val="0085774E"/>
    <w:rsid w:val="00861F48"/>
    <w:rsid w:val="00862CE5"/>
    <w:rsid w:val="00864A94"/>
    <w:rsid w:val="00867C6F"/>
    <w:rsid w:val="00872EAE"/>
    <w:rsid w:val="008803B1"/>
    <w:rsid w:val="00881193"/>
    <w:rsid w:val="00881319"/>
    <w:rsid w:val="00881936"/>
    <w:rsid w:val="008821DF"/>
    <w:rsid w:val="008822CE"/>
    <w:rsid w:val="00882F44"/>
    <w:rsid w:val="008832AF"/>
    <w:rsid w:val="00883A8B"/>
    <w:rsid w:val="00883D5B"/>
    <w:rsid w:val="00884B01"/>
    <w:rsid w:val="00884B89"/>
    <w:rsid w:val="00887AF1"/>
    <w:rsid w:val="0089071F"/>
    <w:rsid w:val="0089111A"/>
    <w:rsid w:val="00891180"/>
    <w:rsid w:val="008919CC"/>
    <w:rsid w:val="00893A60"/>
    <w:rsid w:val="008943C0"/>
    <w:rsid w:val="008944B2"/>
    <w:rsid w:val="00896C4B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3BAD"/>
    <w:rsid w:val="008B6D84"/>
    <w:rsid w:val="008B742B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363F"/>
    <w:rsid w:val="008E6197"/>
    <w:rsid w:val="008F165E"/>
    <w:rsid w:val="008F4AAA"/>
    <w:rsid w:val="008F5151"/>
    <w:rsid w:val="008F6717"/>
    <w:rsid w:val="008F6DB0"/>
    <w:rsid w:val="008F6E3D"/>
    <w:rsid w:val="008F7AFC"/>
    <w:rsid w:val="00901EA4"/>
    <w:rsid w:val="009033C8"/>
    <w:rsid w:val="00904471"/>
    <w:rsid w:val="009051BC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1CE4"/>
    <w:rsid w:val="0092319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FC"/>
    <w:rsid w:val="009544CC"/>
    <w:rsid w:val="00955C04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2A90"/>
    <w:rsid w:val="009B3DB7"/>
    <w:rsid w:val="009C06FD"/>
    <w:rsid w:val="009C2BD6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11BB"/>
    <w:rsid w:val="009E1C55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9F4C34"/>
    <w:rsid w:val="00A0038B"/>
    <w:rsid w:val="00A01825"/>
    <w:rsid w:val="00A027ED"/>
    <w:rsid w:val="00A0499F"/>
    <w:rsid w:val="00A04A4C"/>
    <w:rsid w:val="00A11829"/>
    <w:rsid w:val="00A11D1E"/>
    <w:rsid w:val="00A12EF9"/>
    <w:rsid w:val="00A14A24"/>
    <w:rsid w:val="00A16114"/>
    <w:rsid w:val="00A1766A"/>
    <w:rsid w:val="00A178B1"/>
    <w:rsid w:val="00A2239F"/>
    <w:rsid w:val="00A24CBE"/>
    <w:rsid w:val="00A25F94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C8E"/>
    <w:rsid w:val="00A52D8E"/>
    <w:rsid w:val="00A53114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B87"/>
    <w:rsid w:val="00A81DA5"/>
    <w:rsid w:val="00A83858"/>
    <w:rsid w:val="00A83A6D"/>
    <w:rsid w:val="00A83D1E"/>
    <w:rsid w:val="00A8534D"/>
    <w:rsid w:val="00A86028"/>
    <w:rsid w:val="00A86EC5"/>
    <w:rsid w:val="00A8746D"/>
    <w:rsid w:val="00A878B1"/>
    <w:rsid w:val="00A917C1"/>
    <w:rsid w:val="00A92C3A"/>
    <w:rsid w:val="00A93418"/>
    <w:rsid w:val="00A97BAC"/>
    <w:rsid w:val="00AA012F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2172"/>
    <w:rsid w:val="00AF301A"/>
    <w:rsid w:val="00AF51BF"/>
    <w:rsid w:val="00AF5293"/>
    <w:rsid w:val="00AF5891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3BEC"/>
    <w:rsid w:val="00B13D6A"/>
    <w:rsid w:val="00B17A1A"/>
    <w:rsid w:val="00B3206A"/>
    <w:rsid w:val="00B35731"/>
    <w:rsid w:val="00B3720C"/>
    <w:rsid w:val="00B37795"/>
    <w:rsid w:val="00B415EC"/>
    <w:rsid w:val="00B42414"/>
    <w:rsid w:val="00B466AA"/>
    <w:rsid w:val="00B46E35"/>
    <w:rsid w:val="00B47715"/>
    <w:rsid w:val="00B50D9C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0FC"/>
    <w:rsid w:val="00B70FA2"/>
    <w:rsid w:val="00B716CF"/>
    <w:rsid w:val="00B76BC0"/>
    <w:rsid w:val="00B80487"/>
    <w:rsid w:val="00B81DDA"/>
    <w:rsid w:val="00B84274"/>
    <w:rsid w:val="00B8511A"/>
    <w:rsid w:val="00B85367"/>
    <w:rsid w:val="00B875C6"/>
    <w:rsid w:val="00B9051B"/>
    <w:rsid w:val="00B908BE"/>
    <w:rsid w:val="00B90C26"/>
    <w:rsid w:val="00B90F1D"/>
    <w:rsid w:val="00B92C1B"/>
    <w:rsid w:val="00B92C68"/>
    <w:rsid w:val="00B9561E"/>
    <w:rsid w:val="00BA1394"/>
    <w:rsid w:val="00BA1A54"/>
    <w:rsid w:val="00BA6B55"/>
    <w:rsid w:val="00BA7BE9"/>
    <w:rsid w:val="00BA7C12"/>
    <w:rsid w:val="00BB28C6"/>
    <w:rsid w:val="00BB2AFA"/>
    <w:rsid w:val="00BB3767"/>
    <w:rsid w:val="00BB5AC1"/>
    <w:rsid w:val="00BB651C"/>
    <w:rsid w:val="00BB6F54"/>
    <w:rsid w:val="00BB78CC"/>
    <w:rsid w:val="00BB7D9C"/>
    <w:rsid w:val="00BC1AD9"/>
    <w:rsid w:val="00BC414C"/>
    <w:rsid w:val="00BC4A95"/>
    <w:rsid w:val="00BC5481"/>
    <w:rsid w:val="00BC63FB"/>
    <w:rsid w:val="00BC6709"/>
    <w:rsid w:val="00BC7B3F"/>
    <w:rsid w:val="00BD0AED"/>
    <w:rsid w:val="00BD0CC7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50E0"/>
    <w:rsid w:val="00C25659"/>
    <w:rsid w:val="00C26DAC"/>
    <w:rsid w:val="00C27A04"/>
    <w:rsid w:val="00C27A28"/>
    <w:rsid w:val="00C317B6"/>
    <w:rsid w:val="00C32477"/>
    <w:rsid w:val="00C333DB"/>
    <w:rsid w:val="00C4060E"/>
    <w:rsid w:val="00C41A3F"/>
    <w:rsid w:val="00C42660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65C88"/>
    <w:rsid w:val="00C72990"/>
    <w:rsid w:val="00C74EB1"/>
    <w:rsid w:val="00C76005"/>
    <w:rsid w:val="00C76C9B"/>
    <w:rsid w:val="00C77DBD"/>
    <w:rsid w:val="00C83227"/>
    <w:rsid w:val="00C84BCC"/>
    <w:rsid w:val="00C876D1"/>
    <w:rsid w:val="00C92813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5322"/>
    <w:rsid w:val="00CA65B3"/>
    <w:rsid w:val="00CA6680"/>
    <w:rsid w:val="00CA7A7C"/>
    <w:rsid w:val="00CB093E"/>
    <w:rsid w:val="00CB351B"/>
    <w:rsid w:val="00CB4415"/>
    <w:rsid w:val="00CB6435"/>
    <w:rsid w:val="00CB768B"/>
    <w:rsid w:val="00CB7913"/>
    <w:rsid w:val="00CB797A"/>
    <w:rsid w:val="00CC11AD"/>
    <w:rsid w:val="00CC1D19"/>
    <w:rsid w:val="00CC1E21"/>
    <w:rsid w:val="00CC5083"/>
    <w:rsid w:val="00CD095C"/>
    <w:rsid w:val="00CD2ED1"/>
    <w:rsid w:val="00CD3C64"/>
    <w:rsid w:val="00CD543F"/>
    <w:rsid w:val="00CD63BB"/>
    <w:rsid w:val="00CD6DC6"/>
    <w:rsid w:val="00CE1B83"/>
    <w:rsid w:val="00CE2728"/>
    <w:rsid w:val="00CE324F"/>
    <w:rsid w:val="00CE362B"/>
    <w:rsid w:val="00CE3AA2"/>
    <w:rsid w:val="00CE3AD4"/>
    <w:rsid w:val="00CE5EEF"/>
    <w:rsid w:val="00CE6190"/>
    <w:rsid w:val="00CE7C69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E29"/>
    <w:rsid w:val="00D522C6"/>
    <w:rsid w:val="00D52330"/>
    <w:rsid w:val="00D53613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0C3C"/>
    <w:rsid w:val="00D73FE7"/>
    <w:rsid w:val="00D74638"/>
    <w:rsid w:val="00D76790"/>
    <w:rsid w:val="00D76940"/>
    <w:rsid w:val="00D76C5F"/>
    <w:rsid w:val="00D76E89"/>
    <w:rsid w:val="00D778E8"/>
    <w:rsid w:val="00D7795B"/>
    <w:rsid w:val="00D77ED4"/>
    <w:rsid w:val="00D840F6"/>
    <w:rsid w:val="00D84210"/>
    <w:rsid w:val="00D8468D"/>
    <w:rsid w:val="00D84CAB"/>
    <w:rsid w:val="00D85656"/>
    <w:rsid w:val="00D86706"/>
    <w:rsid w:val="00D91C87"/>
    <w:rsid w:val="00D94BE6"/>
    <w:rsid w:val="00D95593"/>
    <w:rsid w:val="00D95707"/>
    <w:rsid w:val="00D9584F"/>
    <w:rsid w:val="00D95BAE"/>
    <w:rsid w:val="00D9623F"/>
    <w:rsid w:val="00D97290"/>
    <w:rsid w:val="00DA06A4"/>
    <w:rsid w:val="00DA1B30"/>
    <w:rsid w:val="00DA3F02"/>
    <w:rsid w:val="00DA7289"/>
    <w:rsid w:val="00DB2058"/>
    <w:rsid w:val="00DB20E2"/>
    <w:rsid w:val="00DB227F"/>
    <w:rsid w:val="00DB27A1"/>
    <w:rsid w:val="00DB281E"/>
    <w:rsid w:val="00DB573A"/>
    <w:rsid w:val="00DB5E2C"/>
    <w:rsid w:val="00DB73EA"/>
    <w:rsid w:val="00DC0D99"/>
    <w:rsid w:val="00DC0F99"/>
    <w:rsid w:val="00DC1202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5AF2"/>
    <w:rsid w:val="00DE6DAE"/>
    <w:rsid w:val="00DE774C"/>
    <w:rsid w:val="00DF069A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078EC"/>
    <w:rsid w:val="00E108EE"/>
    <w:rsid w:val="00E15FD9"/>
    <w:rsid w:val="00E168E1"/>
    <w:rsid w:val="00E17444"/>
    <w:rsid w:val="00E179F5"/>
    <w:rsid w:val="00E17B4A"/>
    <w:rsid w:val="00E22E92"/>
    <w:rsid w:val="00E23148"/>
    <w:rsid w:val="00E23366"/>
    <w:rsid w:val="00E23EA1"/>
    <w:rsid w:val="00E2469A"/>
    <w:rsid w:val="00E25620"/>
    <w:rsid w:val="00E34316"/>
    <w:rsid w:val="00E34EEE"/>
    <w:rsid w:val="00E351E6"/>
    <w:rsid w:val="00E3528C"/>
    <w:rsid w:val="00E3575B"/>
    <w:rsid w:val="00E4202D"/>
    <w:rsid w:val="00E42031"/>
    <w:rsid w:val="00E4295A"/>
    <w:rsid w:val="00E43CD3"/>
    <w:rsid w:val="00E43F5A"/>
    <w:rsid w:val="00E44FBE"/>
    <w:rsid w:val="00E4765D"/>
    <w:rsid w:val="00E477D2"/>
    <w:rsid w:val="00E47C10"/>
    <w:rsid w:val="00E501F4"/>
    <w:rsid w:val="00E50752"/>
    <w:rsid w:val="00E53FCF"/>
    <w:rsid w:val="00E55FFA"/>
    <w:rsid w:val="00E5699E"/>
    <w:rsid w:val="00E572BE"/>
    <w:rsid w:val="00E57E7F"/>
    <w:rsid w:val="00E6068D"/>
    <w:rsid w:val="00E61722"/>
    <w:rsid w:val="00E6176F"/>
    <w:rsid w:val="00E65C10"/>
    <w:rsid w:val="00E6617D"/>
    <w:rsid w:val="00E72D56"/>
    <w:rsid w:val="00E7396F"/>
    <w:rsid w:val="00E73DD5"/>
    <w:rsid w:val="00E759BC"/>
    <w:rsid w:val="00E8062B"/>
    <w:rsid w:val="00E85124"/>
    <w:rsid w:val="00E86EEB"/>
    <w:rsid w:val="00E87FD8"/>
    <w:rsid w:val="00E937E3"/>
    <w:rsid w:val="00E949A4"/>
    <w:rsid w:val="00EA1AA3"/>
    <w:rsid w:val="00EA1B66"/>
    <w:rsid w:val="00EA3580"/>
    <w:rsid w:val="00EA442F"/>
    <w:rsid w:val="00EA7165"/>
    <w:rsid w:val="00EA7B31"/>
    <w:rsid w:val="00EB168F"/>
    <w:rsid w:val="00EB1714"/>
    <w:rsid w:val="00EB21A1"/>
    <w:rsid w:val="00EB3D48"/>
    <w:rsid w:val="00EC0DC2"/>
    <w:rsid w:val="00EC1EA6"/>
    <w:rsid w:val="00EC3F4F"/>
    <w:rsid w:val="00EC401D"/>
    <w:rsid w:val="00EC4CBC"/>
    <w:rsid w:val="00EC57F9"/>
    <w:rsid w:val="00EC6401"/>
    <w:rsid w:val="00EC6578"/>
    <w:rsid w:val="00EC6FEF"/>
    <w:rsid w:val="00EC7081"/>
    <w:rsid w:val="00EC7DB3"/>
    <w:rsid w:val="00ED1690"/>
    <w:rsid w:val="00ED1944"/>
    <w:rsid w:val="00ED206A"/>
    <w:rsid w:val="00ED5773"/>
    <w:rsid w:val="00ED57D4"/>
    <w:rsid w:val="00ED5D83"/>
    <w:rsid w:val="00ED6156"/>
    <w:rsid w:val="00ED627F"/>
    <w:rsid w:val="00ED7C69"/>
    <w:rsid w:val="00EE132A"/>
    <w:rsid w:val="00EE1C63"/>
    <w:rsid w:val="00EE4F81"/>
    <w:rsid w:val="00EE650A"/>
    <w:rsid w:val="00EF2D8F"/>
    <w:rsid w:val="00EF346D"/>
    <w:rsid w:val="00EF378F"/>
    <w:rsid w:val="00EF4F60"/>
    <w:rsid w:val="00F07F37"/>
    <w:rsid w:val="00F11965"/>
    <w:rsid w:val="00F133D2"/>
    <w:rsid w:val="00F151B1"/>
    <w:rsid w:val="00F17B7E"/>
    <w:rsid w:val="00F21847"/>
    <w:rsid w:val="00F221A9"/>
    <w:rsid w:val="00F22719"/>
    <w:rsid w:val="00F23799"/>
    <w:rsid w:val="00F23B6D"/>
    <w:rsid w:val="00F23F2A"/>
    <w:rsid w:val="00F2602D"/>
    <w:rsid w:val="00F26639"/>
    <w:rsid w:val="00F26780"/>
    <w:rsid w:val="00F30410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11F4"/>
    <w:rsid w:val="00F62B55"/>
    <w:rsid w:val="00F6323A"/>
    <w:rsid w:val="00F65DAA"/>
    <w:rsid w:val="00F71277"/>
    <w:rsid w:val="00F73451"/>
    <w:rsid w:val="00F74525"/>
    <w:rsid w:val="00F7593B"/>
    <w:rsid w:val="00F80AB7"/>
    <w:rsid w:val="00F80F90"/>
    <w:rsid w:val="00F81394"/>
    <w:rsid w:val="00F82009"/>
    <w:rsid w:val="00F8258D"/>
    <w:rsid w:val="00F82CB5"/>
    <w:rsid w:val="00F82EF6"/>
    <w:rsid w:val="00F8379A"/>
    <w:rsid w:val="00F84BA1"/>
    <w:rsid w:val="00F85429"/>
    <w:rsid w:val="00F863D5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7B9"/>
    <w:rsid w:val="00FA0130"/>
    <w:rsid w:val="00FA09B9"/>
    <w:rsid w:val="00FA141B"/>
    <w:rsid w:val="00FA2714"/>
    <w:rsid w:val="00FA2B2D"/>
    <w:rsid w:val="00FA7DFD"/>
    <w:rsid w:val="00FB09DD"/>
    <w:rsid w:val="00FB14D5"/>
    <w:rsid w:val="00FB1782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3DF5"/>
    <w:rsid w:val="00FE4567"/>
    <w:rsid w:val="00FE4934"/>
    <w:rsid w:val="00FE49A6"/>
    <w:rsid w:val="00FE645F"/>
    <w:rsid w:val="00FF307A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1A7F5-47C9-4F10-A53E-A918C36B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75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4F3757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F3757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4">
    <w:name w:val="Верхний колонтитул Знак"/>
    <w:basedOn w:val="a0"/>
    <w:link w:val="a3"/>
    <w:rsid w:val="004F3757"/>
    <w:rPr>
      <w:color w:val="000000"/>
      <w:spacing w:val="2"/>
      <w:szCs w:val="24"/>
      <w:lang w:eastAsia="ru-RU"/>
    </w:rPr>
  </w:style>
  <w:style w:type="paragraph" w:customStyle="1" w:styleId="11">
    <w:name w:val="1"/>
    <w:basedOn w:val="a"/>
    <w:rsid w:val="0063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5F7C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7C9F"/>
    <w:rPr>
      <w:rFonts w:ascii="Calibri" w:hAnsi="Calibri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unhideWhenUsed/>
    <w:rsid w:val="005F7C9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5F7C9F"/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7B2CB8"/>
    <w:pPr>
      <w:spacing w:before="100" w:beforeAutospacing="1" w:after="100" w:afterAutospacing="1"/>
    </w:pPr>
    <w:rPr>
      <w:sz w:val="24"/>
    </w:rPr>
  </w:style>
  <w:style w:type="paragraph" w:styleId="aa">
    <w:name w:val="footer"/>
    <w:basedOn w:val="a"/>
    <w:link w:val="ab"/>
    <w:uiPriority w:val="99"/>
    <w:unhideWhenUsed/>
    <w:rsid w:val="00791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55A"/>
    <w:rPr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1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155A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B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Савин Никита Олегович</cp:lastModifiedBy>
  <cp:revision>11</cp:revision>
  <cp:lastPrinted>2014-02-13T04:18:00Z</cp:lastPrinted>
  <dcterms:created xsi:type="dcterms:W3CDTF">2019-02-25T06:43:00Z</dcterms:created>
  <dcterms:modified xsi:type="dcterms:W3CDTF">2019-03-14T05:43:00Z</dcterms:modified>
</cp:coreProperties>
</file>