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5A" w:rsidRDefault="00692F5A" w:rsidP="00692F5A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692F5A" w:rsidRDefault="00692F5A" w:rsidP="00692F5A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</w:p>
    <w:p w:rsidR="00692F5A" w:rsidRDefault="00692F5A" w:rsidP="00692F5A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692F5A" w:rsidRDefault="00692F5A" w:rsidP="00692F5A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25.09.2012 № 157</w:t>
      </w:r>
    </w:p>
    <w:p w:rsidR="00692F5A" w:rsidRDefault="00692F5A" w:rsidP="00444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2F5A" w:rsidRDefault="00692F5A" w:rsidP="00444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43F9" w:rsidRPr="005073BC" w:rsidRDefault="004443F9" w:rsidP="00444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финансирования</w:t>
      </w:r>
      <w:r w:rsidRPr="005073BC">
        <w:t xml:space="preserve"> </w:t>
      </w:r>
      <w:r w:rsidRPr="005073BC">
        <w:rPr>
          <w:rFonts w:ascii="Times New Roman" w:hAnsi="Times New Roman" w:cs="Times New Roman"/>
          <w:sz w:val="26"/>
          <w:szCs w:val="26"/>
        </w:rPr>
        <w:t xml:space="preserve">Программы социально-экономического </w:t>
      </w:r>
    </w:p>
    <w:p w:rsidR="00DB6B65" w:rsidRDefault="00692F5A" w:rsidP="00444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развития города на 2012 год </w:t>
      </w:r>
    </w:p>
    <w:p w:rsidR="00692F5A" w:rsidRPr="00E375D8" w:rsidRDefault="00692F5A" w:rsidP="00444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1560"/>
      </w:tblGrid>
      <w:tr w:rsidR="00772DC4" w:rsidRPr="001E084A" w:rsidTr="00772DC4">
        <w:trPr>
          <w:trHeight w:val="1260"/>
        </w:trPr>
        <w:tc>
          <w:tcPr>
            <w:tcW w:w="4176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финансирования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2012 год, тыс. руб.</w:t>
            </w:r>
          </w:p>
        </w:tc>
      </w:tr>
      <w:tr w:rsidR="00772DC4" w:rsidRPr="001E084A" w:rsidTr="00772DC4">
        <w:trPr>
          <w:trHeight w:val="36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13 230,0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13 230,0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2 394,0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оборудование, транспорт, средства связи и прочие основные средства для органов мэрии города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ул.К.Либкнехта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2 336,0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противодействия коррупции в городе Череповце на 2011-2012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497,5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361,9</w:t>
            </w:r>
          </w:p>
        </w:tc>
      </w:tr>
      <w:tr w:rsidR="00772DC4" w:rsidRPr="001E084A" w:rsidTr="00772DC4">
        <w:trPr>
          <w:trHeight w:val="67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3 586,4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3 586,4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2 422,0</w:t>
            </w:r>
          </w:p>
        </w:tc>
      </w:tr>
      <w:tr w:rsidR="00772DC4" w:rsidRPr="001E084A" w:rsidTr="00772DC4">
        <w:trPr>
          <w:trHeight w:val="6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МКУ "Центр по защите населения и территорий от чрезвычайных ситуаций"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2 422,0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1 164,4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772DC4" w:rsidRPr="001E084A" w:rsidTr="00772DC4">
        <w:trPr>
          <w:trHeight w:val="36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962 159,2</w:t>
            </w:r>
          </w:p>
        </w:tc>
      </w:tr>
      <w:tr w:rsidR="00772DC4" w:rsidRPr="001E084A" w:rsidTr="00772DC4">
        <w:trPr>
          <w:trHeight w:val="36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918 853,5</w:t>
            </w:r>
          </w:p>
        </w:tc>
      </w:tr>
      <w:tr w:rsidR="00772DC4" w:rsidRPr="001E084A" w:rsidTr="00772DC4">
        <w:trPr>
          <w:trHeight w:val="36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13 922,4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Рыбинская на участке от ул.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Монтклер</w:t>
            </w:r>
            <w:proofErr w:type="spell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Октябрьского пр. до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ыбинской</w:t>
            </w:r>
            <w:proofErr w:type="spell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развязка Октябрьский мост - ул.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7 972,5</w:t>
            </w:r>
          </w:p>
        </w:tc>
      </w:tr>
      <w:tr w:rsidR="00772DC4" w:rsidRPr="001E084A" w:rsidTr="005A5B5F">
        <w:trPr>
          <w:trHeight w:val="397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переход через р. Шексну в створе ул. Архангельской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772DC4" w:rsidRPr="001E084A" w:rsidTr="00772DC4">
        <w:trPr>
          <w:trHeight w:val="3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842 125,0</w:t>
            </w:r>
          </w:p>
        </w:tc>
      </w:tr>
      <w:tr w:rsidR="00772DC4" w:rsidRPr="001E084A" w:rsidTr="005A5B5F">
        <w:trPr>
          <w:trHeight w:val="1202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мостового перехода через р.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Ягорбу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на капитальные вложения в рамках реализации долгосрочной целевой программы "Инвестиции в объекты капитального строительства на 2010-2013 годы и на перспективу до 2020 года")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дорог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632 125,0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62 806,1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 (ремонт дорог)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62 806,1</w:t>
            </w:r>
          </w:p>
        </w:tc>
      </w:tr>
      <w:tr w:rsidR="00772DC4" w:rsidRPr="001E084A" w:rsidTr="00772DC4">
        <w:trPr>
          <w:trHeight w:val="42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72DC4" w:rsidRPr="001E084A" w:rsidTr="00772DC4">
        <w:trPr>
          <w:trHeight w:val="40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43 265,7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2 775,7</w:t>
            </w:r>
          </w:p>
        </w:tc>
      </w:tr>
      <w:tr w:rsidR="00772DC4" w:rsidRPr="001E084A" w:rsidTr="00772DC4">
        <w:trPr>
          <w:trHeight w:val="70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органов мэрии города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МБУ "Центр муниципальных информационных ресурсов и технологий"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2 015,6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для МБУ "Центр муниципальных информационных ресурсов и технологий"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6 525,0</w:t>
            </w:r>
          </w:p>
        </w:tc>
      </w:tr>
      <w:tr w:rsidR="00772DC4" w:rsidRPr="001E084A" w:rsidTr="00772DC4">
        <w:trPr>
          <w:trHeight w:val="36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корректировки красных линий города Череповца</w:t>
            </w:r>
            <w:proofErr w:type="gram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планировки исторической части города Череповца</w:t>
            </w:r>
            <w:proofErr w:type="gram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нормативов градостроительного проектирования муниципального образования "Город Череповец"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транспортной схемы города Череповца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архитектурно-градостроительной концепции развития территории вдоль Октябрьского проспекта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15 627,5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субъектов малого и среднего предпринимательства в городе Череповце на 2009-2012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3 152,5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инвестиционного потенциала города Череповца" на 2010 - 2015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12 375,0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18 337,5</w:t>
            </w:r>
          </w:p>
        </w:tc>
      </w:tr>
      <w:tr w:rsidR="00772DC4" w:rsidRPr="001E084A" w:rsidTr="005A5B5F">
        <w:trPr>
          <w:trHeight w:val="1267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5A5B5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бюджету муниципального образования город Череповец на реализацию долгосрочной целевой муниципальной программы развития малого и среднего предпринимательства в городе Череповце на 2009-2012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18 337,5</w:t>
            </w:r>
          </w:p>
        </w:tc>
      </w:tr>
      <w:tr w:rsidR="00772DC4" w:rsidRPr="001E084A" w:rsidTr="00772DC4">
        <w:trPr>
          <w:trHeight w:val="3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279 988,8</w:t>
            </w:r>
          </w:p>
        </w:tc>
      </w:tr>
      <w:tr w:rsidR="00772DC4" w:rsidRPr="001E084A" w:rsidTr="00772DC4">
        <w:trPr>
          <w:trHeight w:val="37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217 596,3</w:t>
            </w:r>
          </w:p>
        </w:tc>
      </w:tr>
      <w:tr w:rsidR="00772DC4" w:rsidRPr="001E084A" w:rsidTr="00772DC4">
        <w:trPr>
          <w:trHeight w:val="37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60 402,4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1 768,9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домов аварийных и признанных непригодными для проживания    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72DC4" w:rsidRPr="001E084A" w:rsidTr="00772DC4">
        <w:trPr>
          <w:trHeight w:val="81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городского бюджета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57 833,5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157 193,9</w:t>
            </w:r>
          </w:p>
        </w:tc>
      </w:tr>
      <w:tr w:rsidR="00772DC4" w:rsidRPr="001E084A" w:rsidTr="005A5B5F">
        <w:trPr>
          <w:trHeight w:val="1184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0E5C6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капитальному ремонту многоквартирных домов за счет безвозмездных поступлений от государственной корпорации "Фонд содействи</w:t>
            </w:r>
            <w:r w:rsidR="000E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реформированию ЖКХ"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772DC4" w:rsidRPr="001E084A" w:rsidTr="005A5B5F">
        <w:trPr>
          <w:trHeight w:val="407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 (ремонт дворов)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57 193,9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21 764,2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21 764,2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в районе д.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Ивачево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Административно-бытовой комплекс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223F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 №</w:t>
            </w:r>
            <w:r w:rsidR="002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3 635,2</w:t>
            </w:r>
          </w:p>
        </w:tc>
      </w:tr>
      <w:tr w:rsidR="00772DC4" w:rsidRPr="001E084A" w:rsidTr="00223F4D">
        <w:trPr>
          <w:trHeight w:val="611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112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 этап)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17 939,0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40 628,3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772DC4" w:rsidRPr="001E084A" w:rsidTr="00772DC4">
        <w:trPr>
          <w:trHeight w:val="37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21 802,0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и повышение внешней привлекательности города"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21 802,0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18 815,1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обелиска "Воинам 286 Ленинградской Краснознаменной  дивизии"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здания ЧГУ по адресу: Советский пр., 8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около памятника Н.М. Рубцову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ологодской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 дома №</w:t>
            </w:r>
            <w:r w:rsidR="002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наружного освещения автодороги "Череповец-Сергиев Посад" на участке от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ыбинской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городской черты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223F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гостиничного комплекса мэрии города в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остяевке</w:t>
            </w:r>
            <w:proofErr w:type="spellEnd"/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5 205,0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5 205,0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5 205,0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158 794,0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27 383,5</w:t>
            </w:r>
          </w:p>
        </w:tc>
      </w:tr>
      <w:tr w:rsidR="00772DC4" w:rsidRPr="001E084A" w:rsidTr="00223F4D">
        <w:trPr>
          <w:trHeight w:val="391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Школы-детские сады, школы начальные, неполные средние, средние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27 383,5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27 383,5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3"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11б)    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6 867,5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4" (ул. Вологодская, 23)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11 480,0</w:t>
            </w:r>
          </w:p>
        </w:tc>
      </w:tr>
      <w:tr w:rsidR="00772DC4" w:rsidRPr="001E084A" w:rsidTr="00772DC4">
        <w:trPr>
          <w:trHeight w:val="6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223F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Средняя общеобразовательная  школа № 9 с углубленным изучением отдельных предметов"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 № 16" (Клубный проезд, 2)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3 588,8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="002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29"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оченкова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3 138,7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30" (ул.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К.Белова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51)  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 внешкольной  работы  с  детьми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5 838,0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5 838,0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"Детская музыкальная школа №</w:t>
            </w:r>
            <w:r w:rsidR="002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имени Е.А. Колесникова"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"Детская музыкальная школа №</w:t>
            </w:r>
            <w:r w:rsidR="002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"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"Детско-юношеская спортивная школа № 3"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ерещагина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4 088,8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2 428,5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"Развитие системы отдыха детей, их оздоровления и занятости в Вологодской области на 2009-2015 годы"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860,3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системы отдыха детей, их оздоровления и занятости в городе Череповце на 2012 - 2015 годы"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772DC4" w:rsidRPr="001E084A" w:rsidTr="00772DC4">
        <w:trPr>
          <w:trHeight w:val="126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муниципального имущества ДОЛ "Искра" (субсидии на капитальный ремонт в рамках реализации долгосрочной целевой программы "Развитие системы отдыха детей, их оздоровления и занятости в Вологодской области на 2009-2015 годы")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121 483,7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средства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1 712,2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МБУ "Централизованная бухгалтерия по обслуживанию учреждений образования"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772DC4" w:rsidRPr="001E084A" w:rsidTr="004003FF">
        <w:trPr>
          <w:trHeight w:val="302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223F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</w:t>
            </w:r>
            <w:r w:rsidR="0022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для МБУ "Центр социального питания"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30 688,8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27 в 115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772DC4" w:rsidRPr="001E084A" w:rsidTr="00772DC4">
        <w:trPr>
          <w:trHeight w:val="42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40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на 330 мест в 105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772DC4" w:rsidRPr="001E084A" w:rsidTr="004003FF">
        <w:trPr>
          <w:trHeight w:val="321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территорий школ № 2, 8, 24, 28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20 770,6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1 901,5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7 972,5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10 179,5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38 312,1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"Одаренные дети" на 2011-2013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1 513,8</w:t>
            </w:r>
          </w:p>
        </w:tc>
      </w:tr>
      <w:tr w:rsidR="00772DC4" w:rsidRPr="001E084A" w:rsidTr="004003FF">
        <w:trPr>
          <w:trHeight w:val="703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"Укрепление материально-технической базы образовательных учреждений города и обеспечение их безопасности"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32 252,2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город"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4 546,1</w:t>
            </w:r>
          </w:p>
        </w:tc>
      </w:tr>
      <w:tr w:rsidR="00772DC4" w:rsidRPr="001E084A" w:rsidTr="004003FF">
        <w:trPr>
          <w:trHeight w:val="378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772DC4" w:rsidRPr="001E084A" w:rsidTr="004003FF">
        <w:trPr>
          <w:trHeight w:val="1247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40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на 330 мест в 105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(субсидии на капитальное строительство в рамках реализации долгосрочной целевой программы "Реконструкция и строительство детских садов на территории Вологодской области" на 2012-2020 годы)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20 934,6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772DC4" w:rsidRPr="001E084A" w:rsidTr="004003FF">
        <w:trPr>
          <w:trHeight w:val="74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средств, мебели, оборудования, костюмов, музыкальных инструментов, экспонатов для учреждений культуры города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20 584,6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7 448,3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музей "Усадьба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 Амбар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7 448,3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2 167,0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Ведомственные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8 669,3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"Отрасль "Культура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8 669,3</w:t>
            </w:r>
          </w:p>
        </w:tc>
      </w:tr>
      <w:tr w:rsidR="00772DC4" w:rsidRPr="001E084A" w:rsidTr="004003FF">
        <w:trPr>
          <w:trHeight w:val="40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</w:t>
            </w:r>
          </w:p>
        </w:tc>
      </w:tr>
      <w:tr w:rsidR="00772DC4" w:rsidRPr="001E084A" w:rsidTr="004003FF">
        <w:trPr>
          <w:trHeight w:val="112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музей "Усадьба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Амбар (субсидии на капитальные вложения в рамках реализации долгосрочной целевой программы "Инвестиции в объекты капитального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сторительства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2010-2013 и перспективу до 2020 года")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167 481,4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23 199,3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8 723,5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"Городская больница № 1"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анилова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2 759,9</w:t>
            </w:r>
          </w:p>
        </w:tc>
      </w:tr>
      <w:tr w:rsidR="00772DC4" w:rsidRPr="001E084A" w:rsidTr="00772DC4">
        <w:trPr>
          <w:trHeight w:val="70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"Медико-санитарная часть "Северсталь", отделения родильного корпуса (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ул.К.Белова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72DC4" w:rsidRPr="001E084A" w:rsidTr="00772DC4">
        <w:trPr>
          <w:trHeight w:val="70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инженерные сети и благоустройство территории медицинских учреждений города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5 923,6</w:t>
            </w:r>
          </w:p>
        </w:tc>
      </w:tr>
      <w:tr w:rsidR="00772DC4" w:rsidRPr="001E084A" w:rsidTr="004003FF">
        <w:trPr>
          <w:trHeight w:val="382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14 475,8</w:t>
            </w:r>
          </w:p>
        </w:tc>
      </w:tr>
      <w:tr w:rsidR="00772DC4" w:rsidRPr="001E084A" w:rsidTr="004003FF">
        <w:trPr>
          <w:trHeight w:val="698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модернизации здравоохранения в части внедрения современных информационных систем в здравоохранении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14 475,8</w:t>
            </w:r>
          </w:p>
        </w:tc>
      </w:tr>
      <w:tr w:rsidR="00772DC4" w:rsidRPr="001E084A" w:rsidTr="00772DC4">
        <w:trPr>
          <w:trHeight w:val="3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16 651,9</w:t>
            </w:r>
          </w:p>
        </w:tc>
      </w:tr>
      <w:tr w:rsidR="00772DC4" w:rsidRPr="001E084A" w:rsidTr="00772DC4">
        <w:trPr>
          <w:trHeight w:val="3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16 651,9</w:t>
            </w:r>
          </w:p>
        </w:tc>
      </w:tr>
      <w:tr w:rsidR="00772DC4" w:rsidRPr="001E084A" w:rsidTr="004003FF">
        <w:trPr>
          <w:trHeight w:val="563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модернизации здравоохранения в части внедрения современных информационных систем в здравоохранении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16 651,9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127 630,2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 в 105 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126 875,0</w:t>
            </w:r>
          </w:p>
        </w:tc>
      </w:tr>
      <w:tr w:rsidR="00772DC4" w:rsidRPr="001E084A" w:rsidTr="004003FF">
        <w:trPr>
          <w:trHeight w:val="741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126 875,0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35 360,6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34 916,4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33 581,9</w:t>
            </w:r>
          </w:p>
        </w:tc>
      </w:tr>
      <w:tr w:rsidR="00772DC4" w:rsidRPr="001E084A" w:rsidTr="004003FF">
        <w:trPr>
          <w:trHeight w:val="127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FB0E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24 ноября 1995 года </w:t>
            </w:r>
            <w:r w:rsidR="0040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0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181-ФЗ "О социальной защите инвалидов в Российской Федерации"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15 674,4</w:t>
            </w:r>
          </w:p>
        </w:tc>
      </w:tr>
      <w:tr w:rsidR="00772DC4" w:rsidRPr="001E084A" w:rsidTr="00FB0E64">
        <w:trPr>
          <w:trHeight w:val="1692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FB0E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</w:t>
            </w:r>
            <w:r w:rsidR="008B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15 120,0</w:t>
            </w:r>
          </w:p>
        </w:tc>
      </w:tr>
      <w:tr w:rsidR="00772DC4" w:rsidRPr="001E084A" w:rsidTr="008B48B8">
        <w:trPr>
          <w:trHeight w:val="837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реализацию долгосрочной целевой программы "Обеспечение жильем молодых семей в Вологодской области на 2012-2015 годы" *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1 562,5</w:t>
            </w:r>
          </w:p>
        </w:tc>
      </w:tr>
      <w:tr w:rsidR="00772DC4" w:rsidRPr="001E084A" w:rsidTr="008B48B8">
        <w:trPr>
          <w:trHeight w:val="99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молодым семьям для приобретения жилья в рамках подпрограммы "Обеспечение жильем молодых семей" федеральной целевой программы "Жилище" на 2011-2015 годы *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жильем молодых семей" на 2011-2013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 за счет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14 768,1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10 593,1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9 837,6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город"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9 837,6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4 175,0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для МУ "Физкультура и спорт"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МБУ "Централизованная бухгалтерия по обслуживанию учреждений физической культуры и спорта"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8B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375,0</w:t>
            </w:r>
          </w:p>
        </w:tc>
      </w:tr>
      <w:tr w:rsidR="00772DC4" w:rsidRPr="001E084A" w:rsidTr="00772DC4">
        <w:trPr>
          <w:trHeight w:val="94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72DC4" w:rsidRPr="001E084A" w:rsidTr="00772DC4">
        <w:trPr>
          <w:trHeight w:val="630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противодействия коррупции в городе Череповце на 2011-2012 годы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72DC4" w:rsidRPr="001E084A" w:rsidTr="00772DC4">
        <w:trPr>
          <w:trHeight w:val="540"/>
        </w:trPr>
        <w:tc>
          <w:tcPr>
            <w:tcW w:w="4176" w:type="pct"/>
            <w:shd w:val="clear" w:color="auto" w:fill="auto"/>
            <w:vAlign w:val="center"/>
            <w:hideMark/>
          </w:tcPr>
          <w:p w:rsidR="008B48B8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772DC4" w:rsidRPr="001E084A" w:rsidRDefault="00772DC4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1 661 883,0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13 553,9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110 847,4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93 029,0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51 680,0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78 621,0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капитальные расходы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6 525,0</w:t>
            </w:r>
          </w:p>
        </w:tc>
      </w:tr>
      <w:tr w:rsidR="00772DC4" w:rsidRPr="001E084A" w:rsidTr="00772DC4">
        <w:trPr>
          <w:trHeight w:val="315"/>
        </w:trPr>
        <w:tc>
          <w:tcPr>
            <w:tcW w:w="4176" w:type="pct"/>
            <w:shd w:val="clear" w:color="auto" w:fill="auto"/>
            <w:vAlign w:val="center"/>
            <w:hideMark/>
          </w:tcPr>
          <w:p w:rsidR="00772DC4" w:rsidRPr="001E084A" w:rsidRDefault="00772DC4" w:rsidP="001E084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72DC4" w:rsidRPr="001E084A" w:rsidRDefault="00772DC4" w:rsidP="00E3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1 307 626,8</w:t>
            </w:r>
          </w:p>
        </w:tc>
      </w:tr>
    </w:tbl>
    <w:p w:rsidR="00597576" w:rsidRDefault="00597576" w:rsidP="00D54A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375D8" w:rsidRPr="00D54AC0" w:rsidRDefault="001E084A" w:rsidP="00D54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В случае внесения измен</w:t>
      </w:r>
      <w:r w:rsid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ений в </w:t>
      </w:r>
      <w:r w:rsidR="00FB62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сент</w:t>
      </w:r>
      <w:bookmarkStart w:id="0" w:name="_GoBack"/>
      <w:bookmarkEnd w:id="0"/>
      <w:r w:rsidR="00F75B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ябре-ноябре 2012 года </w:t>
      </w:r>
      <w:r w:rsid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</w:t>
      </w:r>
      <w:r w:rsidRP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акон Вологодской области от 7</w:t>
      </w:r>
      <w:r w:rsid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декабря </w:t>
      </w:r>
      <w:r w:rsidRP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2011</w:t>
      </w:r>
      <w:r w:rsid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54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2676-ОЗ "Об областном бюджете на 2012 год и плановый период 2013 и 2014 годов"</w:t>
      </w:r>
    </w:p>
    <w:sectPr w:rsidR="00E375D8" w:rsidRPr="00D54AC0" w:rsidSect="007E4E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EE" w:rsidRDefault="00E86BEE" w:rsidP="007E4E01">
      <w:pPr>
        <w:spacing w:after="0" w:line="240" w:lineRule="auto"/>
      </w:pPr>
      <w:r>
        <w:separator/>
      </w:r>
    </w:p>
  </w:endnote>
  <w:endnote w:type="continuationSeparator" w:id="0">
    <w:p w:rsidR="00E86BEE" w:rsidRDefault="00E86BEE" w:rsidP="007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EE" w:rsidRDefault="00E86BEE" w:rsidP="007E4E01">
      <w:pPr>
        <w:spacing w:after="0" w:line="240" w:lineRule="auto"/>
      </w:pPr>
      <w:r>
        <w:separator/>
      </w:r>
    </w:p>
  </w:footnote>
  <w:footnote w:type="continuationSeparator" w:id="0">
    <w:p w:rsidR="00E86BEE" w:rsidRDefault="00E86BEE" w:rsidP="007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95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B62E3" w:rsidRPr="005A5B5F" w:rsidRDefault="00FB62E3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A5B5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A5B5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A5B5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16FF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5A5B5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B62E3" w:rsidRDefault="00FB6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6B"/>
    <w:rsid w:val="00000DBD"/>
    <w:rsid w:val="00001735"/>
    <w:rsid w:val="00001BC0"/>
    <w:rsid w:val="00001FA5"/>
    <w:rsid w:val="00002971"/>
    <w:rsid w:val="00004F26"/>
    <w:rsid w:val="00005443"/>
    <w:rsid w:val="00013099"/>
    <w:rsid w:val="000134DE"/>
    <w:rsid w:val="00017BFB"/>
    <w:rsid w:val="00030AD2"/>
    <w:rsid w:val="000311F7"/>
    <w:rsid w:val="0003147B"/>
    <w:rsid w:val="00041B16"/>
    <w:rsid w:val="00042A8B"/>
    <w:rsid w:val="00042D3B"/>
    <w:rsid w:val="00044956"/>
    <w:rsid w:val="000470F5"/>
    <w:rsid w:val="000475FC"/>
    <w:rsid w:val="00047CB6"/>
    <w:rsid w:val="0005304D"/>
    <w:rsid w:val="00053654"/>
    <w:rsid w:val="000564F8"/>
    <w:rsid w:val="00057F36"/>
    <w:rsid w:val="000600F6"/>
    <w:rsid w:val="00060EBA"/>
    <w:rsid w:val="00065278"/>
    <w:rsid w:val="00066C8C"/>
    <w:rsid w:val="00074713"/>
    <w:rsid w:val="0008131A"/>
    <w:rsid w:val="000828CC"/>
    <w:rsid w:val="00082CE8"/>
    <w:rsid w:val="000841F0"/>
    <w:rsid w:val="00084CAB"/>
    <w:rsid w:val="00086010"/>
    <w:rsid w:val="00086993"/>
    <w:rsid w:val="00090157"/>
    <w:rsid w:val="00092491"/>
    <w:rsid w:val="00093B26"/>
    <w:rsid w:val="00094F63"/>
    <w:rsid w:val="00096A48"/>
    <w:rsid w:val="00096F01"/>
    <w:rsid w:val="000A2426"/>
    <w:rsid w:val="000A3EE7"/>
    <w:rsid w:val="000A4A8C"/>
    <w:rsid w:val="000A5FBC"/>
    <w:rsid w:val="000A715E"/>
    <w:rsid w:val="000A7E89"/>
    <w:rsid w:val="000B0759"/>
    <w:rsid w:val="000B0C6C"/>
    <w:rsid w:val="000B0E4C"/>
    <w:rsid w:val="000B3785"/>
    <w:rsid w:val="000B3A19"/>
    <w:rsid w:val="000C0968"/>
    <w:rsid w:val="000C0E16"/>
    <w:rsid w:val="000C1451"/>
    <w:rsid w:val="000C4F82"/>
    <w:rsid w:val="000C56B9"/>
    <w:rsid w:val="000D0F04"/>
    <w:rsid w:val="000D1747"/>
    <w:rsid w:val="000D44C1"/>
    <w:rsid w:val="000D7CF9"/>
    <w:rsid w:val="000E04A4"/>
    <w:rsid w:val="000E07CD"/>
    <w:rsid w:val="000E1D8F"/>
    <w:rsid w:val="000E2363"/>
    <w:rsid w:val="000E2F1C"/>
    <w:rsid w:val="000E3BD8"/>
    <w:rsid w:val="000E5C63"/>
    <w:rsid w:val="000E763E"/>
    <w:rsid w:val="000F0723"/>
    <w:rsid w:val="000F0EB2"/>
    <w:rsid w:val="000F1DCD"/>
    <w:rsid w:val="000F27F8"/>
    <w:rsid w:val="000F4A87"/>
    <w:rsid w:val="000F5FD7"/>
    <w:rsid w:val="000F6180"/>
    <w:rsid w:val="000F6877"/>
    <w:rsid w:val="00100682"/>
    <w:rsid w:val="00105032"/>
    <w:rsid w:val="00105770"/>
    <w:rsid w:val="00110357"/>
    <w:rsid w:val="001117F6"/>
    <w:rsid w:val="00111EBF"/>
    <w:rsid w:val="00115301"/>
    <w:rsid w:val="00116A06"/>
    <w:rsid w:val="00116BA4"/>
    <w:rsid w:val="0011702F"/>
    <w:rsid w:val="0012287B"/>
    <w:rsid w:val="001240C9"/>
    <w:rsid w:val="00130B39"/>
    <w:rsid w:val="00131290"/>
    <w:rsid w:val="001326EE"/>
    <w:rsid w:val="00132CFA"/>
    <w:rsid w:val="00134688"/>
    <w:rsid w:val="0013480A"/>
    <w:rsid w:val="00134F60"/>
    <w:rsid w:val="00135033"/>
    <w:rsid w:val="00135564"/>
    <w:rsid w:val="001414C0"/>
    <w:rsid w:val="00144B96"/>
    <w:rsid w:val="0014708E"/>
    <w:rsid w:val="00147348"/>
    <w:rsid w:val="001474C6"/>
    <w:rsid w:val="001512A3"/>
    <w:rsid w:val="00151B3C"/>
    <w:rsid w:val="001535E8"/>
    <w:rsid w:val="00153A04"/>
    <w:rsid w:val="00155EAA"/>
    <w:rsid w:val="001572E7"/>
    <w:rsid w:val="001608C2"/>
    <w:rsid w:val="00160C11"/>
    <w:rsid w:val="00165CBD"/>
    <w:rsid w:val="00167445"/>
    <w:rsid w:val="001676E8"/>
    <w:rsid w:val="00167963"/>
    <w:rsid w:val="00167E0D"/>
    <w:rsid w:val="00167EDE"/>
    <w:rsid w:val="0017112E"/>
    <w:rsid w:val="00175113"/>
    <w:rsid w:val="001809FD"/>
    <w:rsid w:val="00181C39"/>
    <w:rsid w:val="00182063"/>
    <w:rsid w:val="00183D3F"/>
    <w:rsid w:val="0018455E"/>
    <w:rsid w:val="0018681C"/>
    <w:rsid w:val="00186D20"/>
    <w:rsid w:val="001945EB"/>
    <w:rsid w:val="00195D74"/>
    <w:rsid w:val="001A02E4"/>
    <w:rsid w:val="001A1B38"/>
    <w:rsid w:val="001A327A"/>
    <w:rsid w:val="001A3845"/>
    <w:rsid w:val="001A3A2B"/>
    <w:rsid w:val="001A477C"/>
    <w:rsid w:val="001A4EB0"/>
    <w:rsid w:val="001B19C9"/>
    <w:rsid w:val="001B3057"/>
    <w:rsid w:val="001C053C"/>
    <w:rsid w:val="001C285C"/>
    <w:rsid w:val="001C37E8"/>
    <w:rsid w:val="001C47EB"/>
    <w:rsid w:val="001C5B10"/>
    <w:rsid w:val="001D045A"/>
    <w:rsid w:val="001D46F5"/>
    <w:rsid w:val="001D5041"/>
    <w:rsid w:val="001E084A"/>
    <w:rsid w:val="001E2968"/>
    <w:rsid w:val="001E3B80"/>
    <w:rsid w:val="001E77B9"/>
    <w:rsid w:val="001F032D"/>
    <w:rsid w:val="001F10FE"/>
    <w:rsid w:val="001F515D"/>
    <w:rsid w:val="001F6C16"/>
    <w:rsid w:val="002017BB"/>
    <w:rsid w:val="0020309E"/>
    <w:rsid w:val="00203783"/>
    <w:rsid w:val="00204CAD"/>
    <w:rsid w:val="00204DFD"/>
    <w:rsid w:val="00205755"/>
    <w:rsid w:val="00212FC5"/>
    <w:rsid w:val="0021583E"/>
    <w:rsid w:val="0021707E"/>
    <w:rsid w:val="00223787"/>
    <w:rsid w:val="00223F4D"/>
    <w:rsid w:val="00226A4D"/>
    <w:rsid w:val="00227280"/>
    <w:rsid w:val="00227BE6"/>
    <w:rsid w:val="00233114"/>
    <w:rsid w:val="00234F89"/>
    <w:rsid w:val="00236226"/>
    <w:rsid w:val="002363A6"/>
    <w:rsid w:val="0024049E"/>
    <w:rsid w:val="002427AA"/>
    <w:rsid w:val="00251DC0"/>
    <w:rsid w:val="00254B38"/>
    <w:rsid w:val="00255033"/>
    <w:rsid w:val="00255A1D"/>
    <w:rsid w:val="0025601F"/>
    <w:rsid w:val="002567DB"/>
    <w:rsid w:val="0026260F"/>
    <w:rsid w:val="00264D7B"/>
    <w:rsid w:val="0026733E"/>
    <w:rsid w:val="00272936"/>
    <w:rsid w:val="002736A8"/>
    <w:rsid w:val="002741B1"/>
    <w:rsid w:val="0027661C"/>
    <w:rsid w:val="00277892"/>
    <w:rsid w:val="002825E2"/>
    <w:rsid w:val="0028308C"/>
    <w:rsid w:val="002832F9"/>
    <w:rsid w:val="00287C96"/>
    <w:rsid w:val="00287E9C"/>
    <w:rsid w:val="002910D4"/>
    <w:rsid w:val="00291108"/>
    <w:rsid w:val="00291269"/>
    <w:rsid w:val="002963A9"/>
    <w:rsid w:val="002969A1"/>
    <w:rsid w:val="00296F04"/>
    <w:rsid w:val="002A21DA"/>
    <w:rsid w:val="002A2D39"/>
    <w:rsid w:val="002B055E"/>
    <w:rsid w:val="002B0960"/>
    <w:rsid w:val="002B5C5F"/>
    <w:rsid w:val="002C3D70"/>
    <w:rsid w:val="002C4462"/>
    <w:rsid w:val="002C44EB"/>
    <w:rsid w:val="002C5B29"/>
    <w:rsid w:val="002D55B4"/>
    <w:rsid w:val="002D5ED2"/>
    <w:rsid w:val="002D6F60"/>
    <w:rsid w:val="002E0D60"/>
    <w:rsid w:val="002E35E7"/>
    <w:rsid w:val="002E3D68"/>
    <w:rsid w:val="002E4386"/>
    <w:rsid w:val="002E741F"/>
    <w:rsid w:val="002F3C17"/>
    <w:rsid w:val="002F6ADD"/>
    <w:rsid w:val="002F7518"/>
    <w:rsid w:val="003002E7"/>
    <w:rsid w:val="003037D6"/>
    <w:rsid w:val="003040A5"/>
    <w:rsid w:val="00310DC2"/>
    <w:rsid w:val="0031146F"/>
    <w:rsid w:val="00312A92"/>
    <w:rsid w:val="003131BF"/>
    <w:rsid w:val="003156FF"/>
    <w:rsid w:val="003169CB"/>
    <w:rsid w:val="0032007B"/>
    <w:rsid w:val="0032300D"/>
    <w:rsid w:val="00323147"/>
    <w:rsid w:val="003242B2"/>
    <w:rsid w:val="00324974"/>
    <w:rsid w:val="00330278"/>
    <w:rsid w:val="00333A70"/>
    <w:rsid w:val="003378C6"/>
    <w:rsid w:val="003406EA"/>
    <w:rsid w:val="0034286E"/>
    <w:rsid w:val="00347A60"/>
    <w:rsid w:val="003500E6"/>
    <w:rsid w:val="003507A3"/>
    <w:rsid w:val="003509AA"/>
    <w:rsid w:val="0035105A"/>
    <w:rsid w:val="00356248"/>
    <w:rsid w:val="003626A2"/>
    <w:rsid w:val="0036310D"/>
    <w:rsid w:val="00364132"/>
    <w:rsid w:val="003646E8"/>
    <w:rsid w:val="003652DC"/>
    <w:rsid w:val="00370948"/>
    <w:rsid w:val="00374ECA"/>
    <w:rsid w:val="00376032"/>
    <w:rsid w:val="00384FB0"/>
    <w:rsid w:val="0038548B"/>
    <w:rsid w:val="003865BF"/>
    <w:rsid w:val="00386F0F"/>
    <w:rsid w:val="00386FFC"/>
    <w:rsid w:val="0039287C"/>
    <w:rsid w:val="00396164"/>
    <w:rsid w:val="00396858"/>
    <w:rsid w:val="00396875"/>
    <w:rsid w:val="003A0C3A"/>
    <w:rsid w:val="003A2EA4"/>
    <w:rsid w:val="003A33AD"/>
    <w:rsid w:val="003A4102"/>
    <w:rsid w:val="003A4ABD"/>
    <w:rsid w:val="003A5270"/>
    <w:rsid w:val="003A6805"/>
    <w:rsid w:val="003A7FF3"/>
    <w:rsid w:val="003B1794"/>
    <w:rsid w:val="003B2E63"/>
    <w:rsid w:val="003C63EF"/>
    <w:rsid w:val="003D1C69"/>
    <w:rsid w:val="003D409C"/>
    <w:rsid w:val="003D5B51"/>
    <w:rsid w:val="003D71FC"/>
    <w:rsid w:val="003D7827"/>
    <w:rsid w:val="003E1E9D"/>
    <w:rsid w:val="003E74B6"/>
    <w:rsid w:val="003E7688"/>
    <w:rsid w:val="003F3140"/>
    <w:rsid w:val="003F5E81"/>
    <w:rsid w:val="003F62C8"/>
    <w:rsid w:val="004003FF"/>
    <w:rsid w:val="00400E24"/>
    <w:rsid w:val="00402059"/>
    <w:rsid w:val="0040434F"/>
    <w:rsid w:val="00404C73"/>
    <w:rsid w:val="00405640"/>
    <w:rsid w:val="00406473"/>
    <w:rsid w:val="0041266F"/>
    <w:rsid w:val="00413940"/>
    <w:rsid w:val="00415A92"/>
    <w:rsid w:val="00415E9A"/>
    <w:rsid w:val="004173A8"/>
    <w:rsid w:val="00417A33"/>
    <w:rsid w:val="00424473"/>
    <w:rsid w:val="00426ADA"/>
    <w:rsid w:val="00427707"/>
    <w:rsid w:val="00430267"/>
    <w:rsid w:val="0043226A"/>
    <w:rsid w:val="00432779"/>
    <w:rsid w:val="00433D52"/>
    <w:rsid w:val="00435747"/>
    <w:rsid w:val="00435CAF"/>
    <w:rsid w:val="00436C36"/>
    <w:rsid w:val="00437A8F"/>
    <w:rsid w:val="00440653"/>
    <w:rsid w:val="00443CDB"/>
    <w:rsid w:val="004443F9"/>
    <w:rsid w:val="0044464D"/>
    <w:rsid w:val="00450D54"/>
    <w:rsid w:val="0045133B"/>
    <w:rsid w:val="00455115"/>
    <w:rsid w:val="00461481"/>
    <w:rsid w:val="00461B5D"/>
    <w:rsid w:val="00466383"/>
    <w:rsid w:val="00472A07"/>
    <w:rsid w:val="00474657"/>
    <w:rsid w:val="0047637E"/>
    <w:rsid w:val="00477CA8"/>
    <w:rsid w:val="004803A8"/>
    <w:rsid w:val="00480D15"/>
    <w:rsid w:val="00483544"/>
    <w:rsid w:val="004842CB"/>
    <w:rsid w:val="004871BF"/>
    <w:rsid w:val="004903E3"/>
    <w:rsid w:val="0049555F"/>
    <w:rsid w:val="004A0AF9"/>
    <w:rsid w:val="004A1E61"/>
    <w:rsid w:val="004A200D"/>
    <w:rsid w:val="004A284D"/>
    <w:rsid w:val="004A2D1A"/>
    <w:rsid w:val="004A60A0"/>
    <w:rsid w:val="004A705D"/>
    <w:rsid w:val="004A741A"/>
    <w:rsid w:val="004A7CE8"/>
    <w:rsid w:val="004B08EB"/>
    <w:rsid w:val="004B1F64"/>
    <w:rsid w:val="004B483E"/>
    <w:rsid w:val="004B56DB"/>
    <w:rsid w:val="004B7FDE"/>
    <w:rsid w:val="004C0D5B"/>
    <w:rsid w:val="004C13AE"/>
    <w:rsid w:val="004C1A40"/>
    <w:rsid w:val="004C2463"/>
    <w:rsid w:val="004C3485"/>
    <w:rsid w:val="004C3CE7"/>
    <w:rsid w:val="004C3D09"/>
    <w:rsid w:val="004D58E2"/>
    <w:rsid w:val="004E053A"/>
    <w:rsid w:val="004E1B84"/>
    <w:rsid w:val="004E2939"/>
    <w:rsid w:val="004E2B26"/>
    <w:rsid w:val="004E449D"/>
    <w:rsid w:val="004E6859"/>
    <w:rsid w:val="004F01D0"/>
    <w:rsid w:val="004F04F6"/>
    <w:rsid w:val="004F1A49"/>
    <w:rsid w:val="004F2261"/>
    <w:rsid w:val="004F41C3"/>
    <w:rsid w:val="004F7C1C"/>
    <w:rsid w:val="00501956"/>
    <w:rsid w:val="00501ED7"/>
    <w:rsid w:val="00506553"/>
    <w:rsid w:val="0050657D"/>
    <w:rsid w:val="00507047"/>
    <w:rsid w:val="0051041F"/>
    <w:rsid w:val="00510CFF"/>
    <w:rsid w:val="005121EC"/>
    <w:rsid w:val="005147C0"/>
    <w:rsid w:val="00515319"/>
    <w:rsid w:val="00516234"/>
    <w:rsid w:val="00516F4A"/>
    <w:rsid w:val="00517AD9"/>
    <w:rsid w:val="005203BC"/>
    <w:rsid w:val="005237C5"/>
    <w:rsid w:val="00523FD6"/>
    <w:rsid w:val="0052591F"/>
    <w:rsid w:val="005269AB"/>
    <w:rsid w:val="005310E1"/>
    <w:rsid w:val="00537DD1"/>
    <w:rsid w:val="00540636"/>
    <w:rsid w:val="00541D05"/>
    <w:rsid w:val="00542A12"/>
    <w:rsid w:val="00542AC7"/>
    <w:rsid w:val="00543A1F"/>
    <w:rsid w:val="0054459D"/>
    <w:rsid w:val="00545013"/>
    <w:rsid w:val="00546765"/>
    <w:rsid w:val="00546D9E"/>
    <w:rsid w:val="00550528"/>
    <w:rsid w:val="00550EB8"/>
    <w:rsid w:val="00556C4F"/>
    <w:rsid w:val="005620B7"/>
    <w:rsid w:val="005631AD"/>
    <w:rsid w:val="0056378F"/>
    <w:rsid w:val="0056520C"/>
    <w:rsid w:val="005658AC"/>
    <w:rsid w:val="00565D71"/>
    <w:rsid w:val="00575635"/>
    <w:rsid w:val="00580154"/>
    <w:rsid w:val="0058076E"/>
    <w:rsid w:val="00584A40"/>
    <w:rsid w:val="0058524E"/>
    <w:rsid w:val="00586543"/>
    <w:rsid w:val="00593FB3"/>
    <w:rsid w:val="00595BD4"/>
    <w:rsid w:val="005966D2"/>
    <w:rsid w:val="00596F45"/>
    <w:rsid w:val="00597576"/>
    <w:rsid w:val="00597AEE"/>
    <w:rsid w:val="005A09B4"/>
    <w:rsid w:val="005A0C79"/>
    <w:rsid w:val="005A3A19"/>
    <w:rsid w:val="005A48E9"/>
    <w:rsid w:val="005A5795"/>
    <w:rsid w:val="005A5B5F"/>
    <w:rsid w:val="005A7694"/>
    <w:rsid w:val="005B0B80"/>
    <w:rsid w:val="005B54CE"/>
    <w:rsid w:val="005B6B1D"/>
    <w:rsid w:val="005B6BC9"/>
    <w:rsid w:val="005B75C4"/>
    <w:rsid w:val="005C1EB7"/>
    <w:rsid w:val="005C2F2D"/>
    <w:rsid w:val="005C583F"/>
    <w:rsid w:val="005D1052"/>
    <w:rsid w:val="005D33E7"/>
    <w:rsid w:val="005D40EE"/>
    <w:rsid w:val="005D4998"/>
    <w:rsid w:val="005D5C66"/>
    <w:rsid w:val="005D61C4"/>
    <w:rsid w:val="005E0888"/>
    <w:rsid w:val="005E17E2"/>
    <w:rsid w:val="005E262A"/>
    <w:rsid w:val="005E34DE"/>
    <w:rsid w:val="005E4341"/>
    <w:rsid w:val="005E5964"/>
    <w:rsid w:val="005F637E"/>
    <w:rsid w:val="00605AFD"/>
    <w:rsid w:val="006078CF"/>
    <w:rsid w:val="00610B48"/>
    <w:rsid w:val="00610B86"/>
    <w:rsid w:val="00616AF5"/>
    <w:rsid w:val="006200D5"/>
    <w:rsid w:val="00621EF8"/>
    <w:rsid w:val="00622A99"/>
    <w:rsid w:val="00626080"/>
    <w:rsid w:val="00630C16"/>
    <w:rsid w:val="00631C98"/>
    <w:rsid w:val="00632BB2"/>
    <w:rsid w:val="00633A50"/>
    <w:rsid w:val="00635157"/>
    <w:rsid w:val="00636F6D"/>
    <w:rsid w:val="006376E3"/>
    <w:rsid w:val="006411D4"/>
    <w:rsid w:val="00651110"/>
    <w:rsid w:val="00653165"/>
    <w:rsid w:val="00655676"/>
    <w:rsid w:val="00657519"/>
    <w:rsid w:val="006630BE"/>
    <w:rsid w:val="00667E46"/>
    <w:rsid w:val="0067331A"/>
    <w:rsid w:val="0067436D"/>
    <w:rsid w:val="00676281"/>
    <w:rsid w:val="00677E1C"/>
    <w:rsid w:val="00682CBD"/>
    <w:rsid w:val="00682F8A"/>
    <w:rsid w:val="00687532"/>
    <w:rsid w:val="00692736"/>
    <w:rsid w:val="00692E7E"/>
    <w:rsid w:val="00692F5A"/>
    <w:rsid w:val="00695262"/>
    <w:rsid w:val="00695D6D"/>
    <w:rsid w:val="006A1C95"/>
    <w:rsid w:val="006A400C"/>
    <w:rsid w:val="006A4844"/>
    <w:rsid w:val="006B20CA"/>
    <w:rsid w:val="006B33D1"/>
    <w:rsid w:val="006B3C19"/>
    <w:rsid w:val="006B61E5"/>
    <w:rsid w:val="006B62E3"/>
    <w:rsid w:val="006B75C6"/>
    <w:rsid w:val="006C2EBD"/>
    <w:rsid w:val="006C3A74"/>
    <w:rsid w:val="006C4A3E"/>
    <w:rsid w:val="006C75C8"/>
    <w:rsid w:val="006D4F68"/>
    <w:rsid w:val="006D5A15"/>
    <w:rsid w:val="006D66DB"/>
    <w:rsid w:val="006D7D51"/>
    <w:rsid w:val="006E37D2"/>
    <w:rsid w:val="006F07C8"/>
    <w:rsid w:val="006F19AC"/>
    <w:rsid w:val="006F5829"/>
    <w:rsid w:val="006F7850"/>
    <w:rsid w:val="00703148"/>
    <w:rsid w:val="00703FA8"/>
    <w:rsid w:val="00705E46"/>
    <w:rsid w:val="00707FA8"/>
    <w:rsid w:val="00710699"/>
    <w:rsid w:val="0071105B"/>
    <w:rsid w:val="00713462"/>
    <w:rsid w:val="00713966"/>
    <w:rsid w:val="00713FEB"/>
    <w:rsid w:val="007156B0"/>
    <w:rsid w:val="00715BA5"/>
    <w:rsid w:val="00716BD7"/>
    <w:rsid w:val="0072563B"/>
    <w:rsid w:val="00726237"/>
    <w:rsid w:val="00726519"/>
    <w:rsid w:val="00731B0D"/>
    <w:rsid w:val="00733411"/>
    <w:rsid w:val="00740ECE"/>
    <w:rsid w:val="00742147"/>
    <w:rsid w:val="00742A91"/>
    <w:rsid w:val="00745BA1"/>
    <w:rsid w:val="00750A6E"/>
    <w:rsid w:val="00751AC0"/>
    <w:rsid w:val="00752FBE"/>
    <w:rsid w:val="0076037C"/>
    <w:rsid w:val="00762706"/>
    <w:rsid w:val="007640E1"/>
    <w:rsid w:val="00764C78"/>
    <w:rsid w:val="00764E78"/>
    <w:rsid w:val="00766B25"/>
    <w:rsid w:val="00770630"/>
    <w:rsid w:val="00770BB1"/>
    <w:rsid w:val="0077208B"/>
    <w:rsid w:val="00772DC4"/>
    <w:rsid w:val="0077651E"/>
    <w:rsid w:val="00780489"/>
    <w:rsid w:val="00781010"/>
    <w:rsid w:val="007815F0"/>
    <w:rsid w:val="0078169A"/>
    <w:rsid w:val="00781700"/>
    <w:rsid w:val="00783778"/>
    <w:rsid w:val="0078417A"/>
    <w:rsid w:val="00787B75"/>
    <w:rsid w:val="007957E3"/>
    <w:rsid w:val="0079620A"/>
    <w:rsid w:val="00796E83"/>
    <w:rsid w:val="007A5C0F"/>
    <w:rsid w:val="007A6D1A"/>
    <w:rsid w:val="007A6D53"/>
    <w:rsid w:val="007A6F76"/>
    <w:rsid w:val="007A7336"/>
    <w:rsid w:val="007A7AAB"/>
    <w:rsid w:val="007B1971"/>
    <w:rsid w:val="007B23A6"/>
    <w:rsid w:val="007C0470"/>
    <w:rsid w:val="007C1F12"/>
    <w:rsid w:val="007C2BC5"/>
    <w:rsid w:val="007C3264"/>
    <w:rsid w:val="007C3B17"/>
    <w:rsid w:val="007C490D"/>
    <w:rsid w:val="007D0659"/>
    <w:rsid w:val="007D06EB"/>
    <w:rsid w:val="007D3617"/>
    <w:rsid w:val="007E0380"/>
    <w:rsid w:val="007E038E"/>
    <w:rsid w:val="007E250B"/>
    <w:rsid w:val="007E39EC"/>
    <w:rsid w:val="007E3A66"/>
    <w:rsid w:val="007E4E01"/>
    <w:rsid w:val="007F1146"/>
    <w:rsid w:val="007F238B"/>
    <w:rsid w:val="007F3EC5"/>
    <w:rsid w:val="007F5B42"/>
    <w:rsid w:val="007F7162"/>
    <w:rsid w:val="007F7232"/>
    <w:rsid w:val="00800EFE"/>
    <w:rsid w:val="008064D6"/>
    <w:rsid w:val="00807AF5"/>
    <w:rsid w:val="008168B8"/>
    <w:rsid w:val="00816C65"/>
    <w:rsid w:val="00822455"/>
    <w:rsid w:val="008242AC"/>
    <w:rsid w:val="00825556"/>
    <w:rsid w:val="0082666D"/>
    <w:rsid w:val="00827DC4"/>
    <w:rsid w:val="00832824"/>
    <w:rsid w:val="0083426B"/>
    <w:rsid w:val="00835084"/>
    <w:rsid w:val="00835378"/>
    <w:rsid w:val="00841EA7"/>
    <w:rsid w:val="00843D12"/>
    <w:rsid w:val="0084403E"/>
    <w:rsid w:val="0084757D"/>
    <w:rsid w:val="0084769E"/>
    <w:rsid w:val="00850769"/>
    <w:rsid w:val="008605F4"/>
    <w:rsid w:val="00861712"/>
    <w:rsid w:val="00861C6C"/>
    <w:rsid w:val="00861D2D"/>
    <w:rsid w:val="00865F60"/>
    <w:rsid w:val="0087177F"/>
    <w:rsid w:val="00873A35"/>
    <w:rsid w:val="00873D4D"/>
    <w:rsid w:val="00875262"/>
    <w:rsid w:val="00876858"/>
    <w:rsid w:val="00880158"/>
    <w:rsid w:val="008829BC"/>
    <w:rsid w:val="008856B1"/>
    <w:rsid w:val="00886D2D"/>
    <w:rsid w:val="00894DFC"/>
    <w:rsid w:val="008970D2"/>
    <w:rsid w:val="00897585"/>
    <w:rsid w:val="008979CC"/>
    <w:rsid w:val="008A0AEF"/>
    <w:rsid w:val="008A18BD"/>
    <w:rsid w:val="008A1D45"/>
    <w:rsid w:val="008A289B"/>
    <w:rsid w:val="008A3CCE"/>
    <w:rsid w:val="008A4484"/>
    <w:rsid w:val="008A71A8"/>
    <w:rsid w:val="008B0E7E"/>
    <w:rsid w:val="008B43DD"/>
    <w:rsid w:val="008B48B8"/>
    <w:rsid w:val="008B5C70"/>
    <w:rsid w:val="008C1787"/>
    <w:rsid w:val="008C40FC"/>
    <w:rsid w:val="008C5870"/>
    <w:rsid w:val="008C5D5F"/>
    <w:rsid w:val="008C60DF"/>
    <w:rsid w:val="008D1DE5"/>
    <w:rsid w:val="008D26DD"/>
    <w:rsid w:val="008D37E5"/>
    <w:rsid w:val="008D3D4D"/>
    <w:rsid w:val="008D3EF6"/>
    <w:rsid w:val="008D5C24"/>
    <w:rsid w:val="008E4C5A"/>
    <w:rsid w:val="008E6B7E"/>
    <w:rsid w:val="008E75F2"/>
    <w:rsid w:val="008E7FB2"/>
    <w:rsid w:val="008F3E96"/>
    <w:rsid w:val="008F58A6"/>
    <w:rsid w:val="00902261"/>
    <w:rsid w:val="00902D9D"/>
    <w:rsid w:val="009052D8"/>
    <w:rsid w:val="00905E63"/>
    <w:rsid w:val="00906C09"/>
    <w:rsid w:val="00911633"/>
    <w:rsid w:val="00912099"/>
    <w:rsid w:val="0091272B"/>
    <w:rsid w:val="0091296F"/>
    <w:rsid w:val="009134EA"/>
    <w:rsid w:val="00913719"/>
    <w:rsid w:val="009162A6"/>
    <w:rsid w:val="009167A3"/>
    <w:rsid w:val="00925403"/>
    <w:rsid w:val="00925F67"/>
    <w:rsid w:val="00926559"/>
    <w:rsid w:val="00927349"/>
    <w:rsid w:val="00927F17"/>
    <w:rsid w:val="00930BF3"/>
    <w:rsid w:val="009337CB"/>
    <w:rsid w:val="0093497F"/>
    <w:rsid w:val="00936024"/>
    <w:rsid w:val="0093603D"/>
    <w:rsid w:val="009408C7"/>
    <w:rsid w:val="00942CF4"/>
    <w:rsid w:val="00946F5C"/>
    <w:rsid w:val="009516FF"/>
    <w:rsid w:val="00952ABC"/>
    <w:rsid w:val="00953C37"/>
    <w:rsid w:val="00953FC0"/>
    <w:rsid w:val="009618F6"/>
    <w:rsid w:val="009670CA"/>
    <w:rsid w:val="0097029B"/>
    <w:rsid w:val="00970904"/>
    <w:rsid w:val="009716F3"/>
    <w:rsid w:val="00972809"/>
    <w:rsid w:val="009749EF"/>
    <w:rsid w:val="009772CA"/>
    <w:rsid w:val="0098070E"/>
    <w:rsid w:val="00983D28"/>
    <w:rsid w:val="00983F8D"/>
    <w:rsid w:val="00984B91"/>
    <w:rsid w:val="00986DD5"/>
    <w:rsid w:val="00990FB6"/>
    <w:rsid w:val="00991C9B"/>
    <w:rsid w:val="00993332"/>
    <w:rsid w:val="00993D7E"/>
    <w:rsid w:val="009944ED"/>
    <w:rsid w:val="00996FC0"/>
    <w:rsid w:val="009A00BD"/>
    <w:rsid w:val="009A6DCE"/>
    <w:rsid w:val="009A6E58"/>
    <w:rsid w:val="009A7348"/>
    <w:rsid w:val="009A7A45"/>
    <w:rsid w:val="009B1DEC"/>
    <w:rsid w:val="009C6CF9"/>
    <w:rsid w:val="009C78D5"/>
    <w:rsid w:val="009D1CCF"/>
    <w:rsid w:val="009D5FD2"/>
    <w:rsid w:val="009D6BE6"/>
    <w:rsid w:val="009D7842"/>
    <w:rsid w:val="009E1DA5"/>
    <w:rsid w:val="009E22EA"/>
    <w:rsid w:val="009E2382"/>
    <w:rsid w:val="009E23D3"/>
    <w:rsid w:val="009E2E3E"/>
    <w:rsid w:val="009E3514"/>
    <w:rsid w:val="009E65CD"/>
    <w:rsid w:val="009F01EC"/>
    <w:rsid w:val="009F1679"/>
    <w:rsid w:val="009F16CA"/>
    <w:rsid w:val="009F1E75"/>
    <w:rsid w:val="009F20DC"/>
    <w:rsid w:val="00A015DA"/>
    <w:rsid w:val="00A0179C"/>
    <w:rsid w:val="00A01835"/>
    <w:rsid w:val="00A01D95"/>
    <w:rsid w:val="00A03CFD"/>
    <w:rsid w:val="00A051CD"/>
    <w:rsid w:val="00A10941"/>
    <w:rsid w:val="00A1202B"/>
    <w:rsid w:val="00A122A2"/>
    <w:rsid w:val="00A12559"/>
    <w:rsid w:val="00A12EB2"/>
    <w:rsid w:val="00A14D09"/>
    <w:rsid w:val="00A15FD1"/>
    <w:rsid w:val="00A17B39"/>
    <w:rsid w:val="00A20481"/>
    <w:rsid w:val="00A2374F"/>
    <w:rsid w:val="00A23C1F"/>
    <w:rsid w:val="00A24DD8"/>
    <w:rsid w:val="00A26B59"/>
    <w:rsid w:val="00A30569"/>
    <w:rsid w:val="00A308AA"/>
    <w:rsid w:val="00A330FD"/>
    <w:rsid w:val="00A36989"/>
    <w:rsid w:val="00A36BCA"/>
    <w:rsid w:val="00A36FE5"/>
    <w:rsid w:val="00A37DFD"/>
    <w:rsid w:val="00A37EB2"/>
    <w:rsid w:val="00A40D82"/>
    <w:rsid w:val="00A413EE"/>
    <w:rsid w:val="00A457B6"/>
    <w:rsid w:val="00A47135"/>
    <w:rsid w:val="00A53349"/>
    <w:rsid w:val="00A549FB"/>
    <w:rsid w:val="00A61077"/>
    <w:rsid w:val="00A62855"/>
    <w:rsid w:val="00A62F8D"/>
    <w:rsid w:val="00A649A4"/>
    <w:rsid w:val="00A659CD"/>
    <w:rsid w:val="00A73F1F"/>
    <w:rsid w:val="00A74ED4"/>
    <w:rsid w:val="00A76E4D"/>
    <w:rsid w:val="00A77459"/>
    <w:rsid w:val="00A777DD"/>
    <w:rsid w:val="00A829DD"/>
    <w:rsid w:val="00A83AA0"/>
    <w:rsid w:val="00A85B8A"/>
    <w:rsid w:val="00A86DE6"/>
    <w:rsid w:val="00A8769D"/>
    <w:rsid w:val="00A87C9A"/>
    <w:rsid w:val="00A92288"/>
    <w:rsid w:val="00A926A7"/>
    <w:rsid w:val="00A9285D"/>
    <w:rsid w:val="00A939AB"/>
    <w:rsid w:val="00A94290"/>
    <w:rsid w:val="00AA6351"/>
    <w:rsid w:val="00AA69E6"/>
    <w:rsid w:val="00AB30C6"/>
    <w:rsid w:val="00AB3440"/>
    <w:rsid w:val="00AB43EC"/>
    <w:rsid w:val="00AB48D0"/>
    <w:rsid w:val="00AB777C"/>
    <w:rsid w:val="00AC169D"/>
    <w:rsid w:val="00AC7FC8"/>
    <w:rsid w:val="00AD13D8"/>
    <w:rsid w:val="00AD39A2"/>
    <w:rsid w:val="00AD5968"/>
    <w:rsid w:val="00AE068F"/>
    <w:rsid w:val="00AE24DA"/>
    <w:rsid w:val="00AE465E"/>
    <w:rsid w:val="00AE4D35"/>
    <w:rsid w:val="00AF1ED1"/>
    <w:rsid w:val="00AF3535"/>
    <w:rsid w:val="00AF439E"/>
    <w:rsid w:val="00AF5336"/>
    <w:rsid w:val="00AF70B7"/>
    <w:rsid w:val="00AF74BC"/>
    <w:rsid w:val="00B00CD0"/>
    <w:rsid w:val="00B04919"/>
    <w:rsid w:val="00B05078"/>
    <w:rsid w:val="00B07247"/>
    <w:rsid w:val="00B076D3"/>
    <w:rsid w:val="00B1099B"/>
    <w:rsid w:val="00B12989"/>
    <w:rsid w:val="00B157D6"/>
    <w:rsid w:val="00B217D5"/>
    <w:rsid w:val="00B22E0D"/>
    <w:rsid w:val="00B23AD1"/>
    <w:rsid w:val="00B26524"/>
    <w:rsid w:val="00B3031B"/>
    <w:rsid w:val="00B30759"/>
    <w:rsid w:val="00B30EE3"/>
    <w:rsid w:val="00B40D44"/>
    <w:rsid w:val="00B41032"/>
    <w:rsid w:val="00B413B7"/>
    <w:rsid w:val="00B41B73"/>
    <w:rsid w:val="00B42DBC"/>
    <w:rsid w:val="00B504FC"/>
    <w:rsid w:val="00B53042"/>
    <w:rsid w:val="00B54373"/>
    <w:rsid w:val="00B57AC1"/>
    <w:rsid w:val="00B608D7"/>
    <w:rsid w:val="00B616CC"/>
    <w:rsid w:val="00B62265"/>
    <w:rsid w:val="00B63A43"/>
    <w:rsid w:val="00B64156"/>
    <w:rsid w:val="00B64EB4"/>
    <w:rsid w:val="00B66F6B"/>
    <w:rsid w:val="00B72585"/>
    <w:rsid w:val="00B7457D"/>
    <w:rsid w:val="00B74CA9"/>
    <w:rsid w:val="00B751A6"/>
    <w:rsid w:val="00B75332"/>
    <w:rsid w:val="00B76B27"/>
    <w:rsid w:val="00B859A3"/>
    <w:rsid w:val="00B85B53"/>
    <w:rsid w:val="00B87473"/>
    <w:rsid w:val="00B93C8E"/>
    <w:rsid w:val="00B95300"/>
    <w:rsid w:val="00B9618F"/>
    <w:rsid w:val="00BA239E"/>
    <w:rsid w:val="00BA4799"/>
    <w:rsid w:val="00BA4F60"/>
    <w:rsid w:val="00BA5AB3"/>
    <w:rsid w:val="00BB13CE"/>
    <w:rsid w:val="00BC09BC"/>
    <w:rsid w:val="00BC13F1"/>
    <w:rsid w:val="00BC241E"/>
    <w:rsid w:val="00BC2447"/>
    <w:rsid w:val="00BC59C1"/>
    <w:rsid w:val="00BC76AD"/>
    <w:rsid w:val="00BD6D9A"/>
    <w:rsid w:val="00BD6F31"/>
    <w:rsid w:val="00BD70F8"/>
    <w:rsid w:val="00BD76D4"/>
    <w:rsid w:val="00BF0B1C"/>
    <w:rsid w:val="00BF4A14"/>
    <w:rsid w:val="00BF7A50"/>
    <w:rsid w:val="00C00E2E"/>
    <w:rsid w:val="00C025D6"/>
    <w:rsid w:val="00C067E1"/>
    <w:rsid w:val="00C13CDE"/>
    <w:rsid w:val="00C144B6"/>
    <w:rsid w:val="00C145B0"/>
    <w:rsid w:val="00C148C2"/>
    <w:rsid w:val="00C159DF"/>
    <w:rsid w:val="00C2015B"/>
    <w:rsid w:val="00C206A9"/>
    <w:rsid w:val="00C27979"/>
    <w:rsid w:val="00C27C9D"/>
    <w:rsid w:val="00C42C16"/>
    <w:rsid w:val="00C47998"/>
    <w:rsid w:val="00C50B34"/>
    <w:rsid w:val="00C54D8D"/>
    <w:rsid w:val="00C57E84"/>
    <w:rsid w:val="00C60855"/>
    <w:rsid w:val="00C6122D"/>
    <w:rsid w:val="00C61E96"/>
    <w:rsid w:val="00C63247"/>
    <w:rsid w:val="00C72AAF"/>
    <w:rsid w:val="00C73885"/>
    <w:rsid w:val="00C73E25"/>
    <w:rsid w:val="00C7410D"/>
    <w:rsid w:val="00C841E7"/>
    <w:rsid w:val="00C84475"/>
    <w:rsid w:val="00C8453B"/>
    <w:rsid w:val="00C92A62"/>
    <w:rsid w:val="00C972DE"/>
    <w:rsid w:val="00CA0DE7"/>
    <w:rsid w:val="00CA35D0"/>
    <w:rsid w:val="00CA381F"/>
    <w:rsid w:val="00CA4786"/>
    <w:rsid w:val="00CA5167"/>
    <w:rsid w:val="00CA556C"/>
    <w:rsid w:val="00CB03A3"/>
    <w:rsid w:val="00CB261D"/>
    <w:rsid w:val="00CB3E67"/>
    <w:rsid w:val="00CC01F8"/>
    <w:rsid w:val="00CC0564"/>
    <w:rsid w:val="00CC5ABF"/>
    <w:rsid w:val="00CC6259"/>
    <w:rsid w:val="00CC76D3"/>
    <w:rsid w:val="00CD23B5"/>
    <w:rsid w:val="00CD2D45"/>
    <w:rsid w:val="00CD7398"/>
    <w:rsid w:val="00CE04D0"/>
    <w:rsid w:val="00CE104B"/>
    <w:rsid w:val="00CE12FA"/>
    <w:rsid w:val="00CE22FF"/>
    <w:rsid w:val="00CE2F31"/>
    <w:rsid w:val="00CE2F73"/>
    <w:rsid w:val="00CF1150"/>
    <w:rsid w:val="00CF29C0"/>
    <w:rsid w:val="00CF3D50"/>
    <w:rsid w:val="00CF4FFD"/>
    <w:rsid w:val="00CF5E44"/>
    <w:rsid w:val="00CF702E"/>
    <w:rsid w:val="00D028CA"/>
    <w:rsid w:val="00D04452"/>
    <w:rsid w:val="00D049D2"/>
    <w:rsid w:val="00D05E76"/>
    <w:rsid w:val="00D10008"/>
    <w:rsid w:val="00D11F18"/>
    <w:rsid w:val="00D135A8"/>
    <w:rsid w:val="00D143D4"/>
    <w:rsid w:val="00D1603F"/>
    <w:rsid w:val="00D16E6B"/>
    <w:rsid w:val="00D2088F"/>
    <w:rsid w:val="00D2154A"/>
    <w:rsid w:val="00D23AB5"/>
    <w:rsid w:val="00D23FEA"/>
    <w:rsid w:val="00D2412C"/>
    <w:rsid w:val="00D25CA7"/>
    <w:rsid w:val="00D270B8"/>
    <w:rsid w:val="00D27BFA"/>
    <w:rsid w:val="00D31FCF"/>
    <w:rsid w:val="00D35508"/>
    <w:rsid w:val="00D37F0C"/>
    <w:rsid w:val="00D4572A"/>
    <w:rsid w:val="00D469BC"/>
    <w:rsid w:val="00D47868"/>
    <w:rsid w:val="00D5045A"/>
    <w:rsid w:val="00D5091F"/>
    <w:rsid w:val="00D51C82"/>
    <w:rsid w:val="00D52440"/>
    <w:rsid w:val="00D52454"/>
    <w:rsid w:val="00D54AC0"/>
    <w:rsid w:val="00D610FB"/>
    <w:rsid w:val="00D63709"/>
    <w:rsid w:val="00D6415B"/>
    <w:rsid w:val="00D64922"/>
    <w:rsid w:val="00D6513F"/>
    <w:rsid w:val="00D65B06"/>
    <w:rsid w:val="00D65CC1"/>
    <w:rsid w:val="00D669B1"/>
    <w:rsid w:val="00D74482"/>
    <w:rsid w:val="00D758C6"/>
    <w:rsid w:val="00D75C93"/>
    <w:rsid w:val="00D75DF6"/>
    <w:rsid w:val="00D75E92"/>
    <w:rsid w:val="00D771FA"/>
    <w:rsid w:val="00D80718"/>
    <w:rsid w:val="00D822C5"/>
    <w:rsid w:val="00D8259B"/>
    <w:rsid w:val="00D839B8"/>
    <w:rsid w:val="00D877B5"/>
    <w:rsid w:val="00D87CE6"/>
    <w:rsid w:val="00D9157A"/>
    <w:rsid w:val="00D92EC2"/>
    <w:rsid w:val="00D92F22"/>
    <w:rsid w:val="00D955A7"/>
    <w:rsid w:val="00D97125"/>
    <w:rsid w:val="00DA1781"/>
    <w:rsid w:val="00DA1EFD"/>
    <w:rsid w:val="00DA21A0"/>
    <w:rsid w:val="00DA6F65"/>
    <w:rsid w:val="00DA7543"/>
    <w:rsid w:val="00DA7AEC"/>
    <w:rsid w:val="00DB6B65"/>
    <w:rsid w:val="00DC0786"/>
    <w:rsid w:val="00DC1B24"/>
    <w:rsid w:val="00DC3A66"/>
    <w:rsid w:val="00DC5915"/>
    <w:rsid w:val="00DC611C"/>
    <w:rsid w:val="00DC6E6B"/>
    <w:rsid w:val="00DD294B"/>
    <w:rsid w:val="00DD4963"/>
    <w:rsid w:val="00DD5DCA"/>
    <w:rsid w:val="00DD63CF"/>
    <w:rsid w:val="00DD75B2"/>
    <w:rsid w:val="00DE5726"/>
    <w:rsid w:val="00DE5D5B"/>
    <w:rsid w:val="00DE669F"/>
    <w:rsid w:val="00DE7056"/>
    <w:rsid w:val="00DF3750"/>
    <w:rsid w:val="00DF49D8"/>
    <w:rsid w:val="00DF5E96"/>
    <w:rsid w:val="00E02744"/>
    <w:rsid w:val="00E039D5"/>
    <w:rsid w:val="00E04672"/>
    <w:rsid w:val="00E04EBE"/>
    <w:rsid w:val="00E11CD1"/>
    <w:rsid w:val="00E1485B"/>
    <w:rsid w:val="00E16154"/>
    <w:rsid w:val="00E21CBE"/>
    <w:rsid w:val="00E21E40"/>
    <w:rsid w:val="00E22D1B"/>
    <w:rsid w:val="00E23CA3"/>
    <w:rsid w:val="00E307CA"/>
    <w:rsid w:val="00E31E17"/>
    <w:rsid w:val="00E32D51"/>
    <w:rsid w:val="00E375D8"/>
    <w:rsid w:val="00E40AA5"/>
    <w:rsid w:val="00E42357"/>
    <w:rsid w:val="00E43587"/>
    <w:rsid w:val="00E44CBA"/>
    <w:rsid w:val="00E472F3"/>
    <w:rsid w:val="00E5065B"/>
    <w:rsid w:val="00E51818"/>
    <w:rsid w:val="00E5260D"/>
    <w:rsid w:val="00E55630"/>
    <w:rsid w:val="00E55D9C"/>
    <w:rsid w:val="00E62DF0"/>
    <w:rsid w:val="00E6402F"/>
    <w:rsid w:val="00E6438D"/>
    <w:rsid w:val="00E65D03"/>
    <w:rsid w:val="00E65EFB"/>
    <w:rsid w:val="00E67737"/>
    <w:rsid w:val="00E71C5B"/>
    <w:rsid w:val="00E7267A"/>
    <w:rsid w:val="00E73E58"/>
    <w:rsid w:val="00E75114"/>
    <w:rsid w:val="00E75487"/>
    <w:rsid w:val="00E76923"/>
    <w:rsid w:val="00E8026D"/>
    <w:rsid w:val="00E85391"/>
    <w:rsid w:val="00E86BEE"/>
    <w:rsid w:val="00E87410"/>
    <w:rsid w:val="00E90F20"/>
    <w:rsid w:val="00E92A1E"/>
    <w:rsid w:val="00E94E33"/>
    <w:rsid w:val="00E96C5E"/>
    <w:rsid w:val="00EA0630"/>
    <w:rsid w:val="00EA36F5"/>
    <w:rsid w:val="00EA3F0C"/>
    <w:rsid w:val="00EA556B"/>
    <w:rsid w:val="00EA5619"/>
    <w:rsid w:val="00EA5C15"/>
    <w:rsid w:val="00EB375C"/>
    <w:rsid w:val="00EB6D1B"/>
    <w:rsid w:val="00EC1BEF"/>
    <w:rsid w:val="00ED207D"/>
    <w:rsid w:val="00ED26F9"/>
    <w:rsid w:val="00ED42C2"/>
    <w:rsid w:val="00ED515E"/>
    <w:rsid w:val="00EE34FF"/>
    <w:rsid w:val="00EE3FE3"/>
    <w:rsid w:val="00EF258E"/>
    <w:rsid w:val="00EF25B1"/>
    <w:rsid w:val="00EF25EF"/>
    <w:rsid w:val="00EF279D"/>
    <w:rsid w:val="00EF3A31"/>
    <w:rsid w:val="00EF5F94"/>
    <w:rsid w:val="00EF7BA6"/>
    <w:rsid w:val="00F024C7"/>
    <w:rsid w:val="00F03F1F"/>
    <w:rsid w:val="00F0526B"/>
    <w:rsid w:val="00F0688B"/>
    <w:rsid w:val="00F1054F"/>
    <w:rsid w:val="00F10ED0"/>
    <w:rsid w:val="00F12D85"/>
    <w:rsid w:val="00F16B64"/>
    <w:rsid w:val="00F20833"/>
    <w:rsid w:val="00F2409C"/>
    <w:rsid w:val="00F25D19"/>
    <w:rsid w:val="00F3133C"/>
    <w:rsid w:val="00F32BB0"/>
    <w:rsid w:val="00F35505"/>
    <w:rsid w:val="00F4003D"/>
    <w:rsid w:val="00F4080C"/>
    <w:rsid w:val="00F40F19"/>
    <w:rsid w:val="00F43D38"/>
    <w:rsid w:val="00F476B3"/>
    <w:rsid w:val="00F54A41"/>
    <w:rsid w:val="00F5533D"/>
    <w:rsid w:val="00F55ED5"/>
    <w:rsid w:val="00F570CF"/>
    <w:rsid w:val="00F60DCB"/>
    <w:rsid w:val="00F61BCD"/>
    <w:rsid w:val="00F626FF"/>
    <w:rsid w:val="00F64C02"/>
    <w:rsid w:val="00F6721B"/>
    <w:rsid w:val="00F675F5"/>
    <w:rsid w:val="00F70524"/>
    <w:rsid w:val="00F7298C"/>
    <w:rsid w:val="00F75B72"/>
    <w:rsid w:val="00F81BBA"/>
    <w:rsid w:val="00F85A39"/>
    <w:rsid w:val="00F85DF4"/>
    <w:rsid w:val="00F86A82"/>
    <w:rsid w:val="00F8784B"/>
    <w:rsid w:val="00F87A36"/>
    <w:rsid w:val="00F9467B"/>
    <w:rsid w:val="00F96721"/>
    <w:rsid w:val="00FA35DC"/>
    <w:rsid w:val="00FA4F7E"/>
    <w:rsid w:val="00FA61CA"/>
    <w:rsid w:val="00FA6948"/>
    <w:rsid w:val="00FA6A35"/>
    <w:rsid w:val="00FA73E9"/>
    <w:rsid w:val="00FB0E64"/>
    <w:rsid w:val="00FB5626"/>
    <w:rsid w:val="00FB62E3"/>
    <w:rsid w:val="00FB75CF"/>
    <w:rsid w:val="00FC04DF"/>
    <w:rsid w:val="00FC1833"/>
    <w:rsid w:val="00FC212A"/>
    <w:rsid w:val="00FC5452"/>
    <w:rsid w:val="00FC69D9"/>
    <w:rsid w:val="00FD08BB"/>
    <w:rsid w:val="00FD5770"/>
    <w:rsid w:val="00FD627E"/>
    <w:rsid w:val="00FE234C"/>
    <w:rsid w:val="00FE2B4E"/>
    <w:rsid w:val="00FF406A"/>
    <w:rsid w:val="00FF45B2"/>
    <w:rsid w:val="00FF6BE6"/>
    <w:rsid w:val="00FF6E2E"/>
    <w:rsid w:val="00FF6E67"/>
    <w:rsid w:val="00FF75E6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E01"/>
  </w:style>
  <w:style w:type="paragraph" w:styleId="a5">
    <w:name w:val="footer"/>
    <w:basedOn w:val="a"/>
    <w:link w:val="a6"/>
    <w:uiPriority w:val="99"/>
    <w:unhideWhenUsed/>
    <w:rsid w:val="007E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E01"/>
  </w:style>
  <w:style w:type="paragraph" w:styleId="a7">
    <w:name w:val="Balloon Text"/>
    <w:basedOn w:val="a"/>
    <w:link w:val="a8"/>
    <w:uiPriority w:val="99"/>
    <w:semiHidden/>
    <w:unhideWhenUsed/>
    <w:rsid w:val="00D5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E01"/>
  </w:style>
  <w:style w:type="paragraph" w:styleId="a5">
    <w:name w:val="footer"/>
    <w:basedOn w:val="a"/>
    <w:link w:val="a6"/>
    <w:uiPriority w:val="99"/>
    <w:unhideWhenUsed/>
    <w:rsid w:val="007E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E01"/>
  </w:style>
  <w:style w:type="paragraph" w:styleId="a7">
    <w:name w:val="Balloon Text"/>
    <w:basedOn w:val="a"/>
    <w:link w:val="a8"/>
    <w:uiPriority w:val="99"/>
    <w:semiHidden/>
    <w:unhideWhenUsed/>
    <w:rsid w:val="00D5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user</cp:lastModifiedBy>
  <cp:revision>9</cp:revision>
  <cp:lastPrinted>2012-09-27T08:47:00Z</cp:lastPrinted>
  <dcterms:created xsi:type="dcterms:W3CDTF">2012-09-24T10:52:00Z</dcterms:created>
  <dcterms:modified xsi:type="dcterms:W3CDTF">2012-09-27T08:50:00Z</dcterms:modified>
</cp:coreProperties>
</file>