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E" w:rsidRDefault="00CB093E" w:rsidP="00CB093E">
      <w:pPr>
        <w:jc w:val="center"/>
        <w:rPr>
          <w:szCs w:val="26"/>
        </w:rPr>
      </w:pPr>
      <w:bookmarkStart w:id="0" w:name="_GoBack"/>
      <w:bookmarkEnd w:id="0"/>
      <w:r w:rsidRPr="00D73F70">
        <w:rPr>
          <w:szCs w:val="26"/>
        </w:rPr>
        <w:t>Отчет о деятельности депутата Череповецкой городской Думы</w:t>
      </w:r>
    </w:p>
    <w:p w:rsidR="00CB093E" w:rsidRPr="00D73F70" w:rsidRDefault="00FA7DFD" w:rsidP="00CB093E">
      <w:pPr>
        <w:jc w:val="center"/>
        <w:rPr>
          <w:szCs w:val="26"/>
        </w:rPr>
      </w:pPr>
      <w:r>
        <w:rPr>
          <w:szCs w:val="26"/>
        </w:rPr>
        <w:t>Орлова Сергея Валентиновича</w:t>
      </w:r>
      <w:r w:rsidR="00CB093E">
        <w:rPr>
          <w:szCs w:val="26"/>
        </w:rPr>
        <w:t xml:space="preserve"> </w:t>
      </w:r>
      <w:r w:rsidR="00CB093E" w:rsidRPr="00D73F70">
        <w:rPr>
          <w:szCs w:val="26"/>
        </w:rPr>
        <w:t xml:space="preserve"> по итогам </w:t>
      </w:r>
      <w:r w:rsidR="00CB093E">
        <w:rPr>
          <w:szCs w:val="26"/>
        </w:rPr>
        <w:t>201</w:t>
      </w:r>
      <w:r w:rsidR="00176800">
        <w:rPr>
          <w:szCs w:val="26"/>
        </w:rPr>
        <w:t>3</w:t>
      </w:r>
      <w:r w:rsidR="00CB093E">
        <w:rPr>
          <w:szCs w:val="26"/>
        </w:rPr>
        <w:t xml:space="preserve"> </w:t>
      </w:r>
      <w:r w:rsidR="00CB093E" w:rsidRPr="00D73F70">
        <w:rPr>
          <w:szCs w:val="26"/>
        </w:rPr>
        <w:t>года</w:t>
      </w:r>
    </w:p>
    <w:p w:rsidR="00782903" w:rsidRDefault="00782903" w:rsidP="00782903">
      <w:pPr>
        <w:jc w:val="center"/>
      </w:pPr>
    </w:p>
    <w:p w:rsidR="00FA7DFD" w:rsidRDefault="00FA7DFD" w:rsidP="00FA7DFD">
      <w:pPr>
        <w:tabs>
          <w:tab w:val="left" w:pos="1530"/>
        </w:tabs>
        <w:ind w:firstLine="709"/>
        <w:jc w:val="both"/>
        <w:rPr>
          <w:szCs w:val="26"/>
        </w:rPr>
      </w:pPr>
      <w:r>
        <w:rPr>
          <w:szCs w:val="26"/>
        </w:rPr>
        <w:t xml:space="preserve">Орлов Сергей Валентинович избран в Череповецкую городскую Думу </w:t>
      </w:r>
      <w:r w:rsidR="00176800" w:rsidRPr="003B4EE4">
        <w:rPr>
          <w:szCs w:val="26"/>
        </w:rPr>
        <w:t xml:space="preserve">4 марта 2012 года </w:t>
      </w:r>
      <w:r w:rsidRPr="000472F8">
        <w:rPr>
          <w:szCs w:val="26"/>
        </w:rPr>
        <w:t xml:space="preserve">по единому избирательному округу </w:t>
      </w:r>
      <w:r>
        <w:rPr>
          <w:szCs w:val="26"/>
        </w:rPr>
        <w:t>в результате распределения</w:t>
      </w:r>
      <w:r w:rsidRPr="000472F8">
        <w:rPr>
          <w:szCs w:val="26"/>
        </w:rPr>
        <w:t xml:space="preserve"> депутатских мандатов пропорционально числу голосов избирателей, поданных за списки кандидатов, выдвинуты</w:t>
      </w:r>
      <w:r>
        <w:rPr>
          <w:szCs w:val="26"/>
        </w:rPr>
        <w:t>х</w:t>
      </w:r>
      <w:r w:rsidRPr="000472F8">
        <w:rPr>
          <w:szCs w:val="26"/>
        </w:rPr>
        <w:t xml:space="preserve"> избирательным</w:t>
      </w:r>
      <w:r>
        <w:rPr>
          <w:szCs w:val="26"/>
        </w:rPr>
        <w:t xml:space="preserve"> объединением</w:t>
      </w:r>
      <w:r w:rsidRPr="000472F8">
        <w:rPr>
          <w:szCs w:val="26"/>
        </w:rPr>
        <w:t xml:space="preserve"> Череповецко</w:t>
      </w:r>
      <w:r>
        <w:rPr>
          <w:szCs w:val="26"/>
        </w:rPr>
        <w:t>го</w:t>
      </w:r>
      <w:r w:rsidRPr="000472F8">
        <w:rPr>
          <w:szCs w:val="26"/>
        </w:rPr>
        <w:t xml:space="preserve"> городско</w:t>
      </w:r>
      <w:r>
        <w:rPr>
          <w:szCs w:val="26"/>
        </w:rPr>
        <w:t>го</w:t>
      </w:r>
      <w:r w:rsidRPr="000472F8">
        <w:rPr>
          <w:szCs w:val="26"/>
        </w:rPr>
        <w:t xml:space="preserve"> отделени</w:t>
      </w:r>
      <w:r>
        <w:rPr>
          <w:szCs w:val="26"/>
        </w:rPr>
        <w:t>я</w:t>
      </w:r>
      <w:r w:rsidRPr="000472F8">
        <w:rPr>
          <w:szCs w:val="26"/>
        </w:rPr>
        <w:t xml:space="preserve"> Всероссийской политической партии «ЕДИНАЯ РОССИЯ»</w:t>
      </w:r>
      <w:r>
        <w:rPr>
          <w:szCs w:val="26"/>
        </w:rPr>
        <w:t>.</w:t>
      </w:r>
      <w:r w:rsidRPr="00A6383E">
        <w:rPr>
          <w:szCs w:val="26"/>
        </w:rPr>
        <w:t xml:space="preserve"> </w:t>
      </w:r>
    </w:p>
    <w:p w:rsidR="00FA7DFD" w:rsidRDefault="00FA7DFD" w:rsidP="00FA7DFD">
      <w:pPr>
        <w:tabs>
          <w:tab w:val="left" w:pos="1530"/>
        </w:tabs>
        <w:ind w:firstLine="709"/>
        <w:jc w:val="both"/>
        <w:rPr>
          <w:szCs w:val="26"/>
        </w:rPr>
      </w:pPr>
      <w:r>
        <w:rPr>
          <w:szCs w:val="26"/>
        </w:rPr>
        <w:t>Сергей Валентинович является заместителем</w:t>
      </w:r>
      <w:r w:rsidR="00295533">
        <w:rPr>
          <w:szCs w:val="26"/>
        </w:rPr>
        <w:t xml:space="preserve"> председателя</w:t>
      </w:r>
      <w:r>
        <w:rPr>
          <w:szCs w:val="26"/>
        </w:rPr>
        <w:t xml:space="preserve"> постоянной комиссии Череповецкой городской Думы по местному самоуправлению, регламенту и депутатской деятельности; членом постоянной комиссии Череповецкой городской Думы  по бюджету и экономической политике. </w:t>
      </w:r>
    </w:p>
    <w:p w:rsidR="002F5B2D" w:rsidRDefault="0085684C" w:rsidP="0085684C">
      <w:pPr>
        <w:ind w:firstLine="708"/>
        <w:jc w:val="both"/>
        <w:rPr>
          <w:szCs w:val="26"/>
        </w:rPr>
      </w:pPr>
      <w:r>
        <w:rPr>
          <w:szCs w:val="26"/>
        </w:rPr>
        <w:t xml:space="preserve">В течение </w:t>
      </w:r>
      <w:r w:rsidR="00266B92">
        <w:rPr>
          <w:szCs w:val="26"/>
        </w:rPr>
        <w:t>года</w:t>
      </w:r>
      <w:r>
        <w:rPr>
          <w:szCs w:val="26"/>
        </w:rPr>
        <w:t xml:space="preserve"> на </w:t>
      </w:r>
      <w:r w:rsidRPr="00A23A73">
        <w:rPr>
          <w:szCs w:val="26"/>
        </w:rPr>
        <w:t>заседаниях постоянной комиссии по местному самоуправлению, регламенту и депут</w:t>
      </w:r>
      <w:r>
        <w:rPr>
          <w:szCs w:val="26"/>
        </w:rPr>
        <w:t xml:space="preserve">атской деятельности </w:t>
      </w:r>
      <w:proofErr w:type="spellStart"/>
      <w:r w:rsidR="00804725">
        <w:rPr>
          <w:szCs w:val="26"/>
        </w:rPr>
        <w:t>С.В.Орлов</w:t>
      </w:r>
      <w:proofErr w:type="spellEnd"/>
      <w:r w:rsidR="00804725">
        <w:rPr>
          <w:szCs w:val="26"/>
        </w:rPr>
        <w:t xml:space="preserve">  принимал активное участие в обсуждении вопросов </w:t>
      </w:r>
      <w:r w:rsidRPr="00A23A73">
        <w:rPr>
          <w:szCs w:val="26"/>
        </w:rPr>
        <w:t>о награждении</w:t>
      </w:r>
      <w:r>
        <w:rPr>
          <w:szCs w:val="26"/>
        </w:rPr>
        <w:t xml:space="preserve"> </w:t>
      </w:r>
      <w:r w:rsidRPr="00A23A73">
        <w:rPr>
          <w:szCs w:val="26"/>
        </w:rPr>
        <w:t xml:space="preserve">Почетной грамотой Череповецкой городской Думы и </w:t>
      </w:r>
      <w:r>
        <w:rPr>
          <w:szCs w:val="26"/>
        </w:rPr>
        <w:t xml:space="preserve">поощрении </w:t>
      </w:r>
      <w:r w:rsidRPr="00A23A73">
        <w:rPr>
          <w:szCs w:val="26"/>
        </w:rPr>
        <w:t>Благодарственным письмом Череповецкой городской Думы</w:t>
      </w:r>
      <w:r w:rsidR="00CB351B">
        <w:rPr>
          <w:szCs w:val="26"/>
        </w:rPr>
        <w:t>.</w:t>
      </w:r>
      <w:r w:rsidR="002F5B2D" w:rsidRPr="002F5B2D">
        <w:rPr>
          <w:szCs w:val="26"/>
        </w:rPr>
        <w:t xml:space="preserve"> </w:t>
      </w:r>
      <w:r w:rsidR="002F5B2D">
        <w:rPr>
          <w:szCs w:val="26"/>
        </w:rPr>
        <w:t>В 2013 году</w:t>
      </w:r>
      <w:r w:rsidR="00CB351B">
        <w:rPr>
          <w:szCs w:val="26"/>
        </w:rPr>
        <w:t xml:space="preserve"> жителям города</w:t>
      </w:r>
      <w:r w:rsidR="002F5B2D">
        <w:rPr>
          <w:szCs w:val="26"/>
        </w:rPr>
        <w:t xml:space="preserve"> вручено 172 Почетные грамоты Череповецкой городской Думы, 145 Благодарственных писем Череповецкой городской Думы.</w:t>
      </w:r>
    </w:p>
    <w:p w:rsidR="00BB3767" w:rsidRPr="008664CF" w:rsidRDefault="00BB3767" w:rsidP="00BB3767">
      <w:pPr>
        <w:ind w:firstLine="708"/>
        <w:jc w:val="both"/>
        <w:rPr>
          <w:szCs w:val="26"/>
        </w:rPr>
      </w:pPr>
      <w:r w:rsidRPr="0060013A">
        <w:rPr>
          <w:szCs w:val="26"/>
        </w:rPr>
        <w:t xml:space="preserve">Важным направлением работы </w:t>
      </w:r>
      <w:r w:rsidRPr="00A23A73">
        <w:rPr>
          <w:szCs w:val="26"/>
        </w:rPr>
        <w:t>комиссии по местному самоуправлению, регламенту и депут</w:t>
      </w:r>
      <w:r>
        <w:rPr>
          <w:szCs w:val="26"/>
        </w:rPr>
        <w:t xml:space="preserve">атской деятельности </w:t>
      </w:r>
      <w:r w:rsidRPr="0060013A">
        <w:rPr>
          <w:szCs w:val="26"/>
        </w:rPr>
        <w:t xml:space="preserve">в отчетном периоде </w:t>
      </w:r>
      <w:r>
        <w:rPr>
          <w:szCs w:val="26"/>
        </w:rPr>
        <w:t xml:space="preserve">стало </w:t>
      </w:r>
      <w:r w:rsidRPr="0060013A">
        <w:rPr>
          <w:szCs w:val="26"/>
        </w:rPr>
        <w:t>взаимодействие с Молодежны</w:t>
      </w:r>
      <w:r w:rsidR="00CB351B">
        <w:rPr>
          <w:szCs w:val="26"/>
        </w:rPr>
        <w:t>м парламентом города Череповца</w:t>
      </w:r>
      <w:r w:rsidR="0051734F">
        <w:rPr>
          <w:szCs w:val="26"/>
        </w:rPr>
        <w:t xml:space="preserve">. </w:t>
      </w:r>
      <w:r w:rsidR="0051734F" w:rsidRPr="0060013A">
        <w:rPr>
          <w:bCs/>
          <w:color w:val="000000"/>
          <w:szCs w:val="26"/>
        </w:rPr>
        <w:t>В 2013 году сформирован</w:t>
      </w:r>
      <w:r w:rsidR="0051734F">
        <w:rPr>
          <w:bCs/>
          <w:color w:val="000000"/>
          <w:szCs w:val="26"/>
        </w:rPr>
        <w:t xml:space="preserve"> его</w:t>
      </w:r>
      <w:r w:rsidR="0051734F" w:rsidRPr="0060013A">
        <w:rPr>
          <w:bCs/>
          <w:color w:val="000000"/>
          <w:szCs w:val="26"/>
        </w:rPr>
        <w:t xml:space="preserve"> новый состав</w:t>
      </w:r>
      <w:r w:rsidR="0051734F" w:rsidRPr="008664CF">
        <w:rPr>
          <w:szCs w:val="26"/>
        </w:rPr>
        <w:t xml:space="preserve"> </w:t>
      </w:r>
      <w:r w:rsidR="00CB351B">
        <w:rPr>
          <w:szCs w:val="26"/>
        </w:rPr>
        <w:t xml:space="preserve"> в</w:t>
      </w:r>
      <w:r w:rsidR="00CB351B">
        <w:rPr>
          <w:bCs/>
          <w:color w:val="000000"/>
          <w:szCs w:val="26"/>
        </w:rPr>
        <w:t xml:space="preserve"> количестве</w:t>
      </w:r>
      <w:r w:rsidRPr="008664CF">
        <w:t xml:space="preserve"> 21</w:t>
      </w:r>
      <w:r w:rsidR="00CB351B">
        <w:t xml:space="preserve"> человека</w:t>
      </w:r>
      <w:r w:rsidRPr="008664CF">
        <w:t>.</w:t>
      </w:r>
    </w:p>
    <w:p w:rsidR="00BB3767" w:rsidRPr="0060013A" w:rsidRDefault="0051734F" w:rsidP="00BB3767">
      <w:pPr>
        <w:ind w:firstLine="708"/>
        <w:jc w:val="both"/>
        <w:rPr>
          <w:szCs w:val="26"/>
        </w:rPr>
      </w:pPr>
      <w:r w:rsidRPr="008664CF">
        <w:rPr>
          <w:szCs w:val="26"/>
        </w:rPr>
        <w:t xml:space="preserve">11 и 12 декабря 2013 года </w:t>
      </w:r>
      <w:r>
        <w:rPr>
          <w:szCs w:val="26"/>
        </w:rPr>
        <w:t>состоялись</w:t>
      </w:r>
      <w:r w:rsidR="00CB351B">
        <w:rPr>
          <w:szCs w:val="26"/>
        </w:rPr>
        <w:t xml:space="preserve"> </w:t>
      </w:r>
      <w:r w:rsidR="00CB351B" w:rsidRPr="008664CF">
        <w:rPr>
          <w:szCs w:val="26"/>
        </w:rPr>
        <w:t>заседания постоянной комиссии Череповецкой  городской Думы по местному самоуправлению, регламенту и депутатской деятельности</w:t>
      </w:r>
      <w:r>
        <w:rPr>
          <w:szCs w:val="26"/>
        </w:rPr>
        <w:t>, в которых принял участие</w:t>
      </w:r>
      <w:r w:rsidR="00CB351B">
        <w:rPr>
          <w:szCs w:val="26"/>
        </w:rPr>
        <w:t xml:space="preserve"> </w:t>
      </w:r>
      <w:proofErr w:type="spellStart"/>
      <w:r w:rsidR="00CB351B">
        <w:rPr>
          <w:szCs w:val="26"/>
        </w:rPr>
        <w:t>С.В.Орлов</w:t>
      </w:r>
      <w:proofErr w:type="spellEnd"/>
      <w:r w:rsidR="00CB351B">
        <w:rPr>
          <w:szCs w:val="26"/>
        </w:rPr>
        <w:t xml:space="preserve">. </w:t>
      </w:r>
      <w:r>
        <w:rPr>
          <w:szCs w:val="26"/>
        </w:rPr>
        <w:t>Члены комиссии</w:t>
      </w:r>
      <w:r w:rsidR="00BB3767" w:rsidRPr="008664CF">
        <w:rPr>
          <w:szCs w:val="26"/>
        </w:rPr>
        <w:t xml:space="preserve"> заслушали программы кандидатов, рекомендующих их лиц, рассмотрели поступившие документы</w:t>
      </w:r>
      <w:r w:rsidR="00BB3767">
        <w:rPr>
          <w:szCs w:val="26"/>
        </w:rPr>
        <w:t xml:space="preserve">. </w:t>
      </w:r>
    </w:p>
    <w:p w:rsidR="00CB351B" w:rsidRDefault="00CB351B" w:rsidP="00CB351B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 xml:space="preserve">22 марта 2013 года состоялись публичные слушания по проекту решения Череповецкой городской Думы «О внесении изменений в Устав города Череповца», в ходе которых </w:t>
      </w:r>
      <w:proofErr w:type="spellStart"/>
      <w:r>
        <w:rPr>
          <w:szCs w:val="26"/>
        </w:rPr>
        <w:t>С.В.Орлов</w:t>
      </w:r>
      <w:proofErr w:type="spellEnd"/>
      <w:r>
        <w:rPr>
          <w:szCs w:val="26"/>
        </w:rPr>
        <w:t xml:space="preserve"> проинформировал об изменениях в статьи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8.1, 25 Устава города Череповца с целью приведения в соответствие с федеральными законами от 25 декабря 2012 года № 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Федерации», 30 декабря 2012 года № 289-ФЗ «О внесении изменений в Градостроительный кодекс Российской Федерации и отдельные законодательные акты</w:t>
      </w:r>
      <w:proofErr w:type="gramEnd"/>
      <w:r>
        <w:rPr>
          <w:szCs w:val="26"/>
        </w:rPr>
        <w:t xml:space="preserve"> Российской Федерации», которые предусматривают передачу полномочий по регулированию тарифов в сфере теплоснабжения, водоснабжения и водоотведения с местного на региональный уровень. </w:t>
      </w:r>
    </w:p>
    <w:p w:rsidR="00CB351B" w:rsidRPr="004B4E18" w:rsidRDefault="00CB351B" w:rsidP="00CB351B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 xml:space="preserve">На публичных слушаниях 18 октября 2013 года Сергей Валентинович прокомментировал изменения, которые предлагается внести в статьи 10, 23, 25 Устава города с целью его приведения в соответствие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4B4E18">
        <w:rPr>
          <w:szCs w:val="26"/>
        </w:rPr>
        <w:t>в части проведения оценки регулирующего воздействия проектов муниципальных правовых актов, затрагивающих</w:t>
      </w:r>
      <w:proofErr w:type="gramEnd"/>
      <w:r w:rsidRPr="004B4E18">
        <w:rPr>
          <w:szCs w:val="26"/>
        </w:rPr>
        <w:t xml:space="preserve"> вопросы осуществления предпринимательской и инвестиционной деят</w:t>
      </w:r>
      <w:r>
        <w:rPr>
          <w:szCs w:val="26"/>
        </w:rPr>
        <w:t>ельности в городе;</w:t>
      </w:r>
      <w:r w:rsidRPr="004B4E18">
        <w:rPr>
          <w:szCs w:val="26"/>
        </w:rPr>
        <w:t xml:space="preserve"> изменени</w:t>
      </w:r>
      <w:r>
        <w:rPr>
          <w:szCs w:val="26"/>
        </w:rPr>
        <w:t>я</w:t>
      </w:r>
      <w:r w:rsidRPr="004B4E18">
        <w:rPr>
          <w:szCs w:val="26"/>
        </w:rPr>
        <w:t xml:space="preserve"> структуры органов городского самоуправления, связанное с созданием контрольно-счетной платы города Череповца</w:t>
      </w:r>
      <w:r>
        <w:rPr>
          <w:szCs w:val="26"/>
        </w:rPr>
        <w:t xml:space="preserve">; </w:t>
      </w:r>
      <w:r w:rsidRPr="004B4E18">
        <w:rPr>
          <w:szCs w:val="26"/>
        </w:rPr>
        <w:t xml:space="preserve"> </w:t>
      </w:r>
      <w:r>
        <w:rPr>
          <w:szCs w:val="26"/>
        </w:rPr>
        <w:t>у</w:t>
      </w:r>
      <w:r w:rsidRPr="004B4E18">
        <w:rPr>
          <w:iCs/>
          <w:szCs w:val="26"/>
        </w:rPr>
        <w:t>точнен</w:t>
      </w:r>
      <w:r>
        <w:rPr>
          <w:iCs/>
          <w:szCs w:val="26"/>
        </w:rPr>
        <w:t>ия</w:t>
      </w:r>
      <w:r w:rsidRPr="004B4E18">
        <w:rPr>
          <w:iCs/>
          <w:szCs w:val="26"/>
        </w:rPr>
        <w:t xml:space="preserve"> переч</w:t>
      </w:r>
      <w:r>
        <w:rPr>
          <w:iCs/>
          <w:szCs w:val="26"/>
        </w:rPr>
        <w:t>ня</w:t>
      </w:r>
      <w:r w:rsidRPr="004B4E18">
        <w:rPr>
          <w:iCs/>
          <w:szCs w:val="26"/>
        </w:rPr>
        <w:t xml:space="preserve"> </w:t>
      </w:r>
      <w:r w:rsidRPr="004B4E18">
        <w:rPr>
          <w:szCs w:val="26"/>
        </w:rPr>
        <w:t xml:space="preserve">имущества, </w:t>
      </w:r>
      <w:r w:rsidRPr="004B4E18">
        <w:rPr>
          <w:szCs w:val="26"/>
        </w:rPr>
        <w:lastRenderedPageBreak/>
        <w:t xml:space="preserve">предназначенного для решения вопросов местного значения, которое может находиться в собственности городского округа. </w:t>
      </w:r>
    </w:p>
    <w:p w:rsidR="002F5B2D" w:rsidRDefault="002F5B2D" w:rsidP="002F5B2D">
      <w:pPr>
        <w:ind w:firstLine="708"/>
        <w:jc w:val="both"/>
        <w:rPr>
          <w:szCs w:val="26"/>
        </w:rPr>
      </w:pPr>
      <w:proofErr w:type="spellStart"/>
      <w:r>
        <w:rPr>
          <w:bCs/>
          <w:color w:val="000000"/>
          <w:szCs w:val="26"/>
        </w:rPr>
        <w:t>С.В.Орлов</w:t>
      </w:r>
      <w:proofErr w:type="spellEnd"/>
      <w:r>
        <w:rPr>
          <w:bCs/>
          <w:color w:val="000000"/>
          <w:szCs w:val="26"/>
        </w:rPr>
        <w:t xml:space="preserve"> </w:t>
      </w:r>
      <w:r w:rsidRPr="0096601D">
        <w:rPr>
          <w:szCs w:val="26"/>
        </w:rPr>
        <w:t>активно участв</w:t>
      </w:r>
      <w:r w:rsidR="0029387B">
        <w:rPr>
          <w:szCs w:val="26"/>
        </w:rPr>
        <w:t>овал</w:t>
      </w:r>
      <w:r w:rsidRPr="0096601D">
        <w:rPr>
          <w:szCs w:val="26"/>
        </w:rPr>
        <w:t xml:space="preserve"> в правотворческой деятельности представительного о</w:t>
      </w:r>
      <w:r>
        <w:rPr>
          <w:szCs w:val="26"/>
        </w:rPr>
        <w:t>ргана городского самоуправления,</w:t>
      </w:r>
      <w:r w:rsidRPr="0096601D">
        <w:rPr>
          <w:szCs w:val="26"/>
        </w:rPr>
        <w:t xml:space="preserve"> в обсуждении </w:t>
      </w:r>
      <w:r>
        <w:rPr>
          <w:szCs w:val="26"/>
        </w:rPr>
        <w:t>изменений в Устав</w:t>
      </w:r>
      <w:r w:rsidRPr="00D62120">
        <w:rPr>
          <w:szCs w:val="26"/>
        </w:rPr>
        <w:t xml:space="preserve"> города Череповца, </w:t>
      </w:r>
      <w:r>
        <w:rPr>
          <w:szCs w:val="26"/>
        </w:rPr>
        <w:t xml:space="preserve">проектов </w:t>
      </w:r>
      <w:r w:rsidRPr="0096601D">
        <w:rPr>
          <w:szCs w:val="26"/>
        </w:rPr>
        <w:t>городского бюджета, Программы социально-экономического развития города Черепов</w:t>
      </w:r>
      <w:r>
        <w:rPr>
          <w:szCs w:val="26"/>
        </w:rPr>
        <w:t xml:space="preserve">ца, </w:t>
      </w:r>
      <w:r w:rsidRPr="00A85377">
        <w:rPr>
          <w:szCs w:val="26"/>
        </w:rPr>
        <w:t>Прогнозного плана (программы) приватизации муниципаль</w:t>
      </w:r>
      <w:r>
        <w:rPr>
          <w:szCs w:val="26"/>
        </w:rPr>
        <w:t xml:space="preserve">ного имущества, </w:t>
      </w:r>
      <w:r w:rsidRPr="0096601D">
        <w:rPr>
          <w:szCs w:val="26"/>
        </w:rPr>
        <w:t>отчетов об их исполнении</w:t>
      </w:r>
      <w:r w:rsidR="0029387B">
        <w:rPr>
          <w:szCs w:val="26"/>
        </w:rPr>
        <w:t>, изменения местных налогов.</w:t>
      </w:r>
    </w:p>
    <w:p w:rsidR="0029387B" w:rsidRDefault="004F3757" w:rsidP="00433566">
      <w:pPr>
        <w:pStyle w:val="a3"/>
        <w:tabs>
          <w:tab w:val="left" w:pos="708"/>
        </w:tabs>
        <w:jc w:val="both"/>
        <w:rPr>
          <w:szCs w:val="26"/>
        </w:rPr>
      </w:pPr>
      <w:r>
        <w:rPr>
          <w:szCs w:val="26"/>
        </w:rPr>
        <w:tab/>
      </w:r>
      <w:r>
        <w:t xml:space="preserve"> </w:t>
      </w:r>
      <w:r w:rsidR="00503444">
        <w:rPr>
          <w:szCs w:val="26"/>
        </w:rPr>
        <w:t xml:space="preserve">Одним из основных направлений  депутатской деятельности является работа с избирателями, обращениями граждан. </w:t>
      </w:r>
    </w:p>
    <w:p w:rsidR="000E0A5A" w:rsidRDefault="0029387B" w:rsidP="00433566">
      <w:pPr>
        <w:pStyle w:val="a3"/>
        <w:tabs>
          <w:tab w:val="left" w:pos="708"/>
        </w:tabs>
        <w:jc w:val="both"/>
        <w:rPr>
          <w:szCs w:val="26"/>
        </w:rPr>
      </w:pPr>
      <w:r>
        <w:rPr>
          <w:szCs w:val="26"/>
        </w:rPr>
        <w:tab/>
      </w:r>
      <w:r w:rsidR="00503444">
        <w:rPr>
          <w:szCs w:val="26"/>
        </w:rPr>
        <w:t>В 201</w:t>
      </w:r>
      <w:r>
        <w:rPr>
          <w:szCs w:val="26"/>
        </w:rPr>
        <w:t>3</w:t>
      </w:r>
      <w:r w:rsidR="00503444">
        <w:rPr>
          <w:szCs w:val="26"/>
        </w:rPr>
        <w:t xml:space="preserve"> году </w:t>
      </w:r>
      <w:r w:rsidR="004F3757">
        <w:rPr>
          <w:szCs w:val="26"/>
        </w:rPr>
        <w:t xml:space="preserve">Сергей Валентинович </w:t>
      </w:r>
      <w:r w:rsidR="00503444">
        <w:rPr>
          <w:szCs w:val="26"/>
        </w:rPr>
        <w:t xml:space="preserve"> провел </w:t>
      </w:r>
      <w:r w:rsidR="00E4765D">
        <w:rPr>
          <w:szCs w:val="26"/>
        </w:rPr>
        <w:t>12</w:t>
      </w:r>
      <w:r w:rsidR="00503444">
        <w:rPr>
          <w:szCs w:val="26"/>
        </w:rPr>
        <w:t xml:space="preserve"> приемов граждан, из них: </w:t>
      </w:r>
      <w:r w:rsidR="00E4765D">
        <w:rPr>
          <w:szCs w:val="26"/>
        </w:rPr>
        <w:t>10</w:t>
      </w:r>
      <w:r w:rsidR="00503444">
        <w:rPr>
          <w:szCs w:val="26"/>
        </w:rPr>
        <w:t xml:space="preserve"> – в филиал</w:t>
      </w:r>
      <w:r w:rsidR="004F3757">
        <w:rPr>
          <w:szCs w:val="26"/>
        </w:rPr>
        <w:t>ах</w:t>
      </w:r>
      <w:r w:rsidR="00503444">
        <w:rPr>
          <w:szCs w:val="26"/>
        </w:rPr>
        <w:t xml:space="preserve"> Центра профилактики правонарушений</w:t>
      </w:r>
      <w:r w:rsidR="004F3757">
        <w:rPr>
          <w:szCs w:val="26"/>
        </w:rPr>
        <w:t xml:space="preserve"> по адресам: </w:t>
      </w:r>
      <w:proofErr w:type="spellStart"/>
      <w:r w:rsidR="004F3757">
        <w:rPr>
          <w:szCs w:val="26"/>
        </w:rPr>
        <w:t>ул</w:t>
      </w:r>
      <w:proofErr w:type="gramStart"/>
      <w:r w:rsidR="004F3757">
        <w:rPr>
          <w:szCs w:val="26"/>
        </w:rPr>
        <w:t>.Н</w:t>
      </w:r>
      <w:proofErr w:type="gramEnd"/>
      <w:r w:rsidR="004F3757">
        <w:rPr>
          <w:szCs w:val="26"/>
        </w:rPr>
        <w:t>аседкина</w:t>
      </w:r>
      <w:proofErr w:type="spellEnd"/>
      <w:r w:rsidR="004F3757">
        <w:rPr>
          <w:szCs w:val="26"/>
        </w:rPr>
        <w:t>, 17</w:t>
      </w:r>
      <w:r w:rsidR="00E4765D">
        <w:rPr>
          <w:szCs w:val="26"/>
        </w:rPr>
        <w:t>А</w:t>
      </w:r>
      <w:r w:rsidR="004F3757">
        <w:rPr>
          <w:szCs w:val="26"/>
        </w:rPr>
        <w:t xml:space="preserve">, </w:t>
      </w:r>
      <w:proofErr w:type="spellStart"/>
      <w:r w:rsidR="004F3757">
        <w:rPr>
          <w:szCs w:val="26"/>
        </w:rPr>
        <w:t>ул.Любецкая</w:t>
      </w:r>
      <w:proofErr w:type="spellEnd"/>
      <w:r w:rsidR="004F3757">
        <w:rPr>
          <w:szCs w:val="26"/>
        </w:rPr>
        <w:t>, 15</w:t>
      </w:r>
      <w:r w:rsidR="00E4765D">
        <w:rPr>
          <w:szCs w:val="26"/>
        </w:rPr>
        <w:t>; 2 – в общественной приемной ВПП «ЕДИНАЯ РОССИЯ»</w:t>
      </w:r>
      <w:r w:rsidR="004F3757">
        <w:rPr>
          <w:szCs w:val="26"/>
        </w:rPr>
        <w:t>.</w:t>
      </w:r>
      <w:r w:rsidR="00126FE0">
        <w:rPr>
          <w:szCs w:val="26"/>
        </w:rPr>
        <w:t xml:space="preserve"> </w:t>
      </w:r>
      <w:r w:rsidR="000E0A5A">
        <w:rPr>
          <w:szCs w:val="26"/>
        </w:rPr>
        <w:t xml:space="preserve">Информация о приеме граждан депутатом публиковалась в газете «Речь», размещалась на официальном сайте Череповецкой городской Думы в информационно-телекоммуникационной сети «Интернет», на </w:t>
      </w:r>
      <w:r w:rsidR="000E0A5A" w:rsidRPr="00FA7E51">
        <w:rPr>
          <w:szCs w:val="26"/>
        </w:rPr>
        <w:t>публичн</w:t>
      </w:r>
      <w:r w:rsidR="000E0A5A">
        <w:rPr>
          <w:szCs w:val="26"/>
        </w:rPr>
        <w:t>ой</w:t>
      </w:r>
      <w:r w:rsidR="000E0A5A" w:rsidRPr="00FA7E51">
        <w:rPr>
          <w:szCs w:val="26"/>
        </w:rPr>
        <w:t xml:space="preserve"> страниц</w:t>
      </w:r>
      <w:r w:rsidR="000E0A5A">
        <w:rPr>
          <w:szCs w:val="26"/>
        </w:rPr>
        <w:t>е</w:t>
      </w:r>
      <w:r w:rsidR="000E0A5A" w:rsidRPr="00FA7E51">
        <w:rPr>
          <w:szCs w:val="26"/>
        </w:rPr>
        <w:t xml:space="preserve"> Череповецкой городской Думы в социальной сети «</w:t>
      </w:r>
      <w:r w:rsidR="00E4765D">
        <w:rPr>
          <w:szCs w:val="26"/>
        </w:rPr>
        <w:t>ВКонтакте</w:t>
      </w:r>
      <w:r w:rsidR="000E0A5A" w:rsidRPr="00FA7E51">
        <w:rPr>
          <w:szCs w:val="26"/>
        </w:rPr>
        <w:t>»</w:t>
      </w:r>
      <w:r w:rsidR="000E0A5A">
        <w:rPr>
          <w:szCs w:val="26"/>
        </w:rPr>
        <w:t xml:space="preserve">, информационных стендах на территории избирательного округа № 1. </w:t>
      </w:r>
    </w:p>
    <w:p w:rsidR="00503444" w:rsidRDefault="00F30410" w:rsidP="00503444">
      <w:pPr>
        <w:ind w:firstLine="708"/>
        <w:jc w:val="both"/>
        <w:rPr>
          <w:szCs w:val="26"/>
        </w:rPr>
      </w:pPr>
      <w:r>
        <w:rPr>
          <w:szCs w:val="26"/>
        </w:rPr>
        <w:t xml:space="preserve">Пенсионеры, </w:t>
      </w:r>
      <w:r w:rsidR="00126FE0">
        <w:rPr>
          <w:szCs w:val="26"/>
        </w:rPr>
        <w:t xml:space="preserve"> </w:t>
      </w:r>
      <w:r>
        <w:rPr>
          <w:szCs w:val="26"/>
        </w:rPr>
        <w:t xml:space="preserve">инвалиды, </w:t>
      </w:r>
      <w:r w:rsidR="00804725">
        <w:rPr>
          <w:szCs w:val="26"/>
        </w:rPr>
        <w:t>служащие</w:t>
      </w:r>
      <w:r>
        <w:rPr>
          <w:szCs w:val="26"/>
        </w:rPr>
        <w:t xml:space="preserve"> </w:t>
      </w:r>
      <w:r w:rsidR="004F3757">
        <w:rPr>
          <w:szCs w:val="26"/>
        </w:rPr>
        <w:t xml:space="preserve">и </w:t>
      </w:r>
      <w:r w:rsidR="00804725">
        <w:rPr>
          <w:szCs w:val="26"/>
        </w:rPr>
        <w:t>неработающие</w:t>
      </w:r>
      <w:r w:rsidR="004F3757">
        <w:rPr>
          <w:szCs w:val="26"/>
        </w:rPr>
        <w:t xml:space="preserve"> </w:t>
      </w:r>
      <w:r>
        <w:rPr>
          <w:szCs w:val="26"/>
        </w:rPr>
        <w:t xml:space="preserve">граждане </w:t>
      </w:r>
      <w:r w:rsidR="00126FE0">
        <w:rPr>
          <w:szCs w:val="26"/>
        </w:rPr>
        <w:t xml:space="preserve">обращались к </w:t>
      </w:r>
      <w:proofErr w:type="spellStart"/>
      <w:r w:rsidR="004F3757">
        <w:rPr>
          <w:szCs w:val="26"/>
        </w:rPr>
        <w:t>С.В.Орлову</w:t>
      </w:r>
      <w:proofErr w:type="spellEnd"/>
      <w:r w:rsidR="00126FE0">
        <w:rPr>
          <w:szCs w:val="26"/>
        </w:rPr>
        <w:t xml:space="preserve"> лично, направляли  индивидуальные и коллективные обращения. </w:t>
      </w:r>
      <w:r>
        <w:rPr>
          <w:szCs w:val="26"/>
        </w:rPr>
        <w:t>В 201</w:t>
      </w:r>
      <w:r w:rsidR="00E4765D">
        <w:rPr>
          <w:szCs w:val="26"/>
        </w:rPr>
        <w:t>3</w:t>
      </w:r>
      <w:r>
        <w:rPr>
          <w:szCs w:val="26"/>
        </w:rPr>
        <w:t xml:space="preserve"> году  к депутату поступило </w:t>
      </w:r>
      <w:r w:rsidR="00E4765D">
        <w:rPr>
          <w:szCs w:val="26"/>
        </w:rPr>
        <w:t>31</w:t>
      </w:r>
      <w:r>
        <w:rPr>
          <w:szCs w:val="26"/>
        </w:rPr>
        <w:t xml:space="preserve"> обращени</w:t>
      </w:r>
      <w:r w:rsidR="00E4765D">
        <w:rPr>
          <w:szCs w:val="26"/>
        </w:rPr>
        <w:t>е</w:t>
      </w:r>
      <w:r w:rsidR="006916D0">
        <w:rPr>
          <w:szCs w:val="26"/>
        </w:rPr>
        <w:t>:</w:t>
      </w:r>
    </w:p>
    <w:p w:rsidR="00E4765D" w:rsidRDefault="00E4765D" w:rsidP="00E4765D">
      <w:pPr>
        <w:ind w:firstLine="708"/>
        <w:jc w:val="both"/>
        <w:rPr>
          <w:szCs w:val="26"/>
        </w:rPr>
      </w:pPr>
      <w:r>
        <w:rPr>
          <w:szCs w:val="26"/>
        </w:rPr>
        <w:t>17 обращений – по вопросам жилищно-коммунального хозяйства о (</w:t>
      </w:r>
      <w:proofErr w:type="gramStart"/>
      <w:r>
        <w:rPr>
          <w:szCs w:val="26"/>
        </w:rPr>
        <w:t>об</w:t>
      </w:r>
      <w:proofErr w:type="gramEnd"/>
      <w:r>
        <w:rPr>
          <w:szCs w:val="26"/>
        </w:rPr>
        <w:t>):</w:t>
      </w:r>
    </w:p>
    <w:p w:rsidR="00E4765D" w:rsidRDefault="00E4765D" w:rsidP="00E4765D">
      <w:pPr>
        <w:ind w:firstLine="708"/>
        <w:jc w:val="both"/>
        <w:rPr>
          <w:szCs w:val="26"/>
        </w:rPr>
      </w:pPr>
      <w:r>
        <w:rPr>
          <w:szCs w:val="26"/>
        </w:rPr>
        <w:t xml:space="preserve">завышении объемов потребления </w:t>
      </w:r>
      <w:r w:rsidR="00DC0D99">
        <w:rPr>
          <w:szCs w:val="26"/>
        </w:rPr>
        <w:t>коммунальных услуг</w:t>
      </w:r>
      <w:r>
        <w:rPr>
          <w:szCs w:val="26"/>
        </w:rPr>
        <w:t xml:space="preserve"> по показаниям общедомового прибора учета собственниками жилых помещений дом</w:t>
      </w:r>
      <w:r w:rsidR="00DC0D99">
        <w:rPr>
          <w:szCs w:val="26"/>
        </w:rPr>
        <w:t>ов</w:t>
      </w:r>
      <w:r>
        <w:rPr>
          <w:szCs w:val="26"/>
        </w:rPr>
        <w:t xml:space="preserve"> №</w:t>
      </w:r>
      <w:r w:rsidR="00DC0D99">
        <w:rPr>
          <w:szCs w:val="26"/>
        </w:rPr>
        <w:t>№</w:t>
      </w:r>
      <w:r>
        <w:rPr>
          <w:szCs w:val="26"/>
        </w:rPr>
        <w:t xml:space="preserve"> 25</w:t>
      </w:r>
      <w:r w:rsidR="00DC0D99">
        <w:rPr>
          <w:szCs w:val="26"/>
        </w:rPr>
        <w:t>, 37</w:t>
      </w:r>
      <w:r>
        <w:rPr>
          <w:szCs w:val="26"/>
        </w:rPr>
        <w:t xml:space="preserve"> по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.Л</w:t>
      </w:r>
      <w:proofErr w:type="gramEnd"/>
      <w:r>
        <w:rPr>
          <w:szCs w:val="26"/>
        </w:rPr>
        <w:t>юбецкой</w:t>
      </w:r>
      <w:proofErr w:type="spellEnd"/>
      <w:r w:rsidR="00DC0D99">
        <w:rPr>
          <w:szCs w:val="26"/>
        </w:rPr>
        <w:t xml:space="preserve">, 8 по </w:t>
      </w:r>
      <w:proofErr w:type="spellStart"/>
      <w:r w:rsidR="00DC0D99">
        <w:rPr>
          <w:szCs w:val="26"/>
        </w:rPr>
        <w:t>ул.Городецкой</w:t>
      </w:r>
      <w:proofErr w:type="spellEnd"/>
      <w:r>
        <w:rPr>
          <w:szCs w:val="26"/>
        </w:rPr>
        <w:t>;</w:t>
      </w:r>
    </w:p>
    <w:p w:rsidR="00DC0D99" w:rsidRDefault="00DC0D99" w:rsidP="00E4765D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>несогласии</w:t>
      </w:r>
      <w:proofErr w:type="gramEnd"/>
      <w:r>
        <w:rPr>
          <w:szCs w:val="26"/>
        </w:rPr>
        <w:t xml:space="preserve"> с начисленной  платой за жилищно-коммунальные услуги;</w:t>
      </w:r>
    </w:p>
    <w:p w:rsidR="00DC0D99" w:rsidRDefault="00DC0D99" w:rsidP="00E4765D">
      <w:pPr>
        <w:ind w:firstLine="708"/>
        <w:jc w:val="both"/>
        <w:rPr>
          <w:szCs w:val="26"/>
        </w:rPr>
      </w:pPr>
      <w:r>
        <w:rPr>
          <w:szCs w:val="26"/>
        </w:rPr>
        <w:t xml:space="preserve">неисправности внутриквартирного газового оборудования в доме № 14 по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.Н</w:t>
      </w:r>
      <w:proofErr w:type="gramEnd"/>
      <w:r>
        <w:rPr>
          <w:szCs w:val="26"/>
        </w:rPr>
        <w:t>аседкина</w:t>
      </w:r>
      <w:proofErr w:type="spellEnd"/>
      <w:r>
        <w:rPr>
          <w:szCs w:val="26"/>
        </w:rPr>
        <w:t xml:space="preserve">; </w:t>
      </w:r>
    </w:p>
    <w:p w:rsidR="00E4765D" w:rsidRDefault="00E4765D" w:rsidP="00E4765D">
      <w:pPr>
        <w:ind w:firstLine="708"/>
        <w:jc w:val="both"/>
        <w:rPr>
          <w:szCs w:val="26"/>
        </w:rPr>
      </w:pPr>
      <w:r>
        <w:rPr>
          <w:szCs w:val="26"/>
        </w:rPr>
        <w:t>неудовлетворительной уборке дворовых территорий;</w:t>
      </w:r>
    </w:p>
    <w:p w:rsidR="00E4765D" w:rsidRDefault="00E4765D" w:rsidP="00E4765D">
      <w:pPr>
        <w:ind w:firstLine="708"/>
        <w:jc w:val="both"/>
        <w:rPr>
          <w:szCs w:val="26"/>
        </w:rPr>
      </w:pPr>
      <w:r>
        <w:rPr>
          <w:szCs w:val="26"/>
        </w:rPr>
        <w:t xml:space="preserve">организации вывоза мусора от частных домов на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.М</w:t>
      </w:r>
      <w:proofErr w:type="gramEnd"/>
      <w:r>
        <w:rPr>
          <w:szCs w:val="26"/>
        </w:rPr>
        <w:t>онтклер</w:t>
      </w:r>
      <w:proofErr w:type="spellEnd"/>
      <w:r>
        <w:rPr>
          <w:szCs w:val="26"/>
        </w:rPr>
        <w:t>;</w:t>
      </w:r>
    </w:p>
    <w:p w:rsidR="00E4765D" w:rsidRDefault="00E4765D" w:rsidP="00E4765D">
      <w:pPr>
        <w:ind w:firstLine="708"/>
        <w:jc w:val="both"/>
        <w:rPr>
          <w:szCs w:val="26"/>
        </w:rPr>
      </w:pPr>
      <w:r>
        <w:rPr>
          <w:szCs w:val="26"/>
        </w:rPr>
        <w:t xml:space="preserve">оборудовании дополнительного входа в здание магазина, расположенного в доме № 91 по </w:t>
      </w:r>
      <w:proofErr w:type="spellStart"/>
      <w:r>
        <w:rPr>
          <w:szCs w:val="26"/>
        </w:rPr>
        <w:t>пр</w:t>
      </w:r>
      <w:proofErr w:type="gramStart"/>
      <w:r>
        <w:rPr>
          <w:szCs w:val="26"/>
        </w:rPr>
        <w:t>.О</w:t>
      </w:r>
      <w:proofErr w:type="gramEnd"/>
      <w:r>
        <w:rPr>
          <w:szCs w:val="26"/>
        </w:rPr>
        <w:t>ктябрьскому</w:t>
      </w:r>
      <w:proofErr w:type="spellEnd"/>
      <w:r>
        <w:rPr>
          <w:szCs w:val="26"/>
        </w:rPr>
        <w:t>;</w:t>
      </w:r>
    </w:p>
    <w:p w:rsidR="00DC0D99" w:rsidRDefault="00DC0D99" w:rsidP="00E4765D">
      <w:pPr>
        <w:ind w:firstLine="708"/>
        <w:jc w:val="both"/>
        <w:rPr>
          <w:szCs w:val="26"/>
        </w:rPr>
      </w:pPr>
      <w:r>
        <w:rPr>
          <w:szCs w:val="26"/>
        </w:rPr>
        <w:t xml:space="preserve">некачественном </w:t>
      </w:r>
      <w:proofErr w:type="gramStart"/>
      <w:r>
        <w:rPr>
          <w:szCs w:val="26"/>
        </w:rPr>
        <w:t>содержании</w:t>
      </w:r>
      <w:proofErr w:type="gramEnd"/>
      <w:r>
        <w:rPr>
          <w:szCs w:val="26"/>
        </w:rPr>
        <w:t xml:space="preserve"> территорий общего пользования города;</w:t>
      </w:r>
    </w:p>
    <w:p w:rsidR="00DC0D99" w:rsidRDefault="00DC0D99" w:rsidP="00E4765D">
      <w:pPr>
        <w:ind w:firstLine="708"/>
        <w:jc w:val="both"/>
        <w:rPr>
          <w:szCs w:val="26"/>
        </w:rPr>
      </w:pPr>
      <w:r>
        <w:rPr>
          <w:szCs w:val="26"/>
        </w:rPr>
        <w:t xml:space="preserve">3 обращения – по вопросам </w:t>
      </w:r>
      <w:r w:rsidRPr="00514165">
        <w:rPr>
          <w:szCs w:val="26"/>
        </w:rPr>
        <w:t>получени</w:t>
      </w:r>
      <w:r>
        <w:rPr>
          <w:szCs w:val="26"/>
        </w:rPr>
        <w:t>я и</w:t>
      </w:r>
      <w:r w:rsidRPr="00514165">
        <w:rPr>
          <w:szCs w:val="26"/>
        </w:rPr>
        <w:t xml:space="preserve"> обмен</w:t>
      </w:r>
      <w:r>
        <w:rPr>
          <w:szCs w:val="26"/>
        </w:rPr>
        <w:t>а</w:t>
      </w:r>
      <w:r w:rsidRPr="00514165">
        <w:rPr>
          <w:szCs w:val="26"/>
        </w:rPr>
        <w:t xml:space="preserve"> путевок в дошкольные образовательные учреждения</w:t>
      </w:r>
      <w:r>
        <w:rPr>
          <w:szCs w:val="26"/>
        </w:rPr>
        <w:t xml:space="preserve"> города;</w:t>
      </w:r>
    </w:p>
    <w:p w:rsidR="00DC0D99" w:rsidRPr="00CC73DB" w:rsidRDefault="00DC0D99" w:rsidP="00DC0D99">
      <w:pPr>
        <w:ind w:firstLine="708"/>
        <w:jc w:val="both"/>
        <w:rPr>
          <w:szCs w:val="26"/>
        </w:rPr>
      </w:pPr>
      <w:r>
        <w:rPr>
          <w:szCs w:val="26"/>
        </w:rPr>
        <w:t xml:space="preserve">3 обращения – по юридическим вопросам: о порядке снятия с  регистрационного учета граждан по месту жительства, обжалования действий сотрудников БУ </w:t>
      </w:r>
      <w:proofErr w:type="gramStart"/>
      <w:r>
        <w:rPr>
          <w:szCs w:val="26"/>
        </w:rPr>
        <w:t>ВО</w:t>
      </w:r>
      <w:proofErr w:type="gramEnd"/>
      <w:r>
        <w:rPr>
          <w:szCs w:val="26"/>
        </w:rPr>
        <w:t xml:space="preserve"> «Бизнес-инкубатор»;</w:t>
      </w:r>
    </w:p>
    <w:p w:rsidR="00F30410" w:rsidRDefault="00DC0D99" w:rsidP="00503444">
      <w:pPr>
        <w:ind w:firstLine="708"/>
        <w:jc w:val="both"/>
        <w:rPr>
          <w:szCs w:val="26"/>
        </w:rPr>
      </w:pPr>
      <w:r>
        <w:rPr>
          <w:szCs w:val="26"/>
        </w:rPr>
        <w:t>2</w:t>
      </w:r>
      <w:r w:rsidR="006916D0">
        <w:rPr>
          <w:szCs w:val="26"/>
        </w:rPr>
        <w:t xml:space="preserve"> обращения – по вопросам </w:t>
      </w:r>
      <w:r w:rsidR="00295533">
        <w:rPr>
          <w:szCs w:val="26"/>
        </w:rPr>
        <w:t xml:space="preserve">правопорядка: </w:t>
      </w:r>
      <w:r w:rsidR="006916D0">
        <w:rPr>
          <w:szCs w:val="26"/>
        </w:rPr>
        <w:t>нарушени</w:t>
      </w:r>
      <w:r w:rsidR="00295533">
        <w:rPr>
          <w:szCs w:val="26"/>
        </w:rPr>
        <w:t>е</w:t>
      </w:r>
      <w:r w:rsidR="006916D0">
        <w:rPr>
          <w:szCs w:val="26"/>
        </w:rPr>
        <w:t xml:space="preserve"> тишины и покоя граждан в ночное время суток, </w:t>
      </w:r>
      <w:r w:rsidR="001C3D79">
        <w:rPr>
          <w:szCs w:val="26"/>
        </w:rPr>
        <w:t>нарушение правил размещения временных движимых сооружений на территории города</w:t>
      </w:r>
      <w:r w:rsidR="00F30410">
        <w:rPr>
          <w:szCs w:val="26"/>
        </w:rPr>
        <w:t>;</w:t>
      </w:r>
    </w:p>
    <w:p w:rsidR="001C3D79" w:rsidRDefault="001C3D79" w:rsidP="001C3D79">
      <w:pPr>
        <w:ind w:firstLine="708"/>
        <w:jc w:val="both"/>
        <w:rPr>
          <w:szCs w:val="26"/>
        </w:rPr>
      </w:pPr>
      <w:r>
        <w:rPr>
          <w:szCs w:val="26"/>
        </w:rPr>
        <w:t xml:space="preserve">2 обращения – имущественные вопросы: </w:t>
      </w:r>
      <w:r w:rsidRPr="00F3658B">
        <w:rPr>
          <w:szCs w:val="26"/>
        </w:rPr>
        <w:t>эффективно</w:t>
      </w:r>
      <w:r>
        <w:rPr>
          <w:szCs w:val="26"/>
        </w:rPr>
        <w:t>сть</w:t>
      </w:r>
      <w:r w:rsidRPr="00F3658B">
        <w:rPr>
          <w:szCs w:val="26"/>
        </w:rPr>
        <w:t xml:space="preserve"> использования имущества, находящегося в муниципальной собствен</w:t>
      </w:r>
      <w:r>
        <w:rPr>
          <w:szCs w:val="26"/>
        </w:rPr>
        <w:t>ности; предоставление помещения для размещения патриотического клуба;</w:t>
      </w:r>
    </w:p>
    <w:p w:rsidR="00641214" w:rsidRDefault="00641214" w:rsidP="00641214">
      <w:pPr>
        <w:ind w:firstLine="708"/>
        <w:jc w:val="both"/>
        <w:rPr>
          <w:szCs w:val="26"/>
        </w:rPr>
      </w:pPr>
      <w:r>
        <w:rPr>
          <w:szCs w:val="26"/>
        </w:rPr>
        <w:t>1 обращение – об установлении  дополнительных мер социальной поддержки участникам боевых действий;</w:t>
      </w:r>
      <w:r w:rsidRPr="008E363F">
        <w:rPr>
          <w:szCs w:val="26"/>
        </w:rPr>
        <w:t xml:space="preserve"> </w:t>
      </w:r>
    </w:p>
    <w:p w:rsidR="001C3D79" w:rsidRDefault="001C3D79" w:rsidP="001C3D79">
      <w:pPr>
        <w:ind w:firstLine="708"/>
        <w:jc w:val="both"/>
        <w:rPr>
          <w:szCs w:val="26"/>
        </w:rPr>
      </w:pPr>
      <w:r>
        <w:rPr>
          <w:szCs w:val="26"/>
        </w:rPr>
        <w:t>1 обращение  – об  улучшении жилищных условий граждан;</w:t>
      </w:r>
    </w:p>
    <w:p w:rsidR="001C3D79" w:rsidRDefault="001C3D79" w:rsidP="001C3D79">
      <w:pPr>
        <w:ind w:firstLine="708"/>
        <w:jc w:val="both"/>
        <w:rPr>
          <w:szCs w:val="26"/>
        </w:rPr>
      </w:pPr>
      <w:r>
        <w:rPr>
          <w:szCs w:val="26"/>
        </w:rPr>
        <w:t>1 обращение – о неудовлетворительном медицинском обслуживании населения;</w:t>
      </w:r>
    </w:p>
    <w:p w:rsidR="001C3D79" w:rsidRDefault="001C3D79" w:rsidP="00641214">
      <w:pPr>
        <w:ind w:firstLine="708"/>
        <w:jc w:val="both"/>
        <w:rPr>
          <w:szCs w:val="26"/>
        </w:rPr>
      </w:pPr>
      <w:r>
        <w:rPr>
          <w:szCs w:val="26"/>
        </w:rPr>
        <w:t>1 обращение – о развитии спорта в городе.</w:t>
      </w:r>
    </w:p>
    <w:p w:rsidR="00641214" w:rsidRPr="00A82D9B" w:rsidRDefault="00641214" w:rsidP="00355205">
      <w:pPr>
        <w:ind w:firstLine="709"/>
        <w:jc w:val="both"/>
        <w:rPr>
          <w:szCs w:val="26"/>
        </w:rPr>
      </w:pPr>
      <w:r>
        <w:rPr>
          <w:szCs w:val="26"/>
        </w:rPr>
        <w:t xml:space="preserve">При участии Сергея Валентиновича решен вопрос о демонтаже гаража, неправомерно размещенного в районе дома № 43 по </w:t>
      </w:r>
      <w:proofErr w:type="spellStart"/>
      <w:r>
        <w:rPr>
          <w:szCs w:val="26"/>
        </w:rPr>
        <w:t>пр</w:t>
      </w:r>
      <w:proofErr w:type="gramStart"/>
      <w:r>
        <w:rPr>
          <w:szCs w:val="26"/>
        </w:rPr>
        <w:t>.О</w:t>
      </w:r>
      <w:proofErr w:type="gramEnd"/>
      <w:r>
        <w:rPr>
          <w:szCs w:val="26"/>
        </w:rPr>
        <w:t>ктябрьскому</w:t>
      </w:r>
      <w:proofErr w:type="spellEnd"/>
      <w:r>
        <w:rPr>
          <w:szCs w:val="26"/>
        </w:rPr>
        <w:t>.</w:t>
      </w:r>
    </w:p>
    <w:p w:rsidR="00634D6C" w:rsidRDefault="00634D6C" w:rsidP="00355205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>Всем обратившимся гражданам даны устные и письменные ответы, разъяснения, рекомендации.</w:t>
      </w:r>
    </w:p>
    <w:p w:rsidR="00896C4B" w:rsidRDefault="00896C4B" w:rsidP="00355205">
      <w:pPr>
        <w:ind w:firstLine="709"/>
        <w:jc w:val="both"/>
        <w:rPr>
          <w:szCs w:val="26"/>
        </w:rPr>
      </w:pPr>
      <w:r>
        <w:rPr>
          <w:szCs w:val="26"/>
        </w:rPr>
        <w:t>В рамках взаимодействия</w:t>
      </w:r>
      <w:r w:rsidRPr="003B4EE4">
        <w:rPr>
          <w:szCs w:val="26"/>
        </w:rPr>
        <w:t xml:space="preserve"> </w:t>
      </w:r>
      <w:r>
        <w:rPr>
          <w:szCs w:val="26"/>
        </w:rPr>
        <w:t xml:space="preserve">депутатов Череповецкой городской Думы </w:t>
      </w:r>
      <w:r w:rsidRPr="003B4EE4">
        <w:rPr>
          <w:szCs w:val="26"/>
        </w:rPr>
        <w:t xml:space="preserve">с </w:t>
      </w:r>
      <w:r w:rsidR="008B3BAD">
        <w:rPr>
          <w:szCs w:val="26"/>
        </w:rPr>
        <w:t>органами местного самоуправления, государственной власти Вологодской области</w:t>
      </w:r>
      <w:r w:rsidR="00345DDB">
        <w:rPr>
          <w:szCs w:val="26"/>
        </w:rPr>
        <w:t xml:space="preserve"> в </w:t>
      </w:r>
      <w:r>
        <w:rPr>
          <w:szCs w:val="26"/>
        </w:rPr>
        <w:t xml:space="preserve"> 201</w:t>
      </w:r>
      <w:r w:rsidR="007A134F">
        <w:rPr>
          <w:szCs w:val="26"/>
        </w:rPr>
        <w:t>3</w:t>
      </w:r>
      <w:r>
        <w:rPr>
          <w:szCs w:val="26"/>
        </w:rPr>
        <w:t xml:space="preserve"> году </w:t>
      </w:r>
      <w:proofErr w:type="spellStart"/>
      <w:r w:rsidR="00345DDB">
        <w:rPr>
          <w:szCs w:val="26"/>
        </w:rPr>
        <w:t>С.В.Орлов</w:t>
      </w:r>
      <w:proofErr w:type="spellEnd"/>
      <w:r w:rsidR="00345DDB">
        <w:rPr>
          <w:szCs w:val="26"/>
        </w:rPr>
        <w:t xml:space="preserve"> </w:t>
      </w:r>
      <w:r w:rsidR="007A134F">
        <w:rPr>
          <w:szCs w:val="26"/>
        </w:rPr>
        <w:t xml:space="preserve">активно </w:t>
      </w:r>
      <w:r w:rsidR="00345DDB">
        <w:rPr>
          <w:szCs w:val="26"/>
        </w:rPr>
        <w:t>участвовал</w:t>
      </w:r>
      <w:r>
        <w:rPr>
          <w:szCs w:val="26"/>
        </w:rPr>
        <w:t xml:space="preserve"> </w:t>
      </w:r>
      <w:proofErr w:type="gramStart"/>
      <w:r>
        <w:rPr>
          <w:szCs w:val="26"/>
        </w:rPr>
        <w:t>в</w:t>
      </w:r>
      <w:proofErr w:type="gramEnd"/>
      <w:r>
        <w:rPr>
          <w:szCs w:val="26"/>
        </w:rPr>
        <w:t>:</w:t>
      </w:r>
    </w:p>
    <w:p w:rsidR="007A134F" w:rsidRDefault="00CB351B" w:rsidP="007A134F">
      <w:pPr>
        <w:ind w:firstLine="709"/>
        <w:jc w:val="both"/>
      </w:pPr>
      <w:proofErr w:type="gramStart"/>
      <w:r>
        <w:t>заседании</w:t>
      </w:r>
      <w:proofErr w:type="gramEnd"/>
      <w:r>
        <w:t xml:space="preserve"> </w:t>
      </w:r>
      <w:r w:rsidR="007A134F" w:rsidRPr="00E21ECA">
        <w:t>Совета представительных органов муниципальных образований Вологодской области</w:t>
      </w:r>
      <w:r w:rsidR="007A134F">
        <w:t>;</w:t>
      </w:r>
    </w:p>
    <w:p w:rsidR="007A134F" w:rsidRDefault="007A134F" w:rsidP="007A134F">
      <w:pPr>
        <w:ind w:firstLine="709"/>
        <w:jc w:val="both"/>
        <w:rPr>
          <w:bCs/>
        </w:rPr>
      </w:pPr>
      <w:r>
        <w:rPr>
          <w:bCs/>
        </w:rPr>
        <w:t>в</w:t>
      </w:r>
      <w:r w:rsidRPr="002A7307">
        <w:rPr>
          <w:bCs/>
        </w:rPr>
        <w:t>ыездно</w:t>
      </w:r>
      <w:r>
        <w:rPr>
          <w:bCs/>
        </w:rPr>
        <w:t>м</w:t>
      </w:r>
      <w:r w:rsidRPr="002A7307">
        <w:rPr>
          <w:bCs/>
        </w:rPr>
        <w:t xml:space="preserve"> </w:t>
      </w:r>
      <w:proofErr w:type="gramStart"/>
      <w:r w:rsidRPr="002A7307">
        <w:rPr>
          <w:bCs/>
        </w:rPr>
        <w:t>заседани</w:t>
      </w:r>
      <w:r>
        <w:rPr>
          <w:bCs/>
        </w:rPr>
        <w:t>и</w:t>
      </w:r>
      <w:proofErr w:type="gramEnd"/>
      <w:r>
        <w:rPr>
          <w:bCs/>
        </w:rPr>
        <w:t xml:space="preserve"> постоянного</w:t>
      </w:r>
      <w:r w:rsidRPr="002A7307">
        <w:rPr>
          <w:bCs/>
        </w:rPr>
        <w:t xml:space="preserve"> комитета </w:t>
      </w:r>
      <w:r w:rsidRPr="009A0595">
        <w:rPr>
          <w:bCs/>
        </w:rPr>
        <w:t xml:space="preserve"> Законодательного Собрания Вологодской области</w:t>
      </w:r>
      <w:r>
        <w:rPr>
          <w:bCs/>
        </w:rPr>
        <w:t xml:space="preserve"> </w:t>
      </w:r>
      <w:r w:rsidRPr="009A0595">
        <w:rPr>
          <w:bCs/>
        </w:rPr>
        <w:t>по бюджету и налогам</w:t>
      </w:r>
      <w:r>
        <w:rPr>
          <w:bCs/>
        </w:rPr>
        <w:t>;</w:t>
      </w:r>
    </w:p>
    <w:p w:rsidR="007A134F" w:rsidRDefault="007A134F" w:rsidP="007A134F">
      <w:pPr>
        <w:ind w:firstLine="709"/>
        <w:jc w:val="both"/>
      </w:pPr>
      <w:proofErr w:type="gramStart"/>
      <w:r>
        <w:t>с</w:t>
      </w:r>
      <w:r w:rsidRPr="00672A65">
        <w:t>овещани</w:t>
      </w:r>
      <w:r>
        <w:t>и</w:t>
      </w:r>
      <w:proofErr w:type="gramEnd"/>
      <w:r w:rsidRPr="00672A65">
        <w:t xml:space="preserve"> по вопросу обсуждения с общественностью города вопроса определения органами местного самоуправления границ прилегающих  к некоторым организациям и объектам территорий, на которой не допускается розничная продажа алкогольной продукции</w:t>
      </w:r>
      <w:r>
        <w:t>;</w:t>
      </w:r>
    </w:p>
    <w:p w:rsidR="007A134F" w:rsidRDefault="007A134F" w:rsidP="007A134F">
      <w:pPr>
        <w:ind w:firstLine="709"/>
        <w:jc w:val="both"/>
      </w:pPr>
      <w:r>
        <w:t>т</w:t>
      </w:r>
      <w:r w:rsidRPr="00B1753D">
        <w:t>оржественно</w:t>
      </w:r>
      <w:r>
        <w:t>м</w:t>
      </w:r>
      <w:r w:rsidRPr="00B1753D">
        <w:t xml:space="preserve"> </w:t>
      </w:r>
      <w:proofErr w:type="gramStart"/>
      <w:r w:rsidRPr="00B1753D">
        <w:t>открыти</w:t>
      </w:r>
      <w:r>
        <w:t>и</w:t>
      </w:r>
      <w:proofErr w:type="gramEnd"/>
      <w:r w:rsidRPr="00B1753D">
        <w:t xml:space="preserve"> Ме</w:t>
      </w:r>
      <w:r>
        <w:t>жрегионального делового форума «</w:t>
      </w:r>
      <w:r w:rsidRPr="00B1753D">
        <w:t>Партнерство. Развитие.</w:t>
      </w:r>
      <w:r>
        <w:t xml:space="preserve"> </w:t>
      </w:r>
      <w:r w:rsidRPr="00B1753D">
        <w:t>Перспективы</w:t>
      </w:r>
      <w:r>
        <w:t>»;</w:t>
      </w:r>
    </w:p>
    <w:p w:rsidR="007A134F" w:rsidRDefault="007A134F" w:rsidP="007A134F">
      <w:pPr>
        <w:ind w:firstLine="709"/>
        <w:jc w:val="both"/>
      </w:pPr>
      <w:proofErr w:type="gramStart"/>
      <w:r>
        <w:t>заседании</w:t>
      </w:r>
      <w:proofErr w:type="gramEnd"/>
      <w:r>
        <w:t xml:space="preserve"> Городского дискуссионного клуба;</w:t>
      </w:r>
    </w:p>
    <w:p w:rsidR="00B3720C" w:rsidRDefault="00B3720C" w:rsidP="007A134F">
      <w:pPr>
        <w:ind w:firstLine="709"/>
        <w:jc w:val="both"/>
        <w:rPr>
          <w:szCs w:val="26"/>
        </w:rPr>
      </w:pPr>
      <w:r>
        <w:t>защите докладов о результатах и основных направлениях деятельности органов мэрии города;</w:t>
      </w:r>
    </w:p>
    <w:p w:rsidR="007A134F" w:rsidRPr="00F25E06" w:rsidRDefault="007A134F" w:rsidP="007A134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работе </w:t>
      </w:r>
      <w:r w:rsidRPr="00F25E06">
        <w:rPr>
          <w:rFonts w:ascii="Times New Roman" w:hAnsi="Times New Roman"/>
          <w:b w:val="0"/>
          <w:sz w:val="26"/>
          <w:szCs w:val="26"/>
        </w:rPr>
        <w:t>городской межведомственной комиссии по профилактике правонарушений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Pr="00F25E06">
        <w:rPr>
          <w:rFonts w:ascii="Times New Roman" w:hAnsi="Times New Roman"/>
          <w:b w:val="0"/>
          <w:sz w:val="26"/>
          <w:szCs w:val="26"/>
        </w:rPr>
        <w:t>Координационного совета по развитию малого и среднего предпринимательства в городе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Pr="00F25E06">
        <w:rPr>
          <w:rFonts w:ascii="Times New Roman" w:hAnsi="Times New Roman"/>
          <w:b w:val="0"/>
          <w:sz w:val="26"/>
          <w:szCs w:val="26"/>
        </w:rPr>
        <w:t>комиссии по рассмотрению заявок субъектов малого и среднего предпринимател</w:t>
      </w:r>
      <w:r>
        <w:rPr>
          <w:rFonts w:ascii="Times New Roman" w:hAnsi="Times New Roman"/>
          <w:b w:val="0"/>
          <w:sz w:val="26"/>
          <w:szCs w:val="26"/>
        </w:rPr>
        <w:t>ьства о предоставлении субсидий, членом которых он является.</w:t>
      </w:r>
    </w:p>
    <w:p w:rsidR="008B3BAD" w:rsidRDefault="00005FB9" w:rsidP="007A134F">
      <w:pPr>
        <w:ind w:firstLine="709"/>
        <w:jc w:val="both"/>
        <w:rPr>
          <w:szCs w:val="26"/>
        </w:rPr>
      </w:pPr>
      <w:r>
        <w:rPr>
          <w:szCs w:val="26"/>
        </w:rPr>
        <w:t>С целью организации взаимодействия с молодежным активом города Череповца</w:t>
      </w:r>
      <w:r w:rsidRPr="00005FB9">
        <w:rPr>
          <w:bCs/>
          <w:color w:val="000000"/>
          <w:szCs w:val="26"/>
        </w:rPr>
        <w:t xml:space="preserve"> </w:t>
      </w:r>
      <w:r w:rsidRPr="003701FE">
        <w:rPr>
          <w:bCs/>
          <w:color w:val="000000"/>
          <w:szCs w:val="26"/>
        </w:rPr>
        <w:t xml:space="preserve">15 марта 2013 года </w:t>
      </w:r>
      <w:proofErr w:type="spellStart"/>
      <w:r>
        <w:rPr>
          <w:bCs/>
          <w:color w:val="000000"/>
          <w:szCs w:val="26"/>
        </w:rPr>
        <w:t>С.В.Орлов</w:t>
      </w:r>
      <w:proofErr w:type="spellEnd"/>
      <w:r w:rsidRPr="003701FE">
        <w:rPr>
          <w:bCs/>
          <w:color w:val="000000"/>
          <w:szCs w:val="26"/>
        </w:rPr>
        <w:t xml:space="preserve"> </w:t>
      </w:r>
      <w:r>
        <w:rPr>
          <w:bCs/>
          <w:color w:val="000000"/>
          <w:szCs w:val="26"/>
        </w:rPr>
        <w:t>принял</w:t>
      </w:r>
      <w:r w:rsidRPr="003701FE">
        <w:rPr>
          <w:bCs/>
          <w:color w:val="000000"/>
          <w:szCs w:val="26"/>
        </w:rPr>
        <w:t xml:space="preserve"> участие в расширенном заседании Молодежного парламента города Череповца, на котором в </w:t>
      </w:r>
      <w:r w:rsidRPr="003701FE">
        <w:rPr>
          <w:szCs w:val="26"/>
        </w:rPr>
        <w:t xml:space="preserve">коллегиальный, совещательный орган при Законодательном Собрании Вологодской области по вопросам государственной молодежной политики области были </w:t>
      </w:r>
      <w:r w:rsidRPr="003701FE">
        <w:rPr>
          <w:bCs/>
          <w:color w:val="000000"/>
          <w:szCs w:val="26"/>
        </w:rPr>
        <w:t>избраны 10 представителей от города Череповца.</w:t>
      </w:r>
      <w:r>
        <w:rPr>
          <w:bCs/>
          <w:color w:val="000000"/>
          <w:szCs w:val="26"/>
        </w:rPr>
        <w:t xml:space="preserve"> П</w:t>
      </w:r>
      <w:r w:rsidRPr="003701FE">
        <w:rPr>
          <w:bCs/>
          <w:color w:val="000000"/>
          <w:szCs w:val="26"/>
        </w:rPr>
        <w:t xml:space="preserve">роведена большая работа </w:t>
      </w:r>
      <w:r w:rsidRPr="003701FE">
        <w:rPr>
          <w:szCs w:val="26"/>
        </w:rPr>
        <w:t>по привлечению к участию в выборах членов Молодежного парламента области студентов высших учебных заведений, активистов молодежных объединений промышленных предприятий города, общественных организаций, учреждений социальной сферы города.</w:t>
      </w:r>
    </w:p>
    <w:p w:rsidR="00005FB9" w:rsidRPr="003701FE" w:rsidRDefault="001B5013" w:rsidP="007B2CB8">
      <w:pPr>
        <w:ind w:firstLine="700"/>
        <w:jc w:val="both"/>
        <w:rPr>
          <w:szCs w:val="26"/>
        </w:rPr>
      </w:pPr>
      <w:r w:rsidRPr="00280CE0">
        <w:rPr>
          <w:szCs w:val="26"/>
        </w:rPr>
        <w:t xml:space="preserve">В преддверии </w:t>
      </w:r>
      <w:r>
        <w:rPr>
          <w:szCs w:val="26"/>
        </w:rPr>
        <w:t>празднования Дня местного самоуправления</w:t>
      </w:r>
      <w:r w:rsidRPr="00280CE0">
        <w:rPr>
          <w:szCs w:val="26"/>
        </w:rPr>
        <w:t xml:space="preserve"> </w:t>
      </w:r>
      <w:r>
        <w:rPr>
          <w:szCs w:val="26"/>
        </w:rPr>
        <w:t xml:space="preserve">Сергей Валентинович </w:t>
      </w:r>
      <w:r w:rsidRPr="00280CE0">
        <w:rPr>
          <w:szCs w:val="26"/>
        </w:rPr>
        <w:t>провел встреч</w:t>
      </w:r>
      <w:r>
        <w:rPr>
          <w:szCs w:val="26"/>
        </w:rPr>
        <w:t xml:space="preserve">у </w:t>
      </w:r>
      <w:proofErr w:type="gramStart"/>
      <w:r w:rsidRPr="00280CE0">
        <w:rPr>
          <w:szCs w:val="26"/>
        </w:rPr>
        <w:t>с</w:t>
      </w:r>
      <w:proofErr w:type="gramEnd"/>
      <w:r w:rsidRPr="00280CE0">
        <w:rPr>
          <w:szCs w:val="26"/>
        </w:rPr>
        <w:t xml:space="preserve"> </w:t>
      </w:r>
      <w:proofErr w:type="gramStart"/>
      <w:r w:rsidRPr="00280CE0">
        <w:rPr>
          <w:szCs w:val="26"/>
        </w:rPr>
        <w:t>обучающимися</w:t>
      </w:r>
      <w:proofErr w:type="gramEnd"/>
      <w:r w:rsidRPr="00280CE0">
        <w:rPr>
          <w:szCs w:val="26"/>
        </w:rPr>
        <w:t xml:space="preserve"> </w:t>
      </w:r>
      <w:r w:rsidRPr="00B25BB7">
        <w:rPr>
          <w:bCs/>
          <w:szCs w:val="26"/>
        </w:rPr>
        <w:t xml:space="preserve">МБОУ «Средняя общеобразовательная школа № </w:t>
      </w:r>
      <w:r>
        <w:rPr>
          <w:bCs/>
          <w:szCs w:val="26"/>
        </w:rPr>
        <w:t>28</w:t>
      </w:r>
      <w:r w:rsidRPr="00B25BB7">
        <w:rPr>
          <w:bCs/>
          <w:szCs w:val="26"/>
        </w:rPr>
        <w:t xml:space="preserve">», </w:t>
      </w:r>
      <w:r>
        <w:rPr>
          <w:szCs w:val="26"/>
        </w:rPr>
        <w:t>в ходе которой</w:t>
      </w:r>
      <w:r w:rsidRPr="00280CE0">
        <w:rPr>
          <w:szCs w:val="26"/>
        </w:rPr>
        <w:t xml:space="preserve"> </w:t>
      </w:r>
      <w:r>
        <w:rPr>
          <w:szCs w:val="26"/>
        </w:rPr>
        <w:t>ш</w:t>
      </w:r>
      <w:r w:rsidRPr="00280CE0">
        <w:rPr>
          <w:szCs w:val="26"/>
        </w:rPr>
        <w:t>кольникам</w:t>
      </w:r>
      <w:r w:rsidR="00CB351B">
        <w:rPr>
          <w:szCs w:val="26"/>
        </w:rPr>
        <w:t xml:space="preserve"> была</w:t>
      </w:r>
      <w:r w:rsidRPr="00280CE0">
        <w:rPr>
          <w:szCs w:val="26"/>
        </w:rPr>
        <w:t xml:space="preserve"> </w:t>
      </w:r>
      <w:r w:rsidR="00CB351B">
        <w:rPr>
          <w:szCs w:val="26"/>
        </w:rPr>
        <w:t>представлена информация об</w:t>
      </w:r>
      <w:r w:rsidRPr="00280CE0">
        <w:rPr>
          <w:szCs w:val="26"/>
        </w:rPr>
        <w:t xml:space="preserve"> истории местного самоуправления города Череповца</w:t>
      </w:r>
      <w:r w:rsidR="00CB351B">
        <w:rPr>
          <w:szCs w:val="26"/>
        </w:rPr>
        <w:t>.</w:t>
      </w:r>
      <w:r w:rsidRPr="00280CE0">
        <w:rPr>
          <w:szCs w:val="26"/>
        </w:rPr>
        <w:t xml:space="preserve"> По завершении мероприятия среди </w:t>
      </w:r>
      <w:proofErr w:type="gramStart"/>
      <w:r w:rsidRPr="00280CE0">
        <w:rPr>
          <w:szCs w:val="26"/>
        </w:rPr>
        <w:t>обучающихся</w:t>
      </w:r>
      <w:proofErr w:type="gramEnd"/>
      <w:r w:rsidRPr="00280CE0">
        <w:rPr>
          <w:szCs w:val="26"/>
        </w:rPr>
        <w:t xml:space="preserve">  проведена </w:t>
      </w:r>
      <w:r>
        <w:rPr>
          <w:szCs w:val="26"/>
        </w:rPr>
        <w:t xml:space="preserve">тематическая </w:t>
      </w:r>
      <w:r w:rsidRPr="00280CE0">
        <w:rPr>
          <w:szCs w:val="26"/>
        </w:rPr>
        <w:t>викторина</w:t>
      </w:r>
      <w:r>
        <w:rPr>
          <w:szCs w:val="26"/>
        </w:rPr>
        <w:t>.</w:t>
      </w:r>
      <w:r w:rsidR="007B2CB8">
        <w:rPr>
          <w:szCs w:val="26"/>
        </w:rPr>
        <w:t xml:space="preserve"> В мае 2013 года </w:t>
      </w:r>
      <w:r>
        <w:rPr>
          <w:szCs w:val="26"/>
        </w:rPr>
        <w:t>принял</w:t>
      </w:r>
      <w:r w:rsidR="00005FB9" w:rsidRPr="003701FE">
        <w:rPr>
          <w:szCs w:val="26"/>
        </w:rPr>
        <w:t xml:space="preserve"> участие в государственной (итоговой) аттестации в форме ЕГЭ в общеобразовательных учреждениях города</w:t>
      </w:r>
      <w:r w:rsidRPr="001B5013">
        <w:rPr>
          <w:szCs w:val="26"/>
        </w:rPr>
        <w:t xml:space="preserve"> </w:t>
      </w:r>
      <w:r>
        <w:rPr>
          <w:szCs w:val="26"/>
        </w:rPr>
        <w:t>в качестве общественного наблюдателя</w:t>
      </w:r>
      <w:r w:rsidR="00005FB9" w:rsidRPr="003701FE">
        <w:rPr>
          <w:szCs w:val="26"/>
        </w:rPr>
        <w:t xml:space="preserve">. </w:t>
      </w:r>
    </w:p>
    <w:p w:rsidR="00660BFC" w:rsidRDefault="002C3827" w:rsidP="00660BFC">
      <w:pPr>
        <w:ind w:firstLine="708"/>
        <w:jc w:val="both"/>
        <w:rPr>
          <w:szCs w:val="26"/>
        </w:rPr>
      </w:pPr>
      <w:proofErr w:type="spellStart"/>
      <w:r w:rsidRPr="00B875C6">
        <w:rPr>
          <w:szCs w:val="26"/>
        </w:rPr>
        <w:t>С.В.Орлов</w:t>
      </w:r>
      <w:proofErr w:type="spellEnd"/>
      <w:r w:rsidR="00660BFC" w:rsidRPr="00B875C6">
        <w:rPr>
          <w:szCs w:val="26"/>
        </w:rPr>
        <w:t xml:space="preserve"> </w:t>
      </w:r>
      <w:r w:rsidR="00B700FC" w:rsidRPr="00B875C6">
        <w:rPr>
          <w:szCs w:val="26"/>
        </w:rPr>
        <w:t>участвовал</w:t>
      </w:r>
      <w:r w:rsidR="00660BFC" w:rsidRPr="00B875C6">
        <w:rPr>
          <w:szCs w:val="26"/>
        </w:rPr>
        <w:t xml:space="preserve"> в </w:t>
      </w:r>
      <w:r w:rsidR="00B3720C">
        <w:rPr>
          <w:szCs w:val="26"/>
        </w:rPr>
        <w:t xml:space="preserve">реализации </w:t>
      </w:r>
      <w:r w:rsidR="007B2CB8">
        <w:rPr>
          <w:szCs w:val="26"/>
        </w:rPr>
        <w:t>проект</w:t>
      </w:r>
      <w:r w:rsidR="00B3720C">
        <w:rPr>
          <w:szCs w:val="26"/>
        </w:rPr>
        <w:t>а</w:t>
      </w:r>
      <w:r w:rsidRPr="00B875C6">
        <w:rPr>
          <w:szCs w:val="26"/>
        </w:rPr>
        <w:t xml:space="preserve"> «</w:t>
      </w:r>
      <w:r w:rsidR="007B2CB8">
        <w:rPr>
          <w:szCs w:val="26"/>
        </w:rPr>
        <w:t>Календарь Победы</w:t>
      </w:r>
      <w:r w:rsidRPr="00B875C6">
        <w:rPr>
          <w:szCs w:val="26"/>
        </w:rPr>
        <w:t>»,</w:t>
      </w:r>
      <w:r>
        <w:rPr>
          <w:szCs w:val="26"/>
        </w:rPr>
        <w:t xml:space="preserve"> </w:t>
      </w:r>
      <w:r w:rsidR="00660BFC">
        <w:rPr>
          <w:szCs w:val="26"/>
        </w:rPr>
        <w:t xml:space="preserve">подготовке и проведении мероприятий, посвященных празднованию Дня Победы. </w:t>
      </w:r>
    </w:p>
    <w:p w:rsidR="007B2CB8" w:rsidRDefault="00B700FC" w:rsidP="007B2CB8">
      <w:pPr>
        <w:ind w:firstLine="708"/>
        <w:jc w:val="both"/>
        <w:rPr>
          <w:szCs w:val="26"/>
        </w:rPr>
      </w:pPr>
      <w:r>
        <w:rPr>
          <w:szCs w:val="26"/>
        </w:rPr>
        <w:t>Сергей Валентинович</w:t>
      </w:r>
      <w:r w:rsidR="002C3827" w:rsidRPr="003B4EE4">
        <w:rPr>
          <w:szCs w:val="26"/>
        </w:rPr>
        <w:t xml:space="preserve"> </w:t>
      </w:r>
      <w:r w:rsidR="00E078EC">
        <w:t xml:space="preserve">– </w:t>
      </w:r>
      <w:r w:rsidR="002C3827" w:rsidRPr="003B4EE4">
        <w:rPr>
          <w:szCs w:val="26"/>
        </w:rPr>
        <w:t>активны</w:t>
      </w:r>
      <w:r w:rsidR="00E078EC">
        <w:rPr>
          <w:szCs w:val="26"/>
        </w:rPr>
        <w:t>й участник</w:t>
      </w:r>
      <w:r w:rsidR="002C3827" w:rsidRPr="003B4EE4">
        <w:rPr>
          <w:szCs w:val="26"/>
        </w:rPr>
        <w:t xml:space="preserve"> благотворительных мероприятий</w:t>
      </w:r>
      <w:r w:rsidR="00E5699E">
        <w:rPr>
          <w:szCs w:val="26"/>
        </w:rPr>
        <w:t>.</w:t>
      </w:r>
      <w:r>
        <w:rPr>
          <w:szCs w:val="26"/>
        </w:rPr>
        <w:t xml:space="preserve"> </w:t>
      </w:r>
      <w:r w:rsidR="00CB351B">
        <w:rPr>
          <w:szCs w:val="26"/>
        </w:rPr>
        <w:t>О</w:t>
      </w:r>
      <w:r w:rsidR="007B2CB8">
        <w:rPr>
          <w:szCs w:val="26"/>
        </w:rPr>
        <w:t>н принял участие</w:t>
      </w:r>
      <w:r w:rsidR="007B2CB8" w:rsidRPr="00445734">
        <w:rPr>
          <w:szCs w:val="26"/>
        </w:rPr>
        <w:t xml:space="preserve"> в благотворительных акциях по сбору средств </w:t>
      </w:r>
      <w:r w:rsidR="007B2CB8">
        <w:rPr>
          <w:szCs w:val="26"/>
        </w:rPr>
        <w:t>на ликвидацию последствий</w:t>
      </w:r>
      <w:r w:rsidR="007B2CB8" w:rsidRPr="00445734">
        <w:rPr>
          <w:szCs w:val="26"/>
        </w:rPr>
        <w:t xml:space="preserve"> наводнения в </w:t>
      </w:r>
      <w:r w:rsidR="007B2CB8">
        <w:rPr>
          <w:szCs w:val="26"/>
        </w:rPr>
        <w:t>Амурской области</w:t>
      </w:r>
      <w:r w:rsidR="007B2CB8" w:rsidRPr="00445734">
        <w:rPr>
          <w:szCs w:val="26"/>
        </w:rPr>
        <w:t xml:space="preserve">, </w:t>
      </w:r>
      <w:r w:rsidR="007B2CB8">
        <w:rPr>
          <w:szCs w:val="26"/>
        </w:rPr>
        <w:t>для оказания помощи молодым инвалидам-колясочникам</w:t>
      </w:r>
      <w:r w:rsidR="007B2CB8" w:rsidRPr="00445734">
        <w:rPr>
          <w:szCs w:val="26"/>
        </w:rPr>
        <w:t>.</w:t>
      </w:r>
    </w:p>
    <w:p w:rsidR="0079155A" w:rsidRDefault="007B2CB8" w:rsidP="00CB351B">
      <w:pPr>
        <w:pStyle w:val="a9"/>
        <w:spacing w:before="0" w:beforeAutospacing="0" w:after="0" w:afterAutospacing="0"/>
        <w:ind w:firstLine="708"/>
        <w:jc w:val="both"/>
        <w:rPr>
          <w:szCs w:val="26"/>
        </w:rPr>
      </w:pPr>
      <w:proofErr w:type="spellStart"/>
      <w:r w:rsidRPr="007B2CB8">
        <w:rPr>
          <w:sz w:val="26"/>
          <w:szCs w:val="26"/>
        </w:rPr>
        <w:t>С.В.Орлов</w:t>
      </w:r>
      <w:proofErr w:type="spellEnd"/>
      <w:r>
        <w:rPr>
          <w:szCs w:val="26"/>
        </w:rPr>
        <w:t xml:space="preserve">  </w:t>
      </w:r>
      <w:r w:rsidR="00CB351B">
        <w:rPr>
          <w:sz w:val="26"/>
          <w:szCs w:val="26"/>
        </w:rPr>
        <w:t>участвовал</w:t>
      </w:r>
      <w:r>
        <w:rPr>
          <w:szCs w:val="26"/>
        </w:rPr>
        <w:t xml:space="preserve"> </w:t>
      </w:r>
      <w:proofErr w:type="gramStart"/>
      <w:r>
        <w:rPr>
          <w:sz w:val="26"/>
          <w:szCs w:val="26"/>
        </w:rPr>
        <w:t>мероприятиях</w:t>
      </w:r>
      <w:proofErr w:type="gramEnd"/>
      <w:r>
        <w:rPr>
          <w:sz w:val="26"/>
          <w:szCs w:val="26"/>
        </w:rPr>
        <w:t xml:space="preserve">, посвященных празднованию </w:t>
      </w:r>
      <w:r w:rsidRPr="00B8168A">
        <w:rPr>
          <w:sz w:val="26"/>
          <w:szCs w:val="26"/>
        </w:rPr>
        <w:t>Д</w:t>
      </w:r>
      <w:r>
        <w:rPr>
          <w:sz w:val="26"/>
          <w:szCs w:val="26"/>
        </w:rPr>
        <w:t>ня</w:t>
      </w:r>
      <w:r w:rsidRPr="00B8168A">
        <w:rPr>
          <w:sz w:val="26"/>
          <w:szCs w:val="26"/>
        </w:rPr>
        <w:t xml:space="preserve"> защитника Отечества</w:t>
      </w:r>
      <w:r>
        <w:rPr>
          <w:sz w:val="26"/>
          <w:szCs w:val="26"/>
        </w:rPr>
        <w:t xml:space="preserve">, </w:t>
      </w:r>
      <w:r w:rsidRPr="009A6987">
        <w:rPr>
          <w:sz w:val="26"/>
          <w:szCs w:val="26"/>
        </w:rPr>
        <w:t>Дн</w:t>
      </w:r>
      <w:r>
        <w:rPr>
          <w:sz w:val="26"/>
          <w:szCs w:val="26"/>
        </w:rPr>
        <w:t>я</w:t>
      </w:r>
      <w:r w:rsidRPr="009A6987">
        <w:rPr>
          <w:sz w:val="26"/>
          <w:szCs w:val="26"/>
        </w:rPr>
        <w:t xml:space="preserve"> России,</w:t>
      </w:r>
      <w:r>
        <w:rPr>
          <w:sz w:val="26"/>
          <w:szCs w:val="26"/>
        </w:rPr>
        <w:t xml:space="preserve"> Дня Государственного флага Российской Федерации, Дня знаний</w:t>
      </w:r>
      <w:r w:rsidR="00B3720C">
        <w:rPr>
          <w:sz w:val="26"/>
          <w:szCs w:val="26"/>
        </w:rPr>
        <w:t xml:space="preserve">, </w:t>
      </w:r>
      <w:r>
        <w:rPr>
          <w:sz w:val="26"/>
          <w:szCs w:val="26"/>
        </w:rPr>
        <w:t>Дня города, Дня Конституции Российской Федерации</w:t>
      </w:r>
      <w:r w:rsidR="00CB351B">
        <w:rPr>
          <w:sz w:val="26"/>
          <w:szCs w:val="26"/>
        </w:rPr>
        <w:t xml:space="preserve">; </w:t>
      </w:r>
      <w:r w:rsidR="00747B41">
        <w:rPr>
          <w:szCs w:val="26"/>
        </w:rPr>
        <w:t xml:space="preserve"> </w:t>
      </w:r>
    </w:p>
    <w:p w:rsidR="0079155A" w:rsidRDefault="0079155A" w:rsidP="00CB351B">
      <w:pPr>
        <w:pStyle w:val="a9"/>
        <w:spacing w:before="0" w:beforeAutospacing="0" w:after="0" w:afterAutospacing="0"/>
        <w:ind w:firstLine="708"/>
        <w:jc w:val="both"/>
        <w:rPr>
          <w:szCs w:val="26"/>
        </w:rPr>
      </w:pPr>
    </w:p>
    <w:p w:rsidR="00B3720C" w:rsidRPr="00CB351B" w:rsidRDefault="00CB351B" w:rsidP="0079155A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городских</w:t>
      </w:r>
      <w:r w:rsidR="00B3720C" w:rsidRPr="00CB351B">
        <w:rPr>
          <w:sz w:val="26"/>
          <w:szCs w:val="26"/>
        </w:rPr>
        <w:t xml:space="preserve"> </w:t>
      </w:r>
      <w:proofErr w:type="gramStart"/>
      <w:r w:rsidR="00B3720C" w:rsidRPr="00CB351B">
        <w:rPr>
          <w:sz w:val="26"/>
          <w:szCs w:val="26"/>
        </w:rPr>
        <w:t>субботник</w:t>
      </w:r>
      <w:r>
        <w:rPr>
          <w:sz w:val="26"/>
          <w:szCs w:val="26"/>
        </w:rPr>
        <w:t>ах</w:t>
      </w:r>
      <w:proofErr w:type="gramEnd"/>
      <w:r w:rsidR="00B3720C" w:rsidRPr="00CB351B">
        <w:rPr>
          <w:sz w:val="26"/>
          <w:szCs w:val="26"/>
        </w:rPr>
        <w:t xml:space="preserve"> в парке Ленинского комсомола</w:t>
      </w:r>
      <w:r w:rsidR="00BD0CC7" w:rsidRPr="00CB351B">
        <w:rPr>
          <w:sz w:val="26"/>
          <w:szCs w:val="26"/>
        </w:rPr>
        <w:t xml:space="preserve">, у Дома-музея </w:t>
      </w:r>
      <w:proofErr w:type="spellStart"/>
      <w:r w:rsidR="00BD0CC7" w:rsidRPr="00CB351B">
        <w:rPr>
          <w:sz w:val="26"/>
          <w:szCs w:val="26"/>
        </w:rPr>
        <w:t>И.А.Милютина</w:t>
      </w:r>
      <w:proofErr w:type="spellEnd"/>
      <w:r w:rsidR="004E388F">
        <w:rPr>
          <w:sz w:val="26"/>
          <w:szCs w:val="26"/>
        </w:rPr>
        <w:t>, Спартакиаде муниципальных служащих.</w:t>
      </w:r>
    </w:p>
    <w:p w:rsidR="00B3720C" w:rsidRPr="003701FE" w:rsidRDefault="00B3720C" w:rsidP="00B3720C">
      <w:pPr>
        <w:ind w:firstLine="709"/>
        <w:jc w:val="both"/>
        <w:rPr>
          <w:szCs w:val="26"/>
        </w:rPr>
      </w:pPr>
      <w:r>
        <w:rPr>
          <w:szCs w:val="26"/>
        </w:rPr>
        <w:t xml:space="preserve">Сергей Валентинович является членом фракции «ЕДИНОЙ РОССИИ» в Череповецкой городской Думе. </w:t>
      </w:r>
      <w:r w:rsidRPr="003701FE">
        <w:rPr>
          <w:szCs w:val="26"/>
        </w:rPr>
        <w:t xml:space="preserve">В течение 2013 года </w:t>
      </w:r>
      <w:r>
        <w:rPr>
          <w:szCs w:val="26"/>
        </w:rPr>
        <w:t>он принимал</w:t>
      </w:r>
      <w:r w:rsidRPr="003701FE">
        <w:rPr>
          <w:szCs w:val="26"/>
        </w:rPr>
        <w:t xml:space="preserve"> </w:t>
      </w:r>
      <w:r>
        <w:rPr>
          <w:szCs w:val="26"/>
        </w:rPr>
        <w:t xml:space="preserve">активное </w:t>
      </w:r>
      <w:r w:rsidRPr="003701FE">
        <w:rPr>
          <w:szCs w:val="26"/>
        </w:rPr>
        <w:t>участ</w:t>
      </w:r>
      <w:r>
        <w:rPr>
          <w:szCs w:val="26"/>
        </w:rPr>
        <w:t>ие</w:t>
      </w:r>
      <w:r w:rsidRPr="003701FE">
        <w:rPr>
          <w:szCs w:val="26"/>
        </w:rPr>
        <w:t xml:space="preserve"> в информационных конференциях Череповецкого городского отделения ВПП «ЕДИНАЯ РОССИЯ».</w:t>
      </w:r>
      <w:r>
        <w:rPr>
          <w:szCs w:val="26"/>
        </w:rPr>
        <w:t xml:space="preserve"> </w:t>
      </w:r>
      <w:r w:rsidRPr="003701FE">
        <w:rPr>
          <w:szCs w:val="26"/>
        </w:rPr>
        <w:t xml:space="preserve">В рамках проекта «Гражданский университет» </w:t>
      </w:r>
      <w:proofErr w:type="spellStart"/>
      <w:r>
        <w:rPr>
          <w:szCs w:val="26"/>
        </w:rPr>
        <w:t>С.В.Орлов</w:t>
      </w:r>
      <w:proofErr w:type="spellEnd"/>
      <w:r w:rsidRPr="003701FE">
        <w:rPr>
          <w:szCs w:val="26"/>
        </w:rPr>
        <w:t xml:space="preserve"> </w:t>
      </w:r>
      <w:r>
        <w:rPr>
          <w:szCs w:val="26"/>
        </w:rPr>
        <w:t>участвовал</w:t>
      </w:r>
      <w:r w:rsidRPr="003701FE">
        <w:rPr>
          <w:szCs w:val="26"/>
        </w:rPr>
        <w:t xml:space="preserve"> в видеоконференции на тему: «Развитие парламентаризма в современной России», которую провел </w:t>
      </w:r>
      <w:proofErr w:type="spellStart"/>
      <w:r w:rsidRPr="003701FE">
        <w:rPr>
          <w:szCs w:val="26"/>
        </w:rPr>
        <w:t>С.Е.Нарышкин</w:t>
      </w:r>
      <w:proofErr w:type="spellEnd"/>
      <w:r w:rsidRPr="003701FE">
        <w:rPr>
          <w:szCs w:val="26"/>
        </w:rPr>
        <w:t>, Председатель Государственной Думы Федерального Собрания Российской Федерации.</w:t>
      </w:r>
    </w:p>
    <w:p w:rsidR="00842A7B" w:rsidRDefault="007E13F1" w:rsidP="00A53114">
      <w:pPr>
        <w:ind w:firstLine="708"/>
        <w:jc w:val="both"/>
        <w:rPr>
          <w:szCs w:val="26"/>
        </w:rPr>
      </w:pPr>
      <w:r w:rsidRPr="00BD0CC7">
        <w:rPr>
          <w:szCs w:val="26"/>
        </w:rPr>
        <w:t xml:space="preserve">Депутатская деятельность </w:t>
      </w:r>
      <w:proofErr w:type="spellStart"/>
      <w:r w:rsidRPr="00BD0CC7">
        <w:rPr>
          <w:szCs w:val="26"/>
        </w:rPr>
        <w:t>С.В.Орлова</w:t>
      </w:r>
      <w:proofErr w:type="spellEnd"/>
      <w:r w:rsidRPr="00BD0CC7">
        <w:rPr>
          <w:szCs w:val="26"/>
        </w:rPr>
        <w:t xml:space="preserve"> периодически освещалась </w:t>
      </w:r>
      <w:r w:rsidR="0073316D" w:rsidRPr="00BD0CC7">
        <w:rPr>
          <w:szCs w:val="26"/>
        </w:rPr>
        <w:t>в средствах массовой информации</w:t>
      </w:r>
      <w:r w:rsidRPr="00BD0CC7">
        <w:rPr>
          <w:szCs w:val="26"/>
        </w:rPr>
        <w:t>.</w:t>
      </w:r>
      <w:r w:rsidR="00CC1E21" w:rsidRPr="00BD0CC7">
        <w:rPr>
          <w:szCs w:val="26"/>
        </w:rPr>
        <w:t xml:space="preserve"> </w:t>
      </w:r>
      <w:r w:rsidR="009E11BB">
        <w:rPr>
          <w:szCs w:val="26"/>
        </w:rPr>
        <w:t xml:space="preserve">В печатных СМИ </w:t>
      </w:r>
      <w:r w:rsidR="00CC1E21" w:rsidRPr="00BD0CC7">
        <w:rPr>
          <w:szCs w:val="26"/>
        </w:rPr>
        <w:t xml:space="preserve">неоднократно </w:t>
      </w:r>
      <w:r w:rsidR="009E11BB">
        <w:rPr>
          <w:szCs w:val="26"/>
        </w:rPr>
        <w:t xml:space="preserve">публиковались комментарии </w:t>
      </w:r>
      <w:r w:rsidR="009E11BB" w:rsidRPr="00BD0CC7">
        <w:rPr>
          <w:szCs w:val="26"/>
        </w:rPr>
        <w:t>Серге</w:t>
      </w:r>
      <w:r w:rsidR="009E11BB">
        <w:rPr>
          <w:szCs w:val="26"/>
        </w:rPr>
        <w:t>я</w:t>
      </w:r>
      <w:r w:rsidR="009E11BB" w:rsidRPr="00BD0CC7">
        <w:rPr>
          <w:szCs w:val="26"/>
        </w:rPr>
        <w:t xml:space="preserve"> Валентинович</w:t>
      </w:r>
      <w:r w:rsidR="009E11BB">
        <w:rPr>
          <w:szCs w:val="26"/>
        </w:rPr>
        <w:t>а</w:t>
      </w:r>
      <w:r w:rsidR="009E11BB" w:rsidRPr="00BD0CC7">
        <w:rPr>
          <w:szCs w:val="26"/>
        </w:rPr>
        <w:t xml:space="preserve"> </w:t>
      </w:r>
      <w:r w:rsidR="00CB351B">
        <w:rPr>
          <w:szCs w:val="26"/>
        </w:rPr>
        <w:t xml:space="preserve">о </w:t>
      </w:r>
      <w:r w:rsidR="00CB351B">
        <w:t xml:space="preserve">местах массового отдыха горожан, темпах технического прогресса, формировании потребительской корзины, организации продажи алкогольной продукции на территории города и </w:t>
      </w:r>
      <w:r w:rsidR="00BD0CC7">
        <w:rPr>
          <w:szCs w:val="26"/>
        </w:rPr>
        <w:t>изменении местных налогов</w:t>
      </w:r>
      <w:r w:rsidR="00BD0CC7">
        <w:t>;</w:t>
      </w:r>
      <w:r w:rsidR="00CB351B">
        <w:t xml:space="preserve"> о</w:t>
      </w:r>
      <w:r w:rsidR="00842A7B" w:rsidRPr="00BD0CC7">
        <w:t xml:space="preserve">свещалось участие депутата в </w:t>
      </w:r>
      <w:r w:rsidR="00A53114" w:rsidRPr="00BD0CC7">
        <w:rPr>
          <w:szCs w:val="26"/>
        </w:rPr>
        <w:t>рейд</w:t>
      </w:r>
      <w:r w:rsidR="00A86028">
        <w:rPr>
          <w:szCs w:val="26"/>
        </w:rPr>
        <w:t>овом мероприятии</w:t>
      </w:r>
      <w:r w:rsidR="00A53114" w:rsidRPr="00BD0CC7">
        <w:rPr>
          <w:szCs w:val="26"/>
        </w:rPr>
        <w:t xml:space="preserve"> по </w:t>
      </w:r>
      <w:r w:rsidR="00BD0CC7">
        <w:rPr>
          <w:szCs w:val="26"/>
        </w:rPr>
        <w:t>программе «Чистый город»</w:t>
      </w:r>
      <w:r w:rsidR="00A53114" w:rsidRPr="00BD0CC7">
        <w:rPr>
          <w:szCs w:val="26"/>
        </w:rPr>
        <w:t>.</w:t>
      </w:r>
    </w:p>
    <w:p w:rsidR="00842A7B" w:rsidRDefault="00842A7B" w:rsidP="00842A7B">
      <w:pPr>
        <w:jc w:val="both"/>
        <w:rPr>
          <w:szCs w:val="26"/>
        </w:rPr>
      </w:pPr>
    </w:p>
    <w:p w:rsidR="007B2CB8" w:rsidRDefault="007B2CB8" w:rsidP="00842A7B">
      <w:pPr>
        <w:jc w:val="both"/>
        <w:rPr>
          <w:szCs w:val="26"/>
        </w:rPr>
      </w:pPr>
    </w:p>
    <w:p w:rsidR="007B2CB8" w:rsidRDefault="007B2CB8" w:rsidP="00842A7B">
      <w:pPr>
        <w:jc w:val="both"/>
        <w:rPr>
          <w:szCs w:val="26"/>
        </w:rPr>
      </w:pPr>
    </w:p>
    <w:p w:rsidR="00386D75" w:rsidRDefault="00386D75" w:rsidP="00386D75">
      <w:r>
        <w:t xml:space="preserve">Депутат </w:t>
      </w:r>
      <w:proofErr w:type="gramStart"/>
      <w:r>
        <w:t>Череповецкой</w:t>
      </w:r>
      <w:proofErr w:type="gramEnd"/>
      <w:r>
        <w:t xml:space="preserve"> городской Думы                                               </w:t>
      </w:r>
      <w:r w:rsidR="00F863D5">
        <w:t xml:space="preserve"> </w:t>
      </w:r>
      <w:r>
        <w:t xml:space="preserve">         </w:t>
      </w:r>
      <w:proofErr w:type="spellStart"/>
      <w:r w:rsidR="00F863D5">
        <w:t>С.В.Орлов</w:t>
      </w:r>
      <w:proofErr w:type="spellEnd"/>
    </w:p>
    <w:p w:rsidR="007B2CB8" w:rsidRDefault="007B2CB8" w:rsidP="00386D75">
      <w:pPr>
        <w:rPr>
          <w:sz w:val="22"/>
          <w:szCs w:val="22"/>
        </w:rPr>
      </w:pPr>
    </w:p>
    <w:p w:rsidR="007B2CB8" w:rsidRDefault="007B2CB8" w:rsidP="00386D75">
      <w:pPr>
        <w:rPr>
          <w:sz w:val="22"/>
          <w:szCs w:val="22"/>
        </w:rPr>
      </w:pPr>
    </w:p>
    <w:p w:rsidR="007B2CB8" w:rsidRDefault="007B2CB8" w:rsidP="00386D75">
      <w:pPr>
        <w:rPr>
          <w:sz w:val="22"/>
          <w:szCs w:val="22"/>
        </w:rPr>
      </w:pPr>
    </w:p>
    <w:p w:rsidR="007B2CB8" w:rsidRDefault="007B2CB8" w:rsidP="00386D75">
      <w:pPr>
        <w:rPr>
          <w:sz w:val="22"/>
          <w:szCs w:val="22"/>
        </w:rPr>
      </w:pPr>
    </w:p>
    <w:p w:rsidR="007B2CB8" w:rsidRDefault="007B2CB8" w:rsidP="00386D75">
      <w:pPr>
        <w:rPr>
          <w:sz w:val="22"/>
          <w:szCs w:val="22"/>
        </w:rPr>
      </w:pPr>
    </w:p>
    <w:p w:rsidR="007B2CB8" w:rsidRDefault="007B2CB8" w:rsidP="00386D75">
      <w:pPr>
        <w:rPr>
          <w:sz w:val="22"/>
          <w:szCs w:val="22"/>
        </w:rPr>
      </w:pPr>
    </w:p>
    <w:p w:rsidR="007B2CB8" w:rsidRDefault="007B2CB8" w:rsidP="00386D75">
      <w:pPr>
        <w:rPr>
          <w:sz w:val="22"/>
          <w:szCs w:val="22"/>
        </w:rPr>
      </w:pPr>
    </w:p>
    <w:p w:rsidR="007B2CB8" w:rsidRDefault="007B2CB8" w:rsidP="00386D75">
      <w:pPr>
        <w:rPr>
          <w:sz w:val="22"/>
          <w:szCs w:val="22"/>
        </w:rPr>
      </w:pPr>
    </w:p>
    <w:p w:rsidR="007B2CB8" w:rsidRDefault="007B2CB8" w:rsidP="00386D75">
      <w:pPr>
        <w:rPr>
          <w:sz w:val="22"/>
          <w:szCs w:val="22"/>
        </w:rPr>
      </w:pPr>
    </w:p>
    <w:p w:rsidR="007B2CB8" w:rsidRDefault="007B2CB8" w:rsidP="00386D75">
      <w:pPr>
        <w:rPr>
          <w:sz w:val="22"/>
          <w:szCs w:val="22"/>
        </w:rPr>
      </w:pPr>
    </w:p>
    <w:p w:rsidR="007B2CB8" w:rsidRDefault="007B2CB8" w:rsidP="00386D75">
      <w:pPr>
        <w:rPr>
          <w:sz w:val="22"/>
          <w:szCs w:val="22"/>
        </w:rPr>
      </w:pPr>
    </w:p>
    <w:p w:rsidR="007B2CB8" w:rsidRDefault="007B2CB8" w:rsidP="00386D75">
      <w:pPr>
        <w:rPr>
          <w:sz w:val="22"/>
          <w:szCs w:val="22"/>
        </w:rPr>
      </w:pPr>
    </w:p>
    <w:p w:rsidR="007B2CB8" w:rsidRDefault="007B2CB8" w:rsidP="00386D75">
      <w:pPr>
        <w:rPr>
          <w:sz w:val="22"/>
          <w:szCs w:val="22"/>
        </w:rPr>
      </w:pPr>
    </w:p>
    <w:p w:rsidR="007B2CB8" w:rsidRDefault="007B2CB8" w:rsidP="00386D75">
      <w:pPr>
        <w:rPr>
          <w:sz w:val="22"/>
          <w:szCs w:val="22"/>
        </w:rPr>
      </w:pPr>
    </w:p>
    <w:p w:rsidR="007B2CB8" w:rsidRDefault="007B2CB8" w:rsidP="00386D75">
      <w:pPr>
        <w:rPr>
          <w:sz w:val="22"/>
          <w:szCs w:val="22"/>
        </w:rPr>
      </w:pPr>
    </w:p>
    <w:p w:rsidR="00CB351B" w:rsidRDefault="00CB351B" w:rsidP="00386D75">
      <w:pPr>
        <w:rPr>
          <w:sz w:val="22"/>
          <w:szCs w:val="22"/>
        </w:rPr>
      </w:pPr>
    </w:p>
    <w:p w:rsidR="00CB351B" w:rsidRDefault="00CB351B" w:rsidP="00386D75">
      <w:pPr>
        <w:rPr>
          <w:sz w:val="22"/>
          <w:szCs w:val="22"/>
        </w:rPr>
      </w:pPr>
    </w:p>
    <w:p w:rsidR="00CB351B" w:rsidRDefault="00CB351B" w:rsidP="00386D75">
      <w:pPr>
        <w:rPr>
          <w:sz w:val="22"/>
          <w:szCs w:val="22"/>
        </w:rPr>
      </w:pPr>
    </w:p>
    <w:p w:rsidR="00CB351B" w:rsidRDefault="00CB351B" w:rsidP="00386D75">
      <w:pPr>
        <w:rPr>
          <w:sz w:val="22"/>
          <w:szCs w:val="22"/>
        </w:rPr>
      </w:pPr>
    </w:p>
    <w:p w:rsidR="00CB351B" w:rsidRDefault="00CB351B" w:rsidP="00386D75">
      <w:pPr>
        <w:rPr>
          <w:sz w:val="22"/>
          <w:szCs w:val="22"/>
        </w:rPr>
      </w:pPr>
    </w:p>
    <w:p w:rsidR="00CB351B" w:rsidRDefault="00CB351B" w:rsidP="00386D75">
      <w:pPr>
        <w:rPr>
          <w:sz w:val="22"/>
          <w:szCs w:val="22"/>
        </w:rPr>
      </w:pPr>
    </w:p>
    <w:p w:rsidR="00CB351B" w:rsidRDefault="00CB351B" w:rsidP="00386D75">
      <w:pPr>
        <w:rPr>
          <w:sz w:val="22"/>
          <w:szCs w:val="22"/>
        </w:rPr>
      </w:pPr>
    </w:p>
    <w:p w:rsidR="00CB351B" w:rsidRDefault="00CB351B" w:rsidP="00386D75">
      <w:pPr>
        <w:rPr>
          <w:sz w:val="22"/>
          <w:szCs w:val="22"/>
        </w:rPr>
      </w:pPr>
    </w:p>
    <w:p w:rsidR="00CB351B" w:rsidRDefault="00CB351B" w:rsidP="00386D75">
      <w:pPr>
        <w:rPr>
          <w:sz w:val="22"/>
          <w:szCs w:val="22"/>
        </w:rPr>
      </w:pPr>
    </w:p>
    <w:p w:rsidR="00CB351B" w:rsidRDefault="00CB351B" w:rsidP="00386D75">
      <w:pPr>
        <w:rPr>
          <w:sz w:val="22"/>
          <w:szCs w:val="22"/>
        </w:rPr>
      </w:pPr>
    </w:p>
    <w:p w:rsidR="00CB351B" w:rsidRDefault="00CB351B" w:rsidP="00386D75">
      <w:pPr>
        <w:rPr>
          <w:sz w:val="22"/>
          <w:szCs w:val="22"/>
        </w:rPr>
      </w:pPr>
    </w:p>
    <w:p w:rsidR="00CB351B" w:rsidRDefault="00CB351B" w:rsidP="00386D75">
      <w:pPr>
        <w:rPr>
          <w:sz w:val="22"/>
          <w:szCs w:val="22"/>
        </w:rPr>
      </w:pPr>
    </w:p>
    <w:sectPr w:rsidR="00CB351B" w:rsidSect="007915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6F" w:rsidRDefault="001E546F" w:rsidP="0079155A">
      <w:r>
        <w:separator/>
      </w:r>
    </w:p>
  </w:endnote>
  <w:endnote w:type="continuationSeparator" w:id="0">
    <w:p w:rsidR="001E546F" w:rsidRDefault="001E546F" w:rsidP="0079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6F" w:rsidRDefault="001E546F" w:rsidP="0079155A">
      <w:r>
        <w:separator/>
      </w:r>
    </w:p>
  </w:footnote>
  <w:footnote w:type="continuationSeparator" w:id="0">
    <w:p w:rsidR="001E546F" w:rsidRDefault="001E546F" w:rsidP="0079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3"/>
    <w:rsid w:val="000029C9"/>
    <w:rsid w:val="00005904"/>
    <w:rsid w:val="00005FB9"/>
    <w:rsid w:val="00007385"/>
    <w:rsid w:val="000077C2"/>
    <w:rsid w:val="000079A0"/>
    <w:rsid w:val="00010648"/>
    <w:rsid w:val="00012581"/>
    <w:rsid w:val="0001486B"/>
    <w:rsid w:val="00016050"/>
    <w:rsid w:val="00021C2D"/>
    <w:rsid w:val="00023023"/>
    <w:rsid w:val="000231D9"/>
    <w:rsid w:val="00024394"/>
    <w:rsid w:val="00026E7E"/>
    <w:rsid w:val="00030814"/>
    <w:rsid w:val="000317B9"/>
    <w:rsid w:val="0003762C"/>
    <w:rsid w:val="00045719"/>
    <w:rsid w:val="00050457"/>
    <w:rsid w:val="0005168B"/>
    <w:rsid w:val="00051AD6"/>
    <w:rsid w:val="00054554"/>
    <w:rsid w:val="00054FB9"/>
    <w:rsid w:val="00056B59"/>
    <w:rsid w:val="00060B1B"/>
    <w:rsid w:val="00062445"/>
    <w:rsid w:val="000630AA"/>
    <w:rsid w:val="00065AA9"/>
    <w:rsid w:val="000662C0"/>
    <w:rsid w:val="00067FDC"/>
    <w:rsid w:val="00072C6C"/>
    <w:rsid w:val="0007307C"/>
    <w:rsid w:val="00073467"/>
    <w:rsid w:val="00074923"/>
    <w:rsid w:val="00075944"/>
    <w:rsid w:val="00075B03"/>
    <w:rsid w:val="00075F2B"/>
    <w:rsid w:val="0007666E"/>
    <w:rsid w:val="000769DE"/>
    <w:rsid w:val="0008005C"/>
    <w:rsid w:val="00080BFA"/>
    <w:rsid w:val="00080DAA"/>
    <w:rsid w:val="000818DA"/>
    <w:rsid w:val="00083078"/>
    <w:rsid w:val="00084973"/>
    <w:rsid w:val="0008549F"/>
    <w:rsid w:val="00086B11"/>
    <w:rsid w:val="0009067F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65B9"/>
    <w:rsid w:val="000A75B6"/>
    <w:rsid w:val="000A7A28"/>
    <w:rsid w:val="000B07BA"/>
    <w:rsid w:val="000B1167"/>
    <w:rsid w:val="000B1473"/>
    <w:rsid w:val="000B1E79"/>
    <w:rsid w:val="000B2097"/>
    <w:rsid w:val="000B2171"/>
    <w:rsid w:val="000B2BC8"/>
    <w:rsid w:val="000B3F3F"/>
    <w:rsid w:val="000B4E8B"/>
    <w:rsid w:val="000B5E3E"/>
    <w:rsid w:val="000C07AF"/>
    <w:rsid w:val="000C09CC"/>
    <w:rsid w:val="000C3FF9"/>
    <w:rsid w:val="000C6B41"/>
    <w:rsid w:val="000C6DD9"/>
    <w:rsid w:val="000D25DA"/>
    <w:rsid w:val="000D7AA1"/>
    <w:rsid w:val="000E01E2"/>
    <w:rsid w:val="000E0223"/>
    <w:rsid w:val="000E0A5A"/>
    <w:rsid w:val="000E0D82"/>
    <w:rsid w:val="000E13F0"/>
    <w:rsid w:val="000E2031"/>
    <w:rsid w:val="000E2C08"/>
    <w:rsid w:val="000E528C"/>
    <w:rsid w:val="000E5DD1"/>
    <w:rsid w:val="000F13D7"/>
    <w:rsid w:val="000F38F0"/>
    <w:rsid w:val="000F41E5"/>
    <w:rsid w:val="000F5100"/>
    <w:rsid w:val="000F5325"/>
    <w:rsid w:val="000F5641"/>
    <w:rsid w:val="000F62D4"/>
    <w:rsid w:val="000F6599"/>
    <w:rsid w:val="000F6760"/>
    <w:rsid w:val="000F6781"/>
    <w:rsid w:val="000F67A0"/>
    <w:rsid w:val="000F6F3F"/>
    <w:rsid w:val="000F7832"/>
    <w:rsid w:val="00100D9C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5FD0"/>
    <w:rsid w:val="001203A7"/>
    <w:rsid w:val="00123AF9"/>
    <w:rsid w:val="00125E36"/>
    <w:rsid w:val="00126FE0"/>
    <w:rsid w:val="00131C53"/>
    <w:rsid w:val="001337BE"/>
    <w:rsid w:val="00133D4A"/>
    <w:rsid w:val="001353F5"/>
    <w:rsid w:val="00137548"/>
    <w:rsid w:val="00141329"/>
    <w:rsid w:val="00141489"/>
    <w:rsid w:val="0014162D"/>
    <w:rsid w:val="00144C1D"/>
    <w:rsid w:val="0014555B"/>
    <w:rsid w:val="001457EE"/>
    <w:rsid w:val="00146506"/>
    <w:rsid w:val="00146A17"/>
    <w:rsid w:val="001470E9"/>
    <w:rsid w:val="00150528"/>
    <w:rsid w:val="001514AD"/>
    <w:rsid w:val="00151EEA"/>
    <w:rsid w:val="001520C5"/>
    <w:rsid w:val="0015327A"/>
    <w:rsid w:val="00155321"/>
    <w:rsid w:val="001555CA"/>
    <w:rsid w:val="00157B50"/>
    <w:rsid w:val="0016176E"/>
    <w:rsid w:val="001637F7"/>
    <w:rsid w:val="00165EA0"/>
    <w:rsid w:val="001668FF"/>
    <w:rsid w:val="00167AFA"/>
    <w:rsid w:val="0017065B"/>
    <w:rsid w:val="00174B86"/>
    <w:rsid w:val="00176800"/>
    <w:rsid w:val="00183433"/>
    <w:rsid w:val="001842E6"/>
    <w:rsid w:val="00185653"/>
    <w:rsid w:val="00185721"/>
    <w:rsid w:val="00185A0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34B0"/>
    <w:rsid w:val="001B5013"/>
    <w:rsid w:val="001B713B"/>
    <w:rsid w:val="001C1231"/>
    <w:rsid w:val="001C159F"/>
    <w:rsid w:val="001C35F4"/>
    <w:rsid w:val="001C3D79"/>
    <w:rsid w:val="001C3DCA"/>
    <w:rsid w:val="001C4953"/>
    <w:rsid w:val="001C4F20"/>
    <w:rsid w:val="001C7250"/>
    <w:rsid w:val="001D0AE0"/>
    <w:rsid w:val="001D3C40"/>
    <w:rsid w:val="001D4C64"/>
    <w:rsid w:val="001D7BB6"/>
    <w:rsid w:val="001E546F"/>
    <w:rsid w:val="001E5998"/>
    <w:rsid w:val="001E7A1F"/>
    <w:rsid w:val="001F0289"/>
    <w:rsid w:val="001F110A"/>
    <w:rsid w:val="001F25FE"/>
    <w:rsid w:val="001F331F"/>
    <w:rsid w:val="001F7262"/>
    <w:rsid w:val="00200723"/>
    <w:rsid w:val="00204C33"/>
    <w:rsid w:val="0020593D"/>
    <w:rsid w:val="002063DB"/>
    <w:rsid w:val="00206EF7"/>
    <w:rsid w:val="00207F93"/>
    <w:rsid w:val="00211E95"/>
    <w:rsid w:val="0021278B"/>
    <w:rsid w:val="002164BE"/>
    <w:rsid w:val="00216722"/>
    <w:rsid w:val="0021773C"/>
    <w:rsid w:val="00221656"/>
    <w:rsid w:val="002220C8"/>
    <w:rsid w:val="00222C50"/>
    <w:rsid w:val="002234BF"/>
    <w:rsid w:val="00223647"/>
    <w:rsid w:val="00224614"/>
    <w:rsid w:val="00224A8B"/>
    <w:rsid w:val="00224D9E"/>
    <w:rsid w:val="0022697A"/>
    <w:rsid w:val="00227753"/>
    <w:rsid w:val="00230C6F"/>
    <w:rsid w:val="00232F11"/>
    <w:rsid w:val="0023377D"/>
    <w:rsid w:val="00233821"/>
    <w:rsid w:val="00233C10"/>
    <w:rsid w:val="0023488D"/>
    <w:rsid w:val="002356F8"/>
    <w:rsid w:val="0023596B"/>
    <w:rsid w:val="00240314"/>
    <w:rsid w:val="00240EAA"/>
    <w:rsid w:val="0024177B"/>
    <w:rsid w:val="00242705"/>
    <w:rsid w:val="002431DD"/>
    <w:rsid w:val="00243556"/>
    <w:rsid w:val="00244124"/>
    <w:rsid w:val="0024497A"/>
    <w:rsid w:val="00245ECA"/>
    <w:rsid w:val="00247AD6"/>
    <w:rsid w:val="00247E22"/>
    <w:rsid w:val="00251B0E"/>
    <w:rsid w:val="002523DE"/>
    <w:rsid w:val="00253EB1"/>
    <w:rsid w:val="00254024"/>
    <w:rsid w:val="00255925"/>
    <w:rsid w:val="00256FEB"/>
    <w:rsid w:val="00261256"/>
    <w:rsid w:val="00265435"/>
    <w:rsid w:val="00265C36"/>
    <w:rsid w:val="00266B92"/>
    <w:rsid w:val="0027001B"/>
    <w:rsid w:val="0027056D"/>
    <w:rsid w:val="002708EF"/>
    <w:rsid w:val="00270E33"/>
    <w:rsid w:val="00270FC1"/>
    <w:rsid w:val="00271BA2"/>
    <w:rsid w:val="002737ED"/>
    <w:rsid w:val="00275E3F"/>
    <w:rsid w:val="002778D4"/>
    <w:rsid w:val="00280AB7"/>
    <w:rsid w:val="00281608"/>
    <w:rsid w:val="0028160A"/>
    <w:rsid w:val="002836A8"/>
    <w:rsid w:val="00287334"/>
    <w:rsid w:val="00290A01"/>
    <w:rsid w:val="0029348F"/>
    <w:rsid w:val="0029387B"/>
    <w:rsid w:val="00294D1F"/>
    <w:rsid w:val="00295533"/>
    <w:rsid w:val="00295BA7"/>
    <w:rsid w:val="002A08E7"/>
    <w:rsid w:val="002A5E1F"/>
    <w:rsid w:val="002A6A13"/>
    <w:rsid w:val="002B0730"/>
    <w:rsid w:val="002B2F88"/>
    <w:rsid w:val="002B78FB"/>
    <w:rsid w:val="002C0518"/>
    <w:rsid w:val="002C05D9"/>
    <w:rsid w:val="002C0A17"/>
    <w:rsid w:val="002C25F2"/>
    <w:rsid w:val="002C2978"/>
    <w:rsid w:val="002C380C"/>
    <w:rsid w:val="002C3827"/>
    <w:rsid w:val="002C521A"/>
    <w:rsid w:val="002C6E3B"/>
    <w:rsid w:val="002C77E3"/>
    <w:rsid w:val="002D0465"/>
    <w:rsid w:val="002D3EBE"/>
    <w:rsid w:val="002D407B"/>
    <w:rsid w:val="002D46DD"/>
    <w:rsid w:val="002D4DBD"/>
    <w:rsid w:val="002E11CF"/>
    <w:rsid w:val="002E24E9"/>
    <w:rsid w:val="002E58EB"/>
    <w:rsid w:val="002E658F"/>
    <w:rsid w:val="002E6C1F"/>
    <w:rsid w:val="002F11A2"/>
    <w:rsid w:val="002F18E4"/>
    <w:rsid w:val="002F57B1"/>
    <w:rsid w:val="002F5B2D"/>
    <w:rsid w:val="002F62F1"/>
    <w:rsid w:val="002F7D46"/>
    <w:rsid w:val="003010AB"/>
    <w:rsid w:val="00301C95"/>
    <w:rsid w:val="00303A80"/>
    <w:rsid w:val="0030691F"/>
    <w:rsid w:val="0031029A"/>
    <w:rsid w:val="00310D96"/>
    <w:rsid w:val="0031145D"/>
    <w:rsid w:val="00311DE8"/>
    <w:rsid w:val="00312102"/>
    <w:rsid w:val="003125EA"/>
    <w:rsid w:val="00314202"/>
    <w:rsid w:val="00320015"/>
    <w:rsid w:val="00321545"/>
    <w:rsid w:val="003233E1"/>
    <w:rsid w:val="0032583E"/>
    <w:rsid w:val="00331AF3"/>
    <w:rsid w:val="00334DD6"/>
    <w:rsid w:val="003352D5"/>
    <w:rsid w:val="0033776C"/>
    <w:rsid w:val="003377EA"/>
    <w:rsid w:val="0034000F"/>
    <w:rsid w:val="003406AE"/>
    <w:rsid w:val="00345142"/>
    <w:rsid w:val="00345DDB"/>
    <w:rsid w:val="00346580"/>
    <w:rsid w:val="00347F9C"/>
    <w:rsid w:val="003510D0"/>
    <w:rsid w:val="00355205"/>
    <w:rsid w:val="0035643C"/>
    <w:rsid w:val="003614D1"/>
    <w:rsid w:val="00362C95"/>
    <w:rsid w:val="00364CDC"/>
    <w:rsid w:val="00366250"/>
    <w:rsid w:val="003672A2"/>
    <w:rsid w:val="00370FA8"/>
    <w:rsid w:val="00371531"/>
    <w:rsid w:val="0037363A"/>
    <w:rsid w:val="00374E3F"/>
    <w:rsid w:val="00377178"/>
    <w:rsid w:val="00377536"/>
    <w:rsid w:val="00380F04"/>
    <w:rsid w:val="003817D6"/>
    <w:rsid w:val="00382801"/>
    <w:rsid w:val="00382D2C"/>
    <w:rsid w:val="00383E57"/>
    <w:rsid w:val="003855DA"/>
    <w:rsid w:val="00385FB6"/>
    <w:rsid w:val="00386D75"/>
    <w:rsid w:val="00386D96"/>
    <w:rsid w:val="003877B8"/>
    <w:rsid w:val="003877D4"/>
    <w:rsid w:val="00387A3D"/>
    <w:rsid w:val="00387F5D"/>
    <w:rsid w:val="0039396C"/>
    <w:rsid w:val="003A0104"/>
    <w:rsid w:val="003A037E"/>
    <w:rsid w:val="003A1D70"/>
    <w:rsid w:val="003A2B78"/>
    <w:rsid w:val="003A41D2"/>
    <w:rsid w:val="003A6C51"/>
    <w:rsid w:val="003A7B12"/>
    <w:rsid w:val="003B06D4"/>
    <w:rsid w:val="003B2739"/>
    <w:rsid w:val="003B2BC9"/>
    <w:rsid w:val="003B4C0F"/>
    <w:rsid w:val="003C323F"/>
    <w:rsid w:val="003C6D11"/>
    <w:rsid w:val="003C7228"/>
    <w:rsid w:val="003C7315"/>
    <w:rsid w:val="003C74AB"/>
    <w:rsid w:val="003D2F6D"/>
    <w:rsid w:val="003D449D"/>
    <w:rsid w:val="003D4F1D"/>
    <w:rsid w:val="003E0CF9"/>
    <w:rsid w:val="003E0F5E"/>
    <w:rsid w:val="003E40D5"/>
    <w:rsid w:val="003F245F"/>
    <w:rsid w:val="003F51BD"/>
    <w:rsid w:val="003F5D82"/>
    <w:rsid w:val="003F7331"/>
    <w:rsid w:val="003F7881"/>
    <w:rsid w:val="00402F3D"/>
    <w:rsid w:val="00403AF1"/>
    <w:rsid w:val="00403C7F"/>
    <w:rsid w:val="00404A5D"/>
    <w:rsid w:val="00404AF1"/>
    <w:rsid w:val="00406C1E"/>
    <w:rsid w:val="0040735E"/>
    <w:rsid w:val="004075E7"/>
    <w:rsid w:val="004125AA"/>
    <w:rsid w:val="004130FC"/>
    <w:rsid w:val="00413BEB"/>
    <w:rsid w:val="00414E76"/>
    <w:rsid w:val="00417ED0"/>
    <w:rsid w:val="00420F61"/>
    <w:rsid w:val="004214B6"/>
    <w:rsid w:val="00422B67"/>
    <w:rsid w:val="004257DD"/>
    <w:rsid w:val="00426281"/>
    <w:rsid w:val="004306DF"/>
    <w:rsid w:val="0043283E"/>
    <w:rsid w:val="00433566"/>
    <w:rsid w:val="00434C5D"/>
    <w:rsid w:val="0043561D"/>
    <w:rsid w:val="004357DA"/>
    <w:rsid w:val="004359A0"/>
    <w:rsid w:val="00435DD9"/>
    <w:rsid w:val="00435EFB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211A"/>
    <w:rsid w:val="00462262"/>
    <w:rsid w:val="00463F2E"/>
    <w:rsid w:val="00464208"/>
    <w:rsid w:val="00467BDD"/>
    <w:rsid w:val="00470C6A"/>
    <w:rsid w:val="00471AEA"/>
    <w:rsid w:val="0047250F"/>
    <w:rsid w:val="00473902"/>
    <w:rsid w:val="00484520"/>
    <w:rsid w:val="00484A64"/>
    <w:rsid w:val="0048610B"/>
    <w:rsid w:val="00487D7B"/>
    <w:rsid w:val="00487DF4"/>
    <w:rsid w:val="0049030D"/>
    <w:rsid w:val="004967B2"/>
    <w:rsid w:val="004A003F"/>
    <w:rsid w:val="004A06F7"/>
    <w:rsid w:val="004A0A1F"/>
    <w:rsid w:val="004A22BB"/>
    <w:rsid w:val="004A51F7"/>
    <w:rsid w:val="004A634E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D2F4B"/>
    <w:rsid w:val="004D30D8"/>
    <w:rsid w:val="004D3A0F"/>
    <w:rsid w:val="004D5C27"/>
    <w:rsid w:val="004D73BD"/>
    <w:rsid w:val="004D7CFC"/>
    <w:rsid w:val="004D7D5B"/>
    <w:rsid w:val="004E2CB0"/>
    <w:rsid w:val="004E388F"/>
    <w:rsid w:val="004E3A7B"/>
    <w:rsid w:val="004E4179"/>
    <w:rsid w:val="004E5385"/>
    <w:rsid w:val="004E7E6B"/>
    <w:rsid w:val="004F3757"/>
    <w:rsid w:val="004F4B62"/>
    <w:rsid w:val="004F4C17"/>
    <w:rsid w:val="004F6F01"/>
    <w:rsid w:val="004F6F8A"/>
    <w:rsid w:val="004F71AD"/>
    <w:rsid w:val="00500A2D"/>
    <w:rsid w:val="005012F4"/>
    <w:rsid w:val="00501DB3"/>
    <w:rsid w:val="00503444"/>
    <w:rsid w:val="00506E20"/>
    <w:rsid w:val="00507713"/>
    <w:rsid w:val="00507AA4"/>
    <w:rsid w:val="005128C2"/>
    <w:rsid w:val="00514757"/>
    <w:rsid w:val="0051500E"/>
    <w:rsid w:val="00516E7A"/>
    <w:rsid w:val="0051734F"/>
    <w:rsid w:val="005226AC"/>
    <w:rsid w:val="0052469D"/>
    <w:rsid w:val="00524B3C"/>
    <w:rsid w:val="00525797"/>
    <w:rsid w:val="005262A2"/>
    <w:rsid w:val="005262DB"/>
    <w:rsid w:val="00526624"/>
    <w:rsid w:val="005274FA"/>
    <w:rsid w:val="005275F8"/>
    <w:rsid w:val="005307FC"/>
    <w:rsid w:val="00530850"/>
    <w:rsid w:val="00531239"/>
    <w:rsid w:val="0053405E"/>
    <w:rsid w:val="00534BB9"/>
    <w:rsid w:val="0053516F"/>
    <w:rsid w:val="005356FE"/>
    <w:rsid w:val="005359C7"/>
    <w:rsid w:val="005364B0"/>
    <w:rsid w:val="005449B5"/>
    <w:rsid w:val="005454CB"/>
    <w:rsid w:val="00545BD1"/>
    <w:rsid w:val="00546104"/>
    <w:rsid w:val="005469F3"/>
    <w:rsid w:val="0055141E"/>
    <w:rsid w:val="0055489B"/>
    <w:rsid w:val="00556453"/>
    <w:rsid w:val="005577A0"/>
    <w:rsid w:val="00557948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70C0"/>
    <w:rsid w:val="00581776"/>
    <w:rsid w:val="00582587"/>
    <w:rsid w:val="00582F5B"/>
    <w:rsid w:val="005830DA"/>
    <w:rsid w:val="00583513"/>
    <w:rsid w:val="005848C2"/>
    <w:rsid w:val="00584F46"/>
    <w:rsid w:val="00585BDD"/>
    <w:rsid w:val="005864CA"/>
    <w:rsid w:val="00587063"/>
    <w:rsid w:val="00592855"/>
    <w:rsid w:val="00593AC0"/>
    <w:rsid w:val="00593BB1"/>
    <w:rsid w:val="00594691"/>
    <w:rsid w:val="00594702"/>
    <w:rsid w:val="00594922"/>
    <w:rsid w:val="00596CE6"/>
    <w:rsid w:val="00597743"/>
    <w:rsid w:val="005A2E50"/>
    <w:rsid w:val="005A308A"/>
    <w:rsid w:val="005A33B9"/>
    <w:rsid w:val="005A35C0"/>
    <w:rsid w:val="005A45C3"/>
    <w:rsid w:val="005A4BB3"/>
    <w:rsid w:val="005A72F6"/>
    <w:rsid w:val="005A78F4"/>
    <w:rsid w:val="005B0362"/>
    <w:rsid w:val="005B3DD9"/>
    <w:rsid w:val="005B4E59"/>
    <w:rsid w:val="005B5261"/>
    <w:rsid w:val="005C06AE"/>
    <w:rsid w:val="005C2EA8"/>
    <w:rsid w:val="005C32FB"/>
    <w:rsid w:val="005C69B4"/>
    <w:rsid w:val="005C7109"/>
    <w:rsid w:val="005D3AFE"/>
    <w:rsid w:val="005D5C19"/>
    <w:rsid w:val="005D6B32"/>
    <w:rsid w:val="005D7316"/>
    <w:rsid w:val="005E0630"/>
    <w:rsid w:val="005E16CC"/>
    <w:rsid w:val="005E2361"/>
    <w:rsid w:val="005E388C"/>
    <w:rsid w:val="005E4350"/>
    <w:rsid w:val="005E4A85"/>
    <w:rsid w:val="005E5D93"/>
    <w:rsid w:val="005E7ABB"/>
    <w:rsid w:val="005F14BC"/>
    <w:rsid w:val="005F1589"/>
    <w:rsid w:val="005F277D"/>
    <w:rsid w:val="005F50CD"/>
    <w:rsid w:val="005F515D"/>
    <w:rsid w:val="005F7C9F"/>
    <w:rsid w:val="00601933"/>
    <w:rsid w:val="00603832"/>
    <w:rsid w:val="00603DC4"/>
    <w:rsid w:val="00604AE9"/>
    <w:rsid w:val="006058E8"/>
    <w:rsid w:val="0061257F"/>
    <w:rsid w:val="006132C7"/>
    <w:rsid w:val="00613F30"/>
    <w:rsid w:val="00614712"/>
    <w:rsid w:val="006151D5"/>
    <w:rsid w:val="00616CAF"/>
    <w:rsid w:val="0062277F"/>
    <w:rsid w:val="00625483"/>
    <w:rsid w:val="0062646B"/>
    <w:rsid w:val="006277E8"/>
    <w:rsid w:val="00631AD3"/>
    <w:rsid w:val="0063465E"/>
    <w:rsid w:val="00634D6C"/>
    <w:rsid w:val="00635292"/>
    <w:rsid w:val="0063738D"/>
    <w:rsid w:val="006410DD"/>
    <w:rsid w:val="00641214"/>
    <w:rsid w:val="0064125F"/>
    <w:rsid w:val="006415A7"/>
    <w:rsid w:val="00641EF5"/>
    <w:rsid w:val="00644626"/>
    <w:rsid w:val="00645469"/>
    <w:rsid w:val="00646B96"/>
    <w:rsid w:val="00650582"/>
    <w:rsid w:val="00650C4B"/>
    <w:rsid w:val="00651D2A"/>
    <w:rsid w:val="00652DAF"/>
    <w:rsid w:val="006534C8"/>
    <w:rsid w:val="006545C4"/>
    <w:rsid w:val="00656308"/>
    <w:rsid w:val="00660BFC"/>
    <w:rsid w:val="00663EB7"/>
    <w:rsid w:val="00664F2C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8B4"/>
    <w:rsid w:val="0068146B"/>
    <w:rsid w:val="00684639"/>
    <w:rsid w:val="00687A87"/>
    <w:rsid w:val="006916D0"/>
    <w:rsid w:val="00691AA1"/>
    <w:rsid w:val="0069309D"/>
    <w:rsid w:val="00693C43"/>
    <w:rsid w:val="006941D7"/>
    <w:rsid w:val="00694DCA"/>
    <w:rsid w:val="006951C9"/>
    <w:rsid w:val="00695D34"/>
    <w:rsid w:val="00696638"/>
    <w:rsid w:val="00697C52"/>
    <w:rsid w:val="006A2D72"/>
    <w:rsid w:val="006A2DC5"/>
    <w:rsid w:val="006A41C0"/>
    <w:rsid w:val="006A7EA4"/>
    <w:rsid w:val="006B0FF6"/>
    <w:rsid w:val="006B1165"/>
    <w:rsid w:val="006B1467"/>
    <w:rsid w:val="006B1AD6"/>
    <w:rsid w:val="006B3744"/>
    <w:rsid w:val="006C042D"/>
    <w:rsid w:val="006C1639"/>
    <w:rsid w:val="006C1D07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E0868"/>
    <w:rsid w:val="006E10A9"/>
    <w:rsid w:val="006E3042"/>
    <w:rsid w:val="006E3B1E"/>
    <w:rsid w:val="006E5325"/>
    <w:rsid w:val="006E5BA0"/>
    <w:rsid w:val="006E6C1D"/>
    <w:rsid w:val="006F135C"/>
    <w:rsid w:val="006F18BC"/>
    <w:rsid w:val="007006DD"/>
    <w:rsid w:val="0070277F"/>
    <w:rsid w:val="0070592F"/>
    <w:rsid w:val="0071053B"/>
    <w:rsid w:val="00712329"/>
    <w:rsid w:val="00713979"/>
    <w:rsid w:val="007153BF"/>
    <w:rsid w:val="00715480"/>
    <w:rsid w:val="0071573D"/>
    <w:rsid w:val="00716C3F"/>
    <w:rsid w:val="0072048A"/>
    <w:rsid w:val="00722C25"/>
    <w:rsid w:val="0072353B"/>
    <w:rsid w:val="007241DD"/>
    <w:rsid w:val="007251F2"/>
    <w:rsid w:val="00727E87"/>
    <w:rsid w:val="0073005C"/>
    <w:rsid w:val="0073095F"/>
    <w:rsid w:val="00731EAC"/>
    <w:rsid w:val="00732097"/>
    <w:rsid w:val="00732383"/>
    <w:rsid w:val="0073278A"/>
    <w:rsid w:val="0073316D"/>
    <w:rsid w:val="0073450C"/>
    <w:rsid w:val="00736E9D"/>
    <w:rsid w:val="007406B3"/>
    <w:rsid w:val="00740D94"/>
    <w:rsid w:val="00741760"/>
    <w:rsid w:val="00743191"/>
    <w:rsid w:val="00744BFE"/>
    <w:rsid w:val="00746588"/>
    <w:rsid w:val="00747B41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74C1"/>
    <w:rsid w:val="0077017C"/>
    <w:rsid w:val="00771CB9"/>
    <w:rsid w:val="00771DA7"/>
    <w:rsid w:val="00773CCA"/>
    <w:rsid w:val="00775F6A"/>
    <w:rsid w:val="00776306"/>
    <w:rsid w:val="00782176"/>
    <w:rsid w:val="00782903"/>
    <w:rsid w:val="00783966"/>
    <w:rsid w:val="00783B82"/>
    <w:rsid w:val="007848F0"/>
    <w:rsid w:val="00784E32"/>
    <w:rsid w:val="0078545D"/>
    <w:rsid w:val="00786505"/>
    <w:rsid w:val="00787F23"/>
    <w:rsid w:val="007907D7"/>
    <w:rsid w:val="00790BCD"/>
    <w:rsid w:val="0079155A"/>
    <w:rsid w:val="007962CF"/>
    <w:rsid w:val="007A0738"/>
    <w:rsid w:val="007A09EC"/>
    <w:rsid w:val="007A0CFD"/>
    <w:rsid w:val="007A134F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2CB8"/>
    <w:rsid w:val="007C00AA"/>
    <w:rsid w:val="007C09D9"/>
    <w:rsid w:val="007C20A9"/>
    <w:rsid w:val="007C2E51"/>
    <w:rsid w:val="007C38F7"/>
    <w:rsid w:val="007C3959"/>
    <w:rsid w:val="007C3C40"/>
    <w:rsid w:val="007D08C6"/>
    <w:rsid w:val="007D0CD5"/>
    <w:rsid w:val="007D1136"/>
    <w:rsid w:val="007D12FA"/>
    <w:rsid w:val="007D23C5"/>
    <w:rsid w:val="007D2BF0"/>
    <w:rsid w:val="007D2C5F"/>
    <w:rsid w:val="007D3E8F"/>
    <w:rsid w:val="007D5E78"/>
    <w:rsid w:val="007D6FB5"/>
    <w:rsid w:val="007D78C4"/>
    <w:rsid w:val="007D7DA0"/>
    <w:rsid w:val="007E0A39"/>
    <w:rsid w:val="007E13F1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4EA"/>
    <w:rsid w:val="007F350F"/>
    <w:rsid w:val="007F3A76"/>
    <w:rsid w:val="007F5DB9"/>
    <w:rsid w:val="008017B8"/>
    <w:rsid w:val="008028E7"/>
    <w:rsid w:val="00803D4D"/>
    <w:rsid w:val="00804725"/>
    <w:rsid w:val="00806351"/>
    <w:rsid w:val="00807E52"/>
    <w:rsid w:val="00811875"/>
    <w:rsid w:val="00814EF6"/>
    <w:rsid w:val="00816A10"/>
    <w:rsid w:val="00820AB5"/>
    <w:rsid w:val="00820F3F"/>
    <w:rsid w:val="0082392F"/>
    <w:rsid w:val="00831574"/>
    <w:rsid w:val="008320CA"/>
    <w:rsid w:val="0083264E"/>
    <w:rsid w:val="0083291F"/>
    <w:rsid w:val="00836927"/>
    <w:rsid w:val="00837A26"/>
    <w:rsid w:val="00837CA4"/>
    <w:rsid w:val="008400DF"/>
    <w:rsid w:val="00842A7B"/>
    <w:rsid w:val="00842F9C"/>
    <w:rsid w:val="008443A0"/>
    <w:rsid w:val="0084496A"/>
    <w:rsid w:val="00844D71"/>
    <w:rsid w:val="008508FA"/>
    <w:rsid w:val="00851AC2"/>
    <w:rsid w:val="008526E1"/>
    <w:rsid w:val="008544F2"/>
    <w:rsid w:val="0085684C"/>
    <w:rsid w:val="0085774E"/>
    <w:rsid w:val="00861F48"/>
    <w:rsid w:val="00862CE5"/>
    <w:rsid w:val="00864A94"/>
    <w:rsid w:val="00867C6F"/>
    <w:rsid w:val="00872EAE"/>
    <w:rsid w:val="008803B1"/>
    <w:rsid w:val="00881193"/>
    <w:rsid w:val="00881319"/>
    <w:rsid w:val="00881936"/>
    <w:rsid w:val="008821DF"/>
    <w:rsid w:val="008822CE"/>
    <w:rsid w:val="00882F44"/>
    <w:rsid w:val="008832AF"/>
    <w:rsid w:val="00883A8B"/>
    <w:rsid w:val="00883D5B"/>
    <w:rsid w:val="00884B01"/>
    <w:rsid w:val="00884B89"/>
    <w:rsid w:val="00887AF1"/>
    <w:rsid w:val="0089071F"/>
    <w:rsid w:val="0089111A"/>
    <w:rsid w:val="00891180"/>
    <w:rsid w:val="008919CC"/>
    <w:rsid w:val="00893A60"/>
    <w:rsid w:val="008943C0"/>
    <w:rsid w:val="008944B2"/>
    <w:rsid w:val="00896C4B"/>
    <w:rsid w:val="00897827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3BAD"/>
    <w:rsid w:val="008B6D84"/>
    <w:rsid w:val="008C1AE6"/>
    <w:rsid w:val="008C1BC8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363F"/>
    <w:rsid w:val="008E6197"/>
    <w:rsid w:val="008F165E"/>
    <w:rsid w:val="008F4AAA"/>
    <w:rsid w:val="008F5151"/>
    <w:rsid w:val="008F6717"/>
    <w:rsid w:val="008F6DB0"/>
    <w:rsid w:val="008F6E3D"/>
    <w:rsid w:val="008F7AFC"/>
    <w:rsid w:val="00901EA4"/>
    <w:rsid w:val="009033C8"/>
    <w:rsid w:val="00904471"/>
    <w:rsid w:val="009051BC"/>
    <w:rsid w:val="00907084"/>
    <w:rsid w:val="009102BB"/>
    <w:rsid w:val="0091099E"/>
    <w:rsid w:val="0091118A"/>
    <w:rsid w:val="00911ECF"/>
    <w:rsid w:val="00911F78"/>
    <w:rsid w:val="00912F02"/>
    <w:rsid w:val="009139E2"/>
    <w:rsid w:val="00915B1F"/>
    <w:rsid w:val="00917082"/>
    <w:rsid w:val="00917BCD"/>
    <w:rsid w:val="00920CBE"/>
    <w:rsid w:val="00921242"/>
    <w:rsid w:val="00921CE4"/>
    <w:rsid w:val="00923193"/>
    <w:rsid w:val="00924CDA"/>
    <w:rsid w:val="00925667"/>
    <w:rsid w:val="00926749"/>
    <w:rsid w:val="0092683A"/>
    <w:rsid w:val="009277FA"/>
    <w:rsid w:val="009320E8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FC"/>
    <w:rsid w:val="009544CC"/>
    <w:rsid w:val="00955C04"/>
    <w:rsid w:val="009575E2"/>
    <w:rsid w:val="00960C72"/>
    <w:rsid w:val="00963092"/>
    <w:rsid w:val="009640B1"/>
    <w:rsid w:val="009648FD"/>
    <w:rsid w:val="0096614D"/>
    <w:rsid w:val="00966D7F"/>
    <w:rsid w:val="00970838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D4C"/>
    <w:rsid w:val="00997F91"/>
    <w:rsid w:val="009A0384"/>
    <w:rsid w:val="009A2935"/>
    <w:rsid w:val="009A3CC5"/>
    <w:rsid w:val="009A48A8"/>
    <w:rsid w:val="009A6773"/>
    <w:rsid w:val="009B2A90"/>
    <w:rsid w:val="009B3DB7"/>
    <w:rsid w:val="009C06FD"/>
    <w:rsid w:val="009C2BD6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11BB"/>
    <w:rsid w:val="009E1C55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9F4C34"/>
    <w:rsid w:val="00A0038B"/>
    <w:rsid w:val="00A01825"/>
    <w:rsid w:val="00A027ED"/>
    <w:rsid w:val="00A0499F"/>
    <w:rsid w:val="00A04A4C"/>
    <w:rsid w:val="00A11829"/>
    <w:rsid w:val="00A11D1E"/>
    <w:rsid w:val="00A12EF9"/>
    <w:rsid w:val="00A14A24"/>
    <w:rsid w:val="00A16114"/>
    <w:rsid w:val="00A1766A"/>
    <w:rsid w:val="00A178B1"/>
    <w:rsid w:val="00A2239F"/>
    <w:rsid w:val="00A24CBE"/>
    <w:rsid w:val="00A25F94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C8E"/>
    <w:rsid w:val="00A52D8E"/>
    <w:rsid w:val="00A53114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B87"/>
    <w:rsid w:val="00A81DA5"/>
    <w:rsid w:val="00A83858"/>
    <w:rsid w:val="00A83A6D"/>
    <w:rsid w:val="00A83D1E"/>
    <w:rsid w:val="00A8534D"/>
    <w:rsid w:val="00A86028"/>
    <w:rsid w:val="00A86EC5"/>
    <w:rsid w:val="00A8746D"/>
    <w:rsid w:val="00A878B1"/>
    <w:rsid w:val="00A917C1"/>
    <w:rsid w:val="00A92C3A"/>
    <w:rsid w:val="00A93418"/>
    <w:rsid w:val="00A97BAC"/>
    <w:rsid w:val="00AA012F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5CF1"/>
    <w:rsid w:val="00AB651E"/>
    <w:rsid w:val="00AB6E9E"/>
    <w:rsid w:val="00AB7F20"/>
    <w:rsid w:val="00AC1C41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B010FC"/>
    <w:rsid w:val="00B02105"/>
    <w:rsid w:val="00B02285"/>
    <w:rsid w:val="00B030EF"/>
    <w:rsid w:val="00B034BA"/>
    <w:rsid w:val="00B03B3E"/>
    <w:rsid w:val="00B058BE"/>
    <w:rsid w:val="00B05E14"/>
    <w:rsid w:val="00B05F20"/>
    <w:rsid w:val="00B07087"/>
    <w:rsid w:val="00B1135D"/>
    <w:rsid w:val="00B13BEC"/>
    <w:rsid w:val="00B17A1A"/>
    <w:rsid w:val="00B3206A"/>
    <w:rsid w:val="00B35731"/>
    <w:rsid w:val="00B3720C"/>
    <w:rsid w:val="00B37795"/>
    <w:rsid w:val="00B415EC"/>
    <w:rsid w:val="00B42414"/>
    <w:rsid w:val="00B466AA"/>
    <w:rsid w:val="00B46E35"/>
    <w:rsid w:val="00B47715"/>
    <w:rsid w:val="00B50D9C"/>
    <w:rsid w:val="00B543DC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0FC"/>
    <w:rsid w:val="00B70FA2"/>
    <w:rsid w:val="00B716CF"/>
    <w:rsid w:val="00B76BC0"/>
    <w:rsid w:val="00B80487"/>
    <w:rsid w:val="00B81DDA"/>
    <w:rsid w:val="00B84274"/>
    <w:rsid w:val="00B8511A"/>
    <w:rsid w:val="00B85367"/>
    <w:rsid w:val="00B875C6"/>
    <w:rsid w:val="00B9051B"/>
    <w:rsid w:val="00B908BE"/>
    <w:rsid w:val="00B90C26"/>
    <w:rsid w:val="00B90F1D"/>
    <w:rsid w:val="00B92C1B"/>
    <w:rsid w:val="00B92C68"/>
    <w:rsid w:val="00B9561E"/>
    <w:rsid w:val="00BA1394"/>
    <w:rsid w:val="00BA1A54"/>
    <w:rsid w:val="00BA6B55"/>
    <w:rsid w:val="00BA7BE9"/>
    <w:rsid w:val="00BA7C12"/>
    <w:rsid w:val="00BB28C6"/>
    <w:rsid w:val="00BB3767"/>
    <w:rsid w:val="00BB651C"/>
    <w:rsid w:val="00BB6F54"/>
    <w:rsid w:val="00BB78CC"/>
    <w:rsid w:val="00BB7D9C"/>
    <w:rsid w:val="00BC1AD9"/>
    <w:rsid w:val="00BC414C"/>
    <w:rsid w:val="00BC4A95"/>
    <w:rsid w:val="00BC63FB"/>
    <w:rsid w:val="00BC6709"/>
    <w:rsid w:val="00BC7B3F"/>
    <w:rsid w:val="00BD0AED"/>
    <w:rsid w:val="00BD0CC7"/>
    <w:rsid w:val="00BD77EA"/>
    <w:rsid w:val="00BD79A9"/>
    <w:rsid w:val="00BE0E60"/>
    <w:rsid w:val="00BE380A"/>
    <w:rsid w:val="00BE3873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95A"/>
    <w:rsid w:val="00C1132C"/>
    <w:rsid w:val="00C11899"/>
    <w:rsid w:val="00C1243E"/>
    <w:rsid w:val="00C12601"/>
    <w:rsid w:val="00C13728"/>
    <w:rsid w:val="00C1497D"/>
    <w:rsid w:val="00C1570C"/>
    <w:rsid w:val="00C1705C"/>
    <w:rsid w:val="00C17C9A"/>
    <w:rsid w:val="00C20F8D"/>
    <w:rsid w:val="00C250E0"/>
    <w:rsid w:val="00C25659"/>
    <w:rsid w:val="00C26DAC"/>
    <w:rsid w:val="00C27A04"/>
    <w:rsid w:val="00C27A28"/>
    <w:rsid w:val="00C317B6"/>
    <w:rsid w:val="00C32477"/>
    <w:rsid w:val="00C333DB"/>
    <w:rsid w:val="00C4060E"/>
    <w:rsid w:val="00C41A3F"/>
    <w:rsid w:val="00C42660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65C88"/>
    <w:rsid w:val="00C72990"/>
    <w:rsid w:val="00C74EB1"/>
    <w:rsid w:val="00C77DBD"/>
    <w:rsid w:val="00C83227"/>
    <w:rsid w:val="00C84BCC"/>
    <w:rsid w:val="00C876D1"/>
    <w:rsid w:val="00C92813"/>
    <w:rsid w:val="00C9319C"/>
    <w:rsid w:val="00C94B6B"/>
    <w:rsid w:val="00C9580B"/>
    <w:rsid w:val="00C95954"/>
    <w:rsid w:val="00CA1970"/>
    <w:rsid w:val="00CA1AB7"/>
    <w:rsid w:val="00CA1C55"/>
    <w:rsid w:val="00CA1FB6"/>
    <w:rsid w:val="00CA2E6F"/>
    <w:rsid w:val="00CA5322"/>
    <w:rsid w:val="00CA65B3"/>
    <w:rsid w:val="00CA6680"/>
    <w:rsid w:val="00CA7A7C"/>
    <w:rsid w:val="00CB093E"/>
    <w:rsid w:val="00CB351B"/>
    <w:rsid w:val="00CB4415"/>
    <w:rsid w:val="00CB6435"/>
    <w:rsid w:val="00CB768B"/>
    <w:rsid w:val="00CB7913"/>
    <w:rsid w:val="00CB797A"/>
    <w:rsid w:val="00CC11AD"/>
    <w:rsid w:val="00CC1D19"/>
    <w:rsid w:val="00CC1E21"/>
    <w:rsid w:val="00CC5083"/>
    <w:rsid w:val="00CD095C"/>
    <w:rsid w:val="00CD2ED1"/>
    <w:rsid w:val="00CD3C64"/>
    <w:rsid w:val="00CD543F"/>
    <w:rsid w:val="00CD63BB"/>
    <w:rsid w:val="00CD6DC6"/>
    <w:rsid w:val="00CE1B83"/>
    <w:rsid w:val="00CE2728"/>
    <w:rsid w:val="00CE324F"/>
    <w:rsid w:val="00CE362B"/>
    <w:rsid w:val="00CE3AA2"/>
    <w:rsid w:val="00CE3AD4"/>
    <w:rsid w:val="00CE5EEF"/>
    <w:rsid w:val="00CE6190"/>
    <w:rsid w:val="00CE7C69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3938"/>
    <w:rsid w:val="00D348BD"/>
    <w:rsid w:val="00D36DF7"/>
    <w:rsid w:val="00D37252"/>
    <w:rsid w:val="00D3759E"/>
    <w:rsid w:val="00D40B3A"/>
    <w:rsid w:val="00D42289"/>
    <w:rsid w:val="00D46350"/>
    <w:rsid w:val="00D47442"/>
    <w:rsid w:val="00D505B4"/>
    <w:rsid w:val="00D50834"/>
    <w:rsid w:val="00D50EC6"/>
    <w:rsid w:val="00D51E29"/>
    <w:rsid w:val="00D522C6"/>
    <w:rsid w:val="00D52330"/>
    <w:rsid w:val="00D53613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C5F"/>
    <w:rsid w:val="00D76E89"/>
    <w:rsid w:val="00D778E8"/>
    <w:rsid w:val="00D7795B"/>
    <w:rsid w:val="00D77ED4"/>
    <w:rsid w:val="00D840F6"/>
    <w:rsid w:val="00D84210"/>
    <w:rsid w:val="00D8468D"/>
    <w:rsid w:val="00D84CAB"/>
    <w:rsid w:val="00D85656"/>
    <w:rsid w:val="00D86706"/>
    <w:rsid w:val="00D91C87"/>
    <w:rsid w:val="00D94BE6"/>
    <w:rsid w:val="00D95593"/>
    <w:rsid w:val="00D95707"/>
    <w:rsid w:val="00D9584F"/>
    <w:rsid w:val="00D95BAE"/>
    <w:rsid w:val="00D9623F"/>
    <w:rsid w:val="00D97290"/>
    <w:rsid w:val="00DA06A4"/>
    <w:rsid w:val="00DA1B30"/>
    <w:rsid w:val="00DA3F02"/>
    <w:rsid w:val="00DA7289"/>
    <w:rsid w:val="00DB2058"/>
    <w:rsid w:val="00DB20E2"/>
    <w:rsid w:val="00DB227F"/>
    <w:rsid w:val="00DB27A1"/>
    <w:rsid w:val="00DB281E"/>
    <w:rsid w:val="00DB573A"/>
    <w:rsid w:val="00DB5E2C"/>
    <w:rsid w:val="00DB73EA"/>
    <w:rsid w:val="00DC0D99"/>
    <w:rsid w:val="00DC0F99"/>
    <w:rsid w:val="00DC1202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6C5C"/>
    <w:rsid w:val="00DD6DBD"/>
    <w:rsid w:val="00DD720B"/>
    <w:rsid w:val="00DE5AF2"/>
    <w:rsid w:val="00DE6DAE"/>
    <w:rsid w:val="00DE774C"/>
    <w:rsid w:val="00DF069A"/>
    <w:rsid w:val="00DF435E"/>
    <w:rsid w:val="00DF4F11"/>
    <w:rsid w:val="00DF566F"/>
    <w:rsid w:val="00DF674F"/>
    <w:rsid w:val="00DF6C6C"/>
    <w:rsid w:val="00DF77A7"/>
    <w:rsid w:val="00E0250A"/>
    <w:rsid w:val="00E042AD"/>
    <w:rsid w:val="00E04415"/>
    <w:rsid w:val="00E04D11"/>
    <w:rsid w:val="00E069A7"/>
    <w:rsid w:val="00E06EAA"/>
    <w:rsid w:val="00E078EC"/>
    <w:rsid w:val="00E108EE"/>
    <w:rsid w:val="00E15FD9"/>
    <w:rsid w:val="00E168E1"/>
    <w:rsid w:val="00E17444"/>
    <w:rsid w:val="00E179F5"/>
    <w:rsid w:val="00E17B4A"/>
    <w:rsid w:val="00E22E92"/>
    <w:rsid w:val="00E23148"/>
    <w:rsid w:val="00E23366"/>
    <w:rsid w:val="00E23EA1"/>
    <w:rsid w:val="00E2469A"/>
    <w:rsid w:val="00E25620"/>
    <w:rsid w:val="00E34316"/>
    <w:rsid w:val="00E34EEE"/>
    <w:rsid w:val="00E351E6"/>
    <w:rsid w:val="00E3528C"/>
    <w:rsid w:val="00E3575B"/>
    <w:rsid w:val="00E4202D"/>
    <w:rsid w:val="00E42031"/>
    <w:rsid w:val="00E4295A"/>
    <w:rsid w:val="00E43CD3"/>
    <w:rsid w:val="00E43F5A"/>
    <w:rsid w:val="00E44FBE"/>
    <w:rsid w:val="00E4765D"/>
    <w:rsid w:val="00E477D2"/>
    <w:rsid w:val="00E47C10"/>
    <w:rsid w:val="00E501F4"/>
    <w:rsid w:val="00E50752"/>
    <w:rsid w:val="00E53FCF"/>
    <w:rsid w:val="00E55FFA"/>
    <w:rsid w:val="00E5699E"/>
    <w:rsid w:val="00E572BE"/>
    <w:rsid w:val="00E57E7F"/>
    <w:rsid w:val="00E6068D"/>
    <w:rsid w:val="00E61722"/>
    <w:rsid w:val="00E6176F"/>
    <w:rsid w:val="00E65C10"/>
    <w:rsid w:val="00E6617D"/>
    <w:rsid w:val="00E72D56"/>
    <w:rsid w:val="00E7396F"/>
    <w:rsid w:val="00E73DD5"/>
    <w:rsid w:val="00E759BC"/>
    <w:rsid w:val="00E8062B"/>
    <w:rsid w:val="00E85124"/>
    <w:rsid w:val="00E86EEB"/>
    <w:rsid w:val="00E87FD8"/>
    <w:rsid w:val="00E937E3"/>
    <w:rsid w:val="00E949A4"/>
    <w:rsid w:val="00EA1AA3"/>
    <w:rsid w:val="00EA1B66"/>
    <w:rsid w:val="00EA3580"/>
    <w:rsid w:val="00EA442F"/>
    <w:rsid w:val="00EA7165"/>
    <w:rsid w:val="00EA7B31"/>
    <w:rsid w:val="00EB168F"/>
    <w:rsid w:val="00EB1714"/>
    <w:rsid w:val="00EB21A1"/>
    <w:rsid w:val="00EB3D48"/>
    <w:rsid w:val="00EC0DC2"/>
    <w:rsid w:val="00EC1EA6"/>
    <w:rsid w:val="00EC3F4F"/>
    <w:rsid w:val="00EC401D"/>
    <w:rsid w:val="00EC4CBC"/>
    <w:rsid w:val="00EC57F9"/>
    <w:rsid w:val="00EC6401"/>
    <w:rsid w:val="00EC6578"/>
    <w:rsid w:val="00EC7081"/>
    <w:rsid w:val="00EC7DB3"/>
    <w:rsid w:val="00ED1690"/>
    <w:rsid w:val="00ED1944"/>
    <w:rsid w:val="00ED206A"/>
    <w:rsid w:val="00ED5773"/>
    <w:rsid w:val="00ED5D83"/>
    <w:rsid w:val="00ED6156"/>
    <w:rsid w:val="00ED627F"/>
    <w:rsid w:val="00ED7C69"/>
    <w:rsid w:val="00EE132A"/>
    <w:rsid w:val="00EE1C63"/>
    <w:rsid w:val="00EE4F81"/>
    <w:rsid w:val="00EE650A"/>
    <w:rsid w:val="00EF2D8F"/>
    <w:rsid w:val="00EF346D"/>
    <w:rsid w:val="00EF378F"/>
    <w:rsid w:val="00EF4F60"/>
    <w:rsid w:val="00F07F37"/>
    <w:rsid w:val="00F11965"/>
    <w:rsid w:val="00F133D2"/>
    <w:rsid w:val="00F151B1"/>
    <w:rsid w:val="00F17B7E"/>
    <w:rsid w:val="00F21847"/>
    <w:rsid w:val="00F221A9"/>
    <w:rsid w:val="00F22719"/>
    <w:rsid w:val="00F23799"/>
    <w:rsid w:val="00F23B6D"/>
    <w:rsid w:val="00F23F2A"/>
    <w:rsid w:val="00F2602D"/>
    <w:rsid w:val="00F26639"/>
    <w:rsid w:val="00F26780"/>
    <w:rsid w:val="00F30410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410A"/>
    <w:rsid w:val="00F509D3"/>
    <w:rsid w:val="00F52C90"/>
    <w:rsid w:val="00F52F8D"/>
    <w:rsid w:val="00F52FF4"/>
    <w:rsid w:val="00F530E3"/>
    <w:rsid w:val="00F54A1C"/>
    <w:rsid w:val="00F55CA4"/>
    <w:rsid w:val="00F611F4"/>
    <w:rsid w:val="00F62B55"/>
    <w:rsid w:val="00F6323A"/>
    <w:rsid w:val="00F65DAA"/>
    <w:rsid w:val="00F71277"/>
    <w:rsid w:val="00F73451"/>
    <w:rsid w:val="00F74525"/>
    <w:rsid w:val="00F7593B"/>
    <w:rsid w:val="00F80AB7"/>
    <w:rsid w:val="00F80F90"/>
    <w:rsid w:val="00F81394"/>
    <w:rsid w:val="00F82009"/>
    <w:rsid w:val="00F8258D"/>
    <w:rsid w:val="00F82EF6"/>
    <w:rsid w:val="00F8379A"/>
    <w:rsid w:val="00F84BA1"/>
    <w:rsid w:val="00F85429"/>
    <w:rsid w:val="00F863D5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7B9"/>
    <w:rsid w:val="00FA0130"/>
    <w:rsid w:val="00FA09B9"/>
    <w:rsid w:val="00FA141B"/>
    <w:rsid w:val="00FA2714"/>
    <w:rsid w:val="00FA2B2D"/>
    <w:rsid w:val="00FA7DFD"/>
    <w:rsid w:val="00FB09DD"/>
    <w:rsid w:val="00FB14D5"/>
    <w:rsid w:val="00FB1782"/>
    <w:rsid w:val="00FB3B6A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3DF5"/>
    <w:rsid w:val="00FE4567"/>
    <w:rsid w:val="00FE4934"/>
    <w:rsid w:val="00FE49A6"/>
    <w:rsid w:val="00FE645F"/>
    <w:rsid w:val="00FF307A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75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4F3757"/>
    <w:rPr>
      <w:rFonts w:ascii="Cambria" w:hAnsi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4F3757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4">
    <w:name w:val="Верхний колонтитул Знак"/>
    <w:basedOn w:val="a0"/>
    <w:link w:val="a3"/>
    <w:rsid w:val="004F3757"/>
    <w:rPr>
      <w:color w:val="000000"/>
      <w:spacing w:val="2"/>
      <w:szCs w:val="24"/>
      <w:lang w:eastAsia="ru-RU"/>
    </w:rPr>
  </w:style>
  <w:style w:type="paragraph" w:customStyle="1" w:styleId="11">
    <w:name w:val="1"/>
    <w:basedOn w:val="a"/>
    <w:rsid w:val="0063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5F7C9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F7C9F"/>
    <w:rPr>
      <w:rFonts w:ascii="Calibri" w:hAnsi="Calibri"/>
      <w:sz w:val="22"/>
      <w:szCs w:val="22"/>
      <w:lang w:eastAsia="ru-RU"/>
    </w:rPr>
  </w:style>
  <w:style w:type="paragraph" w:styleId="a7">
    <w:name w:val="Body Text"/>
    <w:basedOn w:val="a"/>
    <w:link w:val="a8"/>
    <w:uiPriority w:val="99"/>
    <w:unhideWhenUsed/>
    <w:rsid w:val="005F7C9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5F7C9F"/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7B2CB8"/>
    <w:pPr>
      <w:spacing w:before="100" w:beforeAutospacing="1" w:after="100" w:afterAutospacing="1"/>
    </w:pPr>
    <w:rPr>
      <w:sz w:val="24"/>
    </w:rPr>
  </w:style>
  <w:style w:type="paragraph" w:styleId="aa">
    <w:name w:val="footer"/>
    <w:basedOn w:val="a"/>
    <w:link w:val="ab"/>
    <w:uiPriority w:val="99"/>
    <w:unhideWhenUsed/>
    <w:rsid w:val="00791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155A"/>
    <w:rPr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1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155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75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4F3757"/>
    <w:rPr>
      <w:rFonts w:ascii="Cambria" w:hAnsi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4F3757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4">
    <w:name w:val="Верхний колонтитул Знак"/>
    <w:basedOn w:val="a0"/>
    <w:link w:val="a3"/>
    <w:rsid w:val="004F3757"/>
    <w:rPr>
      <w:color w:val="000000"/>
      <w:spacing w:val="2"/>
      <w:szCs w:val="24"/>
      <w:lang w:eastAsia="ru-RU"/>
    </w:rPr>
  </w:style>
  <w:style w:type="paragraph" w:customStyle="1" w:styleId="11">
    <w:name w:val="1"/>
    <w:basedOn w:val="a"/>
    <w:rsid w:val="0063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5F7C9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F7C9F"/>
    <w:rPr>
      <w:rFonts w:ascii="Calibri" w:hAnsi="Calibri"/>
      <w:sz w:val="22"/>
      <w:szCs w:val="22"/>
      <w:lang w:eastAsia="ru-RU"/>
    </w:rPr>
  </w:style>
  <w:style w:type="paragraph" w:styleId="a7">
    <w:name w:val="Body Text"/>
    <w:basedOn w:val="a"/>
    <w:link w:val="a8"/>
    <w:uiPriority w:val="99"/>
    <w:unhideWhenUsed/>
    <w:rsid w:val="005F7C9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5F7C9F"/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7B2CB8"/>
    <w:pPr>
      <w:spacing w:before="100" w:beforeAutospacing="1" w:after="100" w:afterAutospacing="1"/>
    </w:pPr>
    <w:rPr>
      <w:sz w:val="24"/>
    </w:rPr>
  </w:style>
  <w:style w:type="paragraph" w:styleId="aa">
    <w:name w:val="footer"/>
    <w:basedOn w:val="a"/>
    <w:link w:val="ab"/>
    <w:uiPriority w:val="99"/>
    <w:unhideWhenUsed/>
    <w:rsid w:val="00791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155A"/>
    <w:rPr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1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15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2</cp:revision>
  <cp:lastPrinted>2014-02-13T04:18:00Z</cp:lastPrinted>
  <dcterms:created xsi:type="dcterms:W3CDTF">2014-04-29T07:10:00Z</dcterms:created>
  <dcterms:modified xsi:type="dcterms:W3CDTF">2014-04-29T07:10:00Z</dcterms:modified>
</cp:coreProperties>
</file>